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sgd5iadlecqe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 尚硅谷基础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ind w:left="0" w:firstLine="0"/>
        <w:rPr/>
      </w:pPr>
      <w:bookmarkStart w:colFirst="0" w:colLast="0" w:name="_4b8vusvf1o8n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Java语言概述：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Java基础是学习JavaEE，大数据，安卓的基石。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常用DOS指令：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dir：列出当前目录下文件；md：创建目录；rd：删除目录；cd：进入指定目录；cd..：退回上一级目录；cd\：退回到root；del：删除文件；exit：退出dos命令行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Java纯粹面向对象，开发比C/C++快，执行速度比C/C++慢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Java特点：</w:t>
      </w:r>
    </w:p>
    <w:p w:rsidR="00000000" w:rsidDel="00000000" w:rsidP="00000000" w:rsidRDefault="00000000" w:rsidRPr="00000000" w14:paraId="0000000E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1.面向对象：两个基本概念：类（class），对象（object）；三大特征：</w:t>
      </w: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封装（Encapsulation）、继承（Inheritance）和多态（Polymorphism）</w:t>
      </w:r>
    </w:p>
    <w:p w:rsidR="00000000" w:rsidDel="00000000" w:rsidP="00000000" w:rsidRDefault="00000000" w:rsidRPr="00000000" w14:paraId="0000000F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2.健壮性：吸取C/C++语言的有点，去掉了影响程序健壮性的部分（如指针，内存申请和释放等），提供相对安全的内存管理和访问机制</w:t>
      </w:r>
    </w:p>
    <w:p w:rsidR="00000000" w:rsidDel="00000000" w:rsidP="00000000" w:rsidRDefault="00000000" w:rsidRPr="00000000" w14:paraId="00000010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3.跨平台性：通过Java语言编写的应用在不同系统平台上都可以运行“Write once，Run anywhere”，只要在需要运行Java程序的操作系统上先安装一个JVM即可，JVM负责Java程序的运行。</w:t>
      </w:r>
    </w:p>
    <w:p w:rsidR="00000000" w:rsidDel="00000000" w:rsidP="00000000" w:rsidRDefault="00000000" w:rsidRPr="00000000" w14:paraId="0000001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Java的两种核心机制：JVM，垃圾收集机制（Garbage Collection）</w:t>
      </w:r>
    </w:p>
    <w:p w:rsidR="00000000" w:rsidDel="00000000" w:rsidP="00000000" w:rsidRDefault="00000000" w:rsidRPr="00000000" w14:paraId="0000001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2984500"/>
            <wp:effectExtent b="0" l="0" r="0" t="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2984500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695700"/>
            <wp:effectExtent b="0" l="0" r="0" t="0"/>
            <wp:docPr id="10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JDK：Java开发工具包，包含开发工具（例如java.exe，javac.exe，javadoc.exe）和JRE</w:t>
      </w:r>
    </w:p>
    <w:p w:rsidR="00000000" w:rsidDel="00000000" w:rsidP="00000000" w:rsidRDefault="00000000" w:rsidRPr="00000000" w14:paraId="0000001D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JRE：Java运行环境，包括JVM和Java程序所需的核心库，想要运行Java程序，计算机中只需要JRE即可</w:t>
      </w:r>
    </w:p>
    <w:p w:rsidR="00000000" w:rsidDel="00000000" w:rsidP="00000000" w:rsidRDefault="00000000" w:rsidRPr="00000000" w14:paraId="0000001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Java程序运行过程</w:t>
      </w:r>
    </w:p>
    <w:p w:rsidR="00000000" w:rsidDel="00000000" w:rsidP="00000000" w:rsidRDefault="00000000" w:rsidRPr="00000000" w14:paraId="00000020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2921000"/>
            <wp:effectExtent b="0" l="0" r="0" t="0"/>
            <wp:docPr id="1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Java程序严格区分大小写</w:t>
      </w:r>
    </w:p>
    <w:p w:rsidR="00000000" w:rsidDel="00000000" w:rsidP="00000000" w:rsidRDefault="00000000" w:rsidRPr="00000000" w14:paraId="0000002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Comments：</w:t>
      </w:r>
    </w:p>
    <w:p w:rsidR="00000000" w:rsidDel="00000000" w:rsidP="00000000" w:rsidRDefault="00000000" w:rsidRPr="00000000" w14:paraId="00000024">
      <w:pPr>
        <w:numPr>
          <w:ilvl w:val="0"/>
          <w:numId w:val="17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//单行注释</w:t>
      </w:r>
    </w:p>
    <w:p w:rsidR="00000000" w:rsidDel="00000000" w:rsidP="00000000" w:rsidRDefault="00000000" w:rsidRPr="00000000" w14:paraId="00000025">
      <w:pPr>
        <w:numPr>
          <w:ilvl w:val="0"/>
          <w:numId w:val="17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/*多行注释*/</w:t>
      </w:r>
    </w:p>
    <w:p w:rsidR="00000000" w:rsidDel="00000000" w:rsidP="00000000" w:rsidRDefault="00000000" w:rsidRPr="00000000" w14:paraId="00000026">
      <w:pPr>
        <w:numPr>
          <w:ilvl w:val="0"/>
          <w:numId w:val="17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/**文档注释*/ 注释内容可以被JDK提供的工具javadoc所解析生成一套说明文档</w:t>
      </w:r>
    </w:p>
    <w:p w:rsidR="00000000" w:rsidDel="00000000" w:rsidP="00000000" w:rsidRDefault="00000000" w:rsidRPr="00000000" w14:paraId="00000027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Java API：Java提供的基本编程接口，不懂得可以去查API doc</w:t>
      </w:r>
    </w:p>
    <w:p w:rsidR="00000000" w:rsidDel="00000000" w:rsidP="00000000" w:rsidRDefault="00000000" w:rsidRPr="00000000" w14:paraId="0000002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6nk1mwexo9o2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总结1</w:t>
      </w:r>
    </w:p>
    <w:p w:rsidR="00000000" w:rsidDel="00000000" w:rsidP="00000000" w:rsidRDefault="00000000" w:rsidRPr="00000000" w14:paraId="0000002A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编写的Java程序保存以.java结尾的源文件，使用javac.exe编译java文件，使用java.exe运行。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在一个Java源文件里是可以声明多个class的，但是，只能最多有一个类声明为public，public的类名字必须和源文件名相同。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程序的入口是main()方法，格式是固定的：public static void main(String[] args) （String[] args 可以变动）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输出语句：System.out.println()，System.out.print()</w:t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每行执行语句（statement）都以;结束。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white"/>
          <w:rtl w:val="0"/>
        </w:rPr>
        <w:t xml:space="preserve">编译的过程：编译后会生成一个或多个字节码文件（.class），字节码文件名与java源文件中class名相同。</w:t>
      </w:r>
    </w:p>
    <w:p w:rsidR="00000000" w:rsidDel="00000000" w:rsidP="00000000" w:rsidRDefault="00000000" w:rsidRPr="00000000" w14:paraId="00000030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/>
      </w:pPr>
      <w:bookmarkStart w:colFirst="0" w:colLast="0" w:name="_efzuzpsak7dk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Java基本语法：</w:t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jihq3fjurkd2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关键字和保留字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关键字（keyword）：被Java语言赋予特殊含义，用作专门用途的字符串，均为小写。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灰色的一般意义不算关键字，但需要当关键字处理。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保留字（reserved word）：现有Java版本尚未使用但以后版本可能会使用的关键字，自己命名标识符（ID）时要避免使用这些保留字。（例如：goto，const）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v732ye61nczo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标识符（Identifier，ID）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Java对各种变量（variable），方法（method），类（class）等要素命名时使用的字符序列称为标识符。凡是自己其名字的地方都叫标识符。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045186" cy="1871653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5186" cy="1871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命名规范：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包名（package）：多单词组成时所有字母都小写，xxxxyyyyzz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类名（class），接口名（interface）：多单词组成时，所有单词首字母大写，XxxxYyyyZz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变量名（variable）：多单词组成时，第一个单词首字母小写，第二个单词开始首字母大写，xxxxYyyyZz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常量名（constant）：所有字母大写，多单词时每个单词下划线链接，XXXX_YYYY_ZZ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/>
      </w:pPr>
      <w:bookmarkStart w:colFirst="0" w:colLast="0" w:name="_ds0uv2i5lgp6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变量（variable）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Java是个强类型（strong typed）的语言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Java定义变量的格式：数据类型 变量名 = 变量值；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可以先声明，再赋值后，才可以使用。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变量都定义在其作用域内，在作用域内是有效的，出了作用域就失效了。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同一个作用域内不可以声明两个同名变量。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4911561" cy="2881313"/>
            <wp:effectExtent b="0" l="0" r="0" t="0"/>
            <wp:docPr id="5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1561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4879509" cy="2820713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9509" cy="282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4975731" cy="2621511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5731" cy="2621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转义字符（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escape character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）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Boolean型：只能取False，True。用于条件判断，循环结构（loop）中使用。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强制类型转换：自动类型提升运算的逆运算，例如double转int：int i1 = (int)12.9;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强制转换可能导致精度损失。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boolean类型不可以转换为其他数据类型。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String属于引用数据类型，翻译为字符串。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声明String时使用一对 “”。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String可以和8种基本数据类型做运算，且运算只能做链接运算：+。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运算完仍是String类型。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“+”符号遇到String时做链接运算，遇到char做加法，先加先算。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601472" cy="3376774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1472" cy="3376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rPr/>
      </w:pPr>
      <w:bookmarkStart w:colFirst="0" w:colLast="0" w:name="_xg3bkyvhajjm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进制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二进制（binary）：0，1，满2进1，以0b或0B开头。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十进制（decimal）：0-9，满10进1，最高位0为正数，最高位1为负数。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八进制（octal）：0-7，满8进1。以数字0开头表示。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十六进制（hex）：0-9及A-F，满16进1，以0x或0X开头表示。此处的A-F不区分大小写。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进制之间的转换：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二转十：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8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55800"/>
            <wp:effectExtent b="0" l="0" r="0" t="0"/>
            <wp:docPr id="3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十转二：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除2取余数的逆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e.g 13 / 2 = 6 …. 1; 6 / 2 = 3 …. 0; 3 / 2 = 1 …. 1; 1 / 2 = 0 …. 1; 0 / 2 = 0 …. 0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所以10110000000，逆过来就是0000001101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其他进制之间转换：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4733925" cy="728663"/>
            <wp:effectExtent b="0" l="0" r="0" t="0"/>
            <wp:docPr id="7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2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二转八，二转十六：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77287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7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八转二，十六转二：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910013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rPr/>
      </w:pPr>
      <w:bookmarkStart w:colFirst="0" w:colLast="0" w:name="_f9fgs2eizr1c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3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标识符（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Identifier）命名规范：</w:t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Package：xxxyyyzzz</w:t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Class，Interface：XxxYyyZzz</w:t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Variable，Method：xxxYyyZzz</w:t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Constant：XXX_YYY_ZZZ</w:t>
      </w:r>
    </w:p>
    <w:p w:rsidR="00000000" w:rsidDel="00000000" w:rsidP="00000000" w:rsidRDefault="00000000" w:rsidRPr="00000000" w14:paraId="0000007E">
      <w:pPr>
        <w:numPr>
          <w:ilvl w:val="0"/>
          <w:numId w:val="3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Identifier命名规则：</w:t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26个字母，0-9，_和$组成；</w:t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不可以用keyword命名，不可以用reserved word，但可以包含；</w:t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不可以数字开头；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不可以包含空格；</w:t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区分大小写。</w:t>
      </w:r>
    </w:p>
    <w:p w:rsidR="00000000" w:rsidDel="00000000" w:rsidP="00000000" w:rsidRDefault="00000000" w:rsidRPr="00000000" w14:paraId="00000084">
      <w:pPr>
        <w:numPr>
          <w:ilvl w:val="0"/>
          <w:numId w:val="3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Java关键字（keyword）的作用：</w:t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被Java语言赋予特殊含义的词，关键字均为小写。</w:t>
      </w:r>
    </w:p>
    <w:p w:rsidR="00000000" w:rsidDel="00000000" w:rsidP="00000000" w:rsidRDefault="00000000" w:rsidRPr="00000000" w14:paraId="00000086">
      <w:pPr>
        <w:numPr>
          <w:ilvl w:val="0"/>
          <w:numId w:val="3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Java保留字（reserved word）的概念：</w:t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现有Java版本没有使用但以后可能会作为关键字使用的词，例如：goto，const。</w:t>
      </w:r>
    </w:p>
    <w:p w:rsidR="00000000" w:rsidDel="00000000" w:rsidP="00000000" w:rsidRDefault="00000000" w:rsidRPr="00000000" w14:paraId="00000088">
      <w:pPr>
        <w:numPr>
          <w:ilvl w:val="0"/>
          <w:numId w:val="3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Java数据类型划分，基本类型（primary type）：</w:t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byte, short, int, long； byte范围 -128 ~ 127；声明long型必须以l或L结尾；</w:t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float, double；float范围比long还大；定义float要以f或F结尾；</w:t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char；定义char需要使用一对单引号’’符号。</w:t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  <w:t xml:space="preserve">boolean</w:t>
      </w:r>
    </w:p>
    <w:p w:rsidR="00000000" w:rsidDel="00000000" w:rsidP="00000000" w:rsidRDefault="00000000" w:rsidRPr="00000000" w14:paraId="0000008D">
      <w:pPr>
        <w:numPr>
          <w:ilvl w:val="0"/>
          <w:numId w:val="3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引用类型（reference type）：</w:t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  <w:t xml:space="preserve">class, interface, array</w:t>
      </w:r>
    </w:p>
    <w:p w:rsidR="00000000" w:rsidDel="00000000" w:rsidP="00000000" w:rsidRDefault="00000000" w:rsidRPr="00000000" w14:paraId="0000008F">
      <w:pPr>
        <w:numPr>
          <w:ilvl w:val="0"/>
          <w:numId w:val="3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基本数据结构类型变量之间自动类型提升的运算规则：</w:t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  <w:t xml:space="preserve">byte, short, char —&gt; int —&gt; long —&gt; float —&gt; double</w:t>
      </w:r>
    </w:p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当byte, char, short三种类型做运算时会自动变为int；</w:t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可使用强转符（i.e. (int)）强制转换但可能会损失精度。</w:t>
      </w:r>
    </w:p>
    <w:p w:rsidR="00000000" w:rsidDel="00000000" w:rsidP="00000000" w:rsidRDefault="00000000" w:rsidRPr="00000000" w14:paraId="00000093">
      <w:pPr>
        <w:numPr>
          <w:ilvl w:val="0"/>
          <w:numId w:val="3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String与8种基本数据类型之间运算：</w:t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String需要用一对双引号“”声明；</w:t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String和其他类型做运算只能做连接运算 +，运算结果仍是String。</w:t>
      </w:r>
    </w:p>
    <w:p w:rsidR="00000000" w:rsidDel="00000000" w:rsidP="00000000" w:rsidRDefault="00000000" w:rsidRPr="00000000" w14:paraId="00000096">
      <w:pPr>
        <w:numPr>
          <w:ilvl w:val="0"/>
          <w:numId w:val="3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按声明的位置分类：</w:t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304819" cy="1295577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4819" cy="1295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3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定义变量的格式：</w:t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数据类型</w:t>
        <w:tab/>
        <w:t xml:space="preserve">变量名 = 变量值;</w:t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或</w:t>
        <w:tab/>
        <w:t xml:space="preserve">数据类型</w:t>
        <w:tab/>
        <w:t xml:space="preserve">变量名;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变量名 = 变量值;</w:t>
      </w:r>
    </w:p>
    <w:p w:rsidR="00000000" w:rsidDel="00000000" w:rsidP="00000000" w:rsidRDefault="00000000" w:rsidRPr="00000000" w14:paraId="0000009C">
      <w:pPr>
        <w:numPr>
          <w:ilvl w:val="0"/>
          <w:numId w:val="3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进制：</w:t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常用进制：二进制（binary）十进制（decimal）八进制（octal）十六进制（hex）</w:t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进制转换：见第八页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rPr/>
      </w:pPr>
      <w:bookmarkStart w:colFirst="0" w:colLast="0" w:name="_l2n5qh2cpjyb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运算符（operator）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算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术运算符（</w:t>
      </w:r>
      <w:r w:rsidDel="00000000" w:rsidR="00000000" w:rsidRPr="00000000">
        <w:rPr>
          <w:highlight w:val="white"/>
          <w:rtl w:val="0"/>
        </w:rPr>
        <w:t xml:space="preserve">arithmetic operator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）：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443538" cy="2570033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2570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赋值运算符（</w:t>
      </w:r>
      <w:r w:rsidDel="00000000" w:rsidR="00000000" w:rsidRPr="00000000">
        <w:rPr>
          <w:highlight w:val="white"/>
          <w:rtl w:val="0"/>
        </w:rPr>
        <w:t xml:space="preserve">assignment operator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）：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4865386" cy="1537965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5386" cy="1537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结论：扩展赋值不会改变变量本身的数据类型，例如short s1=10；s1+=2；编译成功，用s1=s1+2则会编译失败（+强制转换为int）。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比较运算符（relational operator）：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逻辑运算符（logical operator）：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630575" cy="2848975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575" cy="284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&amp;和&amp;&amp;的相同点：运算结果相同；当符号左边是true时二者都会执行符号右边的运算。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&amp;和&amp;&amp;的不同点：当符号左边是false时，&amp;继续执行符号右边的运算，&amp;&amp;不执行。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i.e：false &amp;&amp; (num1++ &gt; 0)，num1不会执行++因为左边已经判定为false；false &amp; (num1++ &gt; 0)虽然也return false但num1已经执行++。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开发时推荐使用&amp;&amp;，||。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位运算符（bitwise operator）：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10238" cy="3073284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073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左移两位的概念：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结论：位运算符操作的都是整型的数据；&lt;&lt;在一定范围内每向左位移一位相当于乘2；&gt;&gt;一定范围内每向右移一位相当于除以2。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面试题：最高效的方法计算2*8？2&lt;&lt;3或者8&lt;&lt;1。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右移和左移的不同之处：右移时，最开始的补位根据正负数填补（正数补000000，负数补11111）。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无符号右移一律填补0。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与运算，或运算，异或运算：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4557713" cy="3444783"/>
            <wp:effectExtent b="0" l="0" r="0" t="0"/>
            <wp:docPr id="9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444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i.e：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4817745" cy="2688974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2688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这个技巧可以用来快速运算交换变量值: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m1 = 13; m2 = 5;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m1 = m1 ^ m2; (8)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m2 = m1 ^ m2; (13)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m1 = m2 ^ m1; (5)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三元运算符（ternary operator）：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3565451" cy="3134725"/>
            <wp:effectExtent b="0" l="0" r="0" t="0"/>
            <wp:docPr id="8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5451" cy="313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条件表达式的结果为boolean类型，根据条件表达式的true或者false，决定执行表达式1或2；如果为true就执行表达式1，如果false执行表达式2。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i.e：int m = 12; int n = 5; int max = (m &gt; n)? m : n; 如果是真就把m赋值给max，如果是假就赋值n。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注：没有要求表达式1和表达式2拥有相同的数据类型，但两者必须都能够统一一个类型。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i.e2：String maxStr = (m &gt; n)? “m大” : ((m == n)? “m和n相等” : “n大”);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凡是可以使用三元运算符的地方都可以用if else代替，反过来则不成立（if else不都一定能被三元运算符代替）。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运算符的优先级：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3757613" cy="3567834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3567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rPr/>
      </w:pPr>
      <w:bookmarkStart w:colFirst="0" w:colLast="0" w:name="_xk6imdo7va9b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流程控制（control flow）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三种基本流程结构：顺序结构（从上到下执行），分支结构（if else或switch-case），循环结构（while，for，do…while等循环）。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/>
      </w:pPr>
      <w:bookmarkStart w:colFirst="0" w:colLast="0" w:name="_ccbi4dbadq80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总结3</w:t>
      </w:r>
    </w:p>
    <w:p w:rsidR="00000000" w:rsidDel="00000000" w:rsidP="00000000" w:rsidRDefault="00000000" w:rsidRPr="00000000" w14:paraId="000000D2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算术运算符（</w:t>
      </w:r>
      <w:r w:rsidDel="00000000" w:rsidR="00000000" w:rsidRPr="00000000">
        <w:rPr>
          <w:b w:val="1"/>
          <w:highlight w:val="white"/>
          <w:rtl w:val="0"/>
        </w:rPr>
        <w:t xml:space="preserve">arithmetic operator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+ - * / %等等。前++先自增1后运算，后++先运算再自增1，+作为连接符只能在string类型和其它类型中。</w:t>
      </w:r>
    </w:p>
    <w:p w:rsidR="00000000" w:rsidDel="00000000" w:rsidP="00000000" w:rsidRDefault="00000000" w:rsidRPr="00000000" w14:paraId="000000D3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赋值运算符（</w:t>
      </w:r>
      <w:r w:rsidDel="00000000" w:rsidR="00000000" w:rsidRPr="00000000">
        <w:rPr>
          <w:b w:val="1"/>
          <w:highlight w:val="white"/>
          <w:rtl w:val="0"/>
        </w:rPr>
        <w:t xml:space="preserve">assignment operator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 += -= %=等等。+=运算不会改变数据类型（+则会强制变成int）。</w:t>
      </w:r>
    </w:p>
    <w:p w:rsidR="00000000" w:rsidDel="00000000" w:rsidP="00000000" w:rsidRDefault="00000000" w:rsidRPr="00000000" w14:paraId="000000D4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比较运算符（relational operator）：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== &gt; &lt; &gt;= &lt;=等等。==可以在其他变量类型之间作比较。</w:t>
      </w:r>
    </w:p>
    <w:p w:rsidR="00000000" w:rsidDel="00000000" w:rsidP="00000000" w:rsidRDefault="00000000" w:rsidRPr="00000000" w14:paraId="000000D5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逻辑运算符（logical operator）：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&amp; &amp;&amp; | ||等等。&amp;和&amp;&amp;的区别在于&amp;&amp;判定前者false后就不会继续执行后者命令，而&amp;会执行，实际工作里多用&amp;&amp;节省资源。</w:t>
      </w:r>
    </w:p>
    <w:p w:rsidR="00000000" w:rsidDel="00000000" w:rsidP="00000000" w:rsidRDefault="00000000" w:rsidRPr="00000000" w14:paraId="000000D6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位运算符（bitwise operator）：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&lt;&lt; &gt;&gt; &gt;&gt;&gt; ^等等。右移时，最开始的补位根据正负数填补，无符号右移一律用0代替。2*8最快算法：2&lt;&lt;3或8&lt;&lt;1。</w:t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经典例题：如何将数字转换成十六进制？例如60转换为3c。</w:t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32979" cy="3211381"/>
            <wp:effectExtent b="0" l="0" r="0" t="0"/>
            <wp:docPr id="9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2979" cy="3211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三元运算符（ternary operator）：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(条件表达式)? 表达式1 : 表达式2; 三元运算符都可以转换为if else，反之不一定可以。</w:t>
      </w:r>
    </w:p>
    <w:p w:rsidR="00000000" w:rsidDel="00000000" w:rsidP="00000000" w:rsidRDefault="00000000" w:rsidRPr="00000000" w14:paraId="000000DA">
      <w:pPr>
        <w:numPr>
          <w:ilvl w:val="0"/>
          <w:numId w:val="31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流程控制（control flow）：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顺序结构，分支结构，循环结构。</w:t>
      </w:r>
    </w:p>
    <w:p w:rsidR="00000000" w:rsidDel="00000000" w:rsidP="00000000" w:rsidRDefault="00000000" w:rsidRPr="00000000" w14:paraId="000000D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2"/>
        <w:rPr/>
      </w:pPr>
      <w:bookmarkStart w:colFirst="0" w:colLast="0" w:name="_m5c6xyh4dgh8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Scanner获取变量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如何从键盘获取不同类型的变量：需要使用Scanner类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具体步骤：</w:t>
      </w:r>
    </w:p>
    <w:p w:rsidR="00000000" w:rsidDel="00000000" w:rsidP="00000000" w:rsidRDefault="00000000" w:rsidRPr="00000000" w14:paraId="000000E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import java.util.Scanner;</w:t>
      </w:r>
    </w:p>
    <w:p w:rsidR="00000000" w:rsidDel="00000000" w:rsidP="00000000" w:rsidRDefault="00000000" w:rsidRPr="00000000" w14:paraId="000000E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Scanner的实例化（instantiation）：Scanner scan = new Scanner(System.in);</w:t>
      </w:r>
    </w:p>
    <w:p w:rsidR="00000000" w:rsidDel="00000000" w:rsidP="00000000" w:rsidRDefault="00000000" w:rsidRPr="00000000" w14:paraId="000000E7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调用Scanner类的method：例如获取int的nextInt();</w:t>
      </w:r>
    </w:p>
    <w:p w:rsidR="00000000" w:rsidDel="00000000" w:rsidP="00000000" w:rsidRDefault="00000000" w:rsidRPr="00000000" w14:paraId="000000E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对于char的获取，Scanner没有提供相关的method，只能获取一个字符串String（可以使用charAt()来获得相应位置的char）。</w:t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注意：需要根据相应的method来输入指定的类型。如果输入的数据类型和要求类型不匹配，会报错并导致程序终止。</w:t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rPr/>
      </w:pPr>
      <w:bookmarkStart w:colFirst="0" w:colLast="0" w:name="_pp360474ib13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switch-case结构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switch(表达式expression){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常量1: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语句1;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ab/>
        <w:t xml:space="preserve">//break;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 常量2: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语句2;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ab/>
        <w:t xml:space="preserve">//break;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default: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语句;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ab/>
        <w:t xml:space="preserve">//break;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根据switch表达式中的值，依次匹配各个case中的常量，一旦匹配成功则进入相应case并执行code，当调用完执行语句后，则仍然继续向下执行其他case语句，直到遇到break为止（default作为最后一个可以不加）。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break，可以使用在switch-case结构中，表示一旦执行就跳出switch-case结构。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switch-case结构的表达式只能是如下的6种数据类型之一：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byte，short，char，int，枚举类型（enumeration），String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default：相当于if else中的else，是可选的，位置也是灵活的，但永远最后运行。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1985963" cy="220169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2201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这个例子中，程序先会验证各个case，发现没有匹配的后会转default，而default没有break所以会继续运行case 0的code直到break停止。结果：other zero。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多个case执行语句相同的情况下可以合并，例如下图中case0-5都是print不及格。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2028871" cy="3020425"/>
            <wp:effectExtent b="0" l="0" r="0" t="0"/>
            <wp:docPr id="9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71" cy="302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凡是可以使用switch-case的结构都可以转换为if-else，反之不成立。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如果既可以使用switch-case又可以用if-else，建议使用switch-case（原因：执行效率稍高）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rPr/>
      </w:pPr>
      <w:bookmarkStart w:colFirst="0" w:colLast="0" w:name="_beumxvdju9zn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循环结构（loop）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循环结构的四个要素：1.初始化条件（init statement），2.循环条件（test exp，必须是boolean类型），3.循环体（body statement），4.迭代条件（alter statement）。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for循环：for(1; 2; 4) { 3 }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执行过程：1 —— 2（if true） —— 3 —— 4 —— 2（if true） —— 3 —— 4 —— … —— 2（if false）—— end。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rPr/>
      </w:pPr>
      <w:bookmarkStart w:colFirst="0" w:colLast="0" w:name="_vtd217hjnc9r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总结4</w:t>
      </w:r>
    </w:p>
    <w:p w:rsidR="00000000" w:rsidDel="00000000" w:rsidP="00000000" w:rsidRDefault="00000000" w:rsidRPr="00000000" w14:paraId="0000010D">
      <w:pPr>
        <w:numPr>
          <w:ilvl w:val="0"/>
          <w:numId w:val="25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谈谈你对三元运算符（ternary），if else，switch case使用场景的理解：</w:t>
      </w:r>
    </w:p>
    <w:p w:rsidR="00000000" w:rsidDel="00000000" w:rsidP="00000000" w:rsidRDefault="00000000" w:rsidRPr="00000000" w14:paraId="0000010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凡是可以同时使用ternary和if else或能同时使用switch case和if else的场景，都有先使用ternary或switch case，理由是效率高，不过还是需要考虑可读性，选择可读性高的使用。</w:t>
      </w:r>
    </w:p>
    <w:p w:rsidR="00000000" w:rsidDel="00000000" w:rsidP="00000000" w:rsidRDefault="00000000" w:rsidRPr="00000000" w14:paraId="0000010F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if-else结构：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结构是可以相互嵌套的；如果if-else中的执行语句只有一句，对应的一对{}是可以省略的，但是不建议这么做。</w:t>
      </w:r>
    </w:p>
    <w:p w:rsidR="00000000" w:rsidDel="00000000" w:rsidP="00000000" w:rsidRDefault="00000000" w:rsidRPr="00000000" w14:paraId="00000110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switch-case结构：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根据switch expression中的值匹配每个case中的常量，一旦匹配成功就执行case下的code，如果没有break则会执行完后继续执行剩余的case，直到遇见break。</w:t>
      </w:r>
    </w:p>
    <w:p w:rsidR="00000000" w:rsidDel="00000000" w:rsidP="00000000" w:rsidRDefault="00000000" w:rsidRPr="00000000" w14:paraId="0000011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switch结构只能使用6种类型的数据：byte, short, char, int, String, enumeration。</w:t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case只能声明constant，不能声明范围。</w:t>
      </w:r>
    </w:p>
    <w:p w:rsidR="00000000" w:rsidDel="00000000" w:rsidP="00000000" w:rsidRDefault="00000000" w:rsidRPr="00000000" w14:paraId="0000011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default相当于if-else中的else，是可选的，位置也是灵活的但永远最后执行。</w:t>
      </w:r>
    </w:p>
    <w:p w:rsidR="00000000" w:rsidDel="00000000" w:rsidP="00000000" w:rsidRDefault="00000000" w:rsidRPr="00000000" w14:paraId="00000114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Scanner类：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先import java.util.Scanner，再Scanner scan=new Scanner(System.in);，最后使用。</w:t>
      </w:r>
    </w:p>
    <w:p w:rsidR="00000000" w:rsidDel="00000000" w:rsidP="00000000" w:rsidRDefault="00000000" w:rsidRPr="00000000" w14:paraId="00000115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结构循环（loop）：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loop四要素：init statement, test expression, body statement, alter statement。test expression必须是boolean。</w:t>
      </w:r>
    </w:p>
    <w:p w:rsidR="00000000" w:rsidDel="00000000" w:rsidP="00000000" w:rsidRDefault="00000000" w:rsidRPr="00000000" w14:paraId="00000116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for loop：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写法 for(init; test exp; alter) { body statement };</w:t>
      </w:r>
    </w:p>
    <w:p w:rsidR="00000000" w:rsidDel="00000000" w:rsidP="00000000" w:rsidRDefault="00000000" w:rsidRPr="00000000" w14:paraId="0000011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可以使用break跳出loop。</w:t>
      </w:r>
    </w:p>
    <w:p w:rsidR="00000000" w:rsidDel="00000000" w:rsidP="00000000" w:rsidRDefault="00000000" w:rsidRPr="00000000" w14:paraId="000001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rPr/>
      </w:pPr>
      <w:bookmarkStart w:colFirst="0" w:colLast="0" w:name="_swdziprw1h6k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while循环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写法：while(test expression) { body statement; alter statement; };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写while小心不要丢了迭代条件，一旦丢了就可能导致死循环。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for和while循环是可以互相转换的，区别：for和while循环的初始条件部分的作用范围不同。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2"/>
        <w:rPr/>
      </w:pPr>
      <w:bookmarkStart w:colFirst="0" w:colLast="0" w:name="_dl89w08j200g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do-while循环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写法：do{ body statement; alter statement; }while(test expression);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执行过程：至少先执行一次do里的code，再进入while开始循环。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开发中使用for while更多一些，较少使用do-while。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2"/>
        <w:rPr/>
      </w:pPr>
      <w:bookmarkStart w:colFirst="0" w:colLast="0" w:name="_47d9lbg9c6q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嵌套循环（nested loop）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将一个loop声明在另一个loop中的结构。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假设外层循环执行m次，内层循环执行n次。此时内层循环一共循环m*n次。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2"/>
        <w:rPr/>
      </w:pPr>
      <w:bookmarkStart w:colFirst="0" w:colLast="0" w:name="_lqhknebh6se1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loop特殊控制语句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break和continue：break用于结束当前循环，continue用于结束当次循环（意思是这一次的循环被终止，continue之后的code都不运行，直接跳入下一个loop）。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如果是nested loop中使用break，则默认跳出包裹break最近的一层loop。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使用标签可以指定结束具体某一层的loop。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4395788" cy="2592200"/>
            <wp:effectExtent b="0" l="0" r="0" t="0"/>
            <wp:docPr id="5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5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return：并未专门用于loop。它的功能是结束一个method，当一个method执行到一个return语句时，会被结束。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与break和continue不同的是return直接结束整个method，不管这个return处于多少层loop下。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rPr/>
      </w:pPr>
      <w:bookmarkStart w:colFirst="0" w:colLast="0" w:name="_wezns51l8ke3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总结5</w:t>
      </w:r>
    </w:p>
    <w:p w:rsidR="00000000" w:rsidDel="00000000" w:rsidP="00000000" w:rsidRDefault="00000000" w:rsidRPr="00000000" w14:paraId="00000131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阶段性小程序，详见</w:t>
      </w:r>
      <w:r w:rsidDel="00000000" w:rsidR="00000000" w:rsidRPr="00000000">
        <w:rPr>
          <w:b w:val="1"/>
          <w:color w:val="ff0000"/>
          <w:rtl w:val="0"/>
        </w:rPr>
        <w:t xml:space="preserve">Project1.java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。</w:t>
      </w:r>
    </w:p>
    <w:p w:rsidR="00000000" w:rsidDel="00000000" w:rsidP="00000000" w:rsidRDefault="00000000" w:rsidRPr="00000000" w14:paraId="00000132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while循环：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结构：while(test exp){ body statement; alter statement; }</w:t>
      </w:r>
    </w:p>
    <w:p w:rsidR="00000000" w:rsidDel="00000000" w:rsidP="00000000" w:rsidRDefault="00000000" w:rsidRPr="00000000" w14:paraId="0000013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写while循环不要丢了alter，一旦丢了会陷入inf loop。</w:t>
      </w:r>
    </w:p>
    <w:p w:rsidR="00000000" w:rsidDel="00000000" w:rsidP="00000000" w:rsidRDefault="00000000" w:rsidRPr="00000000" w14:paraId="0000013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for和while：for和while一定可以相互转换，for循环和while循环的初始化条件部分的作用范围不同。开发中一般会选用while或for两种其一。</w:t>
      </w:r>
    </w:p>
    <w:p w:rsidR="00000000" w:rsidDel="00000000" w:rsidP="00000000" w:rsidRDefault="00000000" w:rsidRPr="00000000" w14:paraId="00000135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do-while循环：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结构：do{ body statement; alter statement; } while(test exp);</w:t>
      </w:r>
    </w:p>
    <w:p w:rsidR="00000000" w:rsidDel="00000000" w:rsidP="00000000" w:rsidRDefault="00000000" w:rsidRPr="00000000" w14:paraId="0000013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do-while循环至少会执行一次do里的code。</w:t>
      </w:r>
    </w:p>
    <w:p w:rsidR="00000000" w:rsidDel="00000000" w:rsidP="00000000" w:rsidRDefault="00000000" w:rsidRPr="00000000" w14:paraId="00000137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嵌套循环nested loop：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内循环执行一遍只相当于外循环执行了一次，假设外循环需要执行m次，内循环需要执行n次，那么一共执行内循环m*n次。</w:t>
      </w:r>
    </w:p>
    <w:p w:rsidR="00000000" w:rsidDel="00000000" w:rsidP="00000000" w:rsidRDefault="00000000" w:rsidRPr="00000000" w14:paraId="00000138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衡量代码的优劣：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正确性；可读性；健壮性；高效率与低存储：时间复杂度空间复杂度（衡量算法的好坏）。</w:t>
      </w:r>
    </w:p>
    <w:p w:rsidR="00000000" w:rsidDel="00000000" w:rsidP="00000000" w:rsidRDefault="00000000" w:rsidRPr="00000000" w14:paraId="00000139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break和continue：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break：结束当前循环，如果是nested loop中使用break，则默认跳出包裹break最近的一层loop；continue：结束当次循环。</w:t>
      </w:r>
    </w:p>
    <w:p w:rsidR="00000000" w:rsidDel="00000000" w:rsidP="00000000" w:rsidRDefault="00000000" w:rsidRPr="00000000" w14:paraId="0000013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带标签的break和continue：使用标签可以指定结束具体某一层的loop。</w:t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return：和break和continue不同，return直接结束整个method不管处于多少层loop下。</w:t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rPr/>
      </w:pPr>
      <w:bookmarkStart w:colFirst="0" w:colLast="0" w:name="_cl1d6txkrj3v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数组（Array）：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数组：多个相同类型的数据按照一定顺序排列的集合。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Array是引用数据类型，数组中的元素可以是任何数据类型，包括基本数据类型和引用数据类型。数组的长度一旦确定，就不能修改。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一维数组（one dimension array）：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数组的声明和初始化：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静态初始化 int[] ids; ids = new int[] {1001, 1002, 1003, 1004};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动态初始化 String[] names = new String[5];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区别在于静态初始化和数组的赋值需要同时进行操作，而动态初始化的和赋值分开操作。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错误的写法：int[] arr1 = new int[]; 错误！！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总结：数组一旦初始化完成，长度就确定了。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调用指定array位置的element：</w:t>
      </w:r>
      <w:r w:rsidDel="00000000" w:rsidR="00000000" w:rsidRPr="00000000">
        <w:rPr>
          <w:rtl w:val="0"/>
        </w:rPr>
        <w:t xml:space="preserve">name[0] = “Jason”;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获得array长度：</w:t>
      </w:r>
      <w:r w:rsidDel="00000000" w:rsidR="00000000" w:rsidRPr="00000000">
        <w:rPr>
          <w:rtl w:val="0"/>
        </w:rPr>
        <w:t xml:space="preserve">names.length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array元素的默认初始值：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int：0；float：0.0；char：0或’\u0000’而非’0’；boolean：false；引用数据类型（class，interface，array）：null</w:t>
      </w:r>
    </w:p>
    <w:p w:rsidR="00000000" w:rsidDel="00000000" w:rsidP="00000000" w:rsidRDefault="00000000" w:rsidRPr="00000000" w14:paraId="0000014A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array的内存解析：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321195" cy="3478099"/>
            <wp:effectExtent b="0" l="0" r="0" t="0"/>
            <wp:docPr id="8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1195" cy="3478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3133224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133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二维数组（two dimensions array）：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数组的声明和初始化：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静态初始化 int[][] arr1 = new int[][] {{1,2,3}, {4,5}, {6,7}};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动态初始化 String[][] arr2 = new String[3][2];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错误：String[][] arr3 = new String[][4]; 错误！！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调用指定array位置的element：</w:t>
      </w:r>
      <w:r w:rsidDel="00000000" w:rsidR="00000000" w:rsidRPr="00000000">
        <w:rPr>
          <w:rtl w:val="0"/>
        </w:rPr>
        <w:t xml:space="preserve">arr1[0][1];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获得array长度：</w:t>
      </w:r>
      <w:r w:rsidDel="00000000" w:rsidR="00000000" w:rsidRPr="00000000">
        <w:rPr>
          <w:rtl w:val="0"/>
        </w:rPr>
        <w:t xml:space="preserve">arr1.length; //3</w:t>
        <w:tab/>
        <w:t xml:space="preserve">arr1[0].length; //3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如何遍历二维array：</w:t>
      </w:r>
      <w:r w:rsidDel="00000000" w:rsidR="00000000" w:rsidRPr="00000000">
        <w:rPr>
          <w:rtl w:val="0"/>
        </w:rPr>
        <w:t xml:space="preserve">for(int i=0; i&lt;arr1.length; i++){ for(int j=0; j&lt;arr1[i].length; j++){}; };</w:t>
      </w:r>
    </w:p>
    <w:p w:rsidR="00000000" w:rsidDel="00000000" w:rsidP="00000000" w:rsidRDefault="00000000" w:rsidRPr="00000000" w14:paraId="0000015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array元素的默认初始化：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针对初始化方式一：int[][] arr = new int[4][3];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外层element初始化：地址值；内层element初始化：与一位array相同。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针对初始化方式二：int[][] arr = new int[4][];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外层element初始化：null；内层element初始化：不能调用否则报错。</w:t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二维array的内存解析：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2"/>
        <w:rPr/>
      </w:pPr>
      <w:bookmarkStart w:colFirst="0" w:colLast="0" w:name="_n35jm169nhc7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总结6</w:t>
      </w:r>
    </w:p>
    <w:p w:rsidR="00000000" w:rsidDel="00000000" w:rsidP="00000000" w:rsidRDefault="00000000" w:rsidRPr="00000000" w14:paraId="0000015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Array是多个相同类型数据根据一定顺序排列的集合，并使用一个名字命名。</w:t>
      </w:r>
    </w:p>
    <w:p w:rsidR="00000000" w:rsidDel="00000000" w:rsidP="00000000" w:rsidRDefault="00000000" w:rsidRPr="00000000" w14:paraId="0000015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Array的概念：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name，element，subscript，index，length。</w:t>
      </w:r>
    </w:p>
    <w:p w:rsidR="00000000" w:rsidDel="00000000" w:rsidP="00000000" w:rsidRDefault="00000000" w:rsidRPr="00000000" w14:paraId="0000015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Array的特点：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是序排列的，属于reference datatype，element可以是基本数据类型也可以是引用数据类型，创建array会在RAM中开辟一块连续空间，array长度一旦确认无法更改。</w:t>
      </w:r>
    </w:p>
    <w:p w:rsidR="00000000" w:rsidDel="00000000" w:rsidP="00000000" w:rsidRDefault="00000000" w:rsidRPr="00000000" w14:paraId="0000016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Array的分类：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one dimension array，two dimensions array，etc。</w:t>
      </w:r>
    </w:p>
    <w:p w:rsidR="00000000" w:rsidDel="00000000" w:rsidP="00000000" w:rsidRDefault="00000000" w:rsidRPr="00000000" w14:paraId="0000016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数据结构：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数据与数据之间的逻辑关系：集合，一对一，一对多，多对多。</w:t>
      </w:r>
    </w:p>
    <w:p w:rsidR="00000000" w:rsidDel="00000000" w:rsidP="00000000" w:rsidRDefault="00000000" w:rsidRPr="00000000" w14:paraId="00000162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数据的储存结构：</w:t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线性表：squ list（如：数组），linked list，stack，queue。</w:t>
      </w:r>
    </w:p>
    <w:p w:rsidR="00000000" w:rsidDel="00000000" w:rsidP="00000000" w:rsidRDefault="00000000" w:rsidRPr="00000000" w14:paraId="0000016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tree：binary tree，etc。</w:t>
      </w:r>
    </w:p>
    <w:p w:rsidR="00000000" w:rsidDel="00000000" w:rsidP="00000000" w:rsidRDefault="00000000" w:rsidRPr="00000000" w14:paraId="00000165">
      <w:pPr>
        <w:ind w:left="720" w:firstLine="0"/>
        <w:rPr/>
      </w:pPr>
      <w:r w:rsidDel="00000000" w:rsidR="00000000" w:rsidRPr="00000000">
        <w:rPr>
          <w:rtl w:val="0"/>
        </w:rPr>
        <w:t xml:space="preserve">graph</w:t>
      </w:r>
    </w:p>
    <w:p w:rsidR="00000000" w:rsidDel="00000000" w:rsidP="00000000" w:rsidRDefault="00000000" w:rsidRPr="00000000" w14:paraId="0000016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One dimension array：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int[] num = new int[]{1,2,3}; num[0]; 元素的默认初始值：int：0；float：0.0；char：0或‘\u0000’；boolean：false；引用：null。内存解析见上页。</w:t>
      </w:r>
    </w:p>
    <w:p w:rsidR="00000000" w:rsidDel="00000000" w:rsidP="00000000" w:rsidRDefault="00000000" w:rsidRPr="00000000" w14:paraId="0000016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Two dimensions array：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int[][] num = new int[][]{{1,2},{3,4}}; num[0][1]; 错误的方式：String[][] arr = new String[][4];错误的！内存解析见上页。</w:t>
      </w:r>
    </w:p>
    <w:p w:rsidR="00000000" w:rsidDel="00000000" w:rsidP="00000000" w:rsidRDefault="00000000" w:rsidRPr="00000000" w14:paraId="0000016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二维array的element默认初始值：</w:t>
      </w:r>
    </w:p>
    <w:p w:rsidR="00000000" w:rsidDel="00000000" w:rsidP="00000000" w:rsidRDefault="00000000" w:rsidRPr="00000000" w14:paraId="0000016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int[][] arr = new int[4][3]; 外层元素：arr[0]等；内层元素：arr[0][0]等。</w:t>
      </w:r>
    </w:p>
    <w:p w:rsidR="00000000" w:rsidDel="00000000" w:rsidP="00000000" w:rsidRDefault="00000000" w:rsidRPr="00000000" w14:paraId="0000016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针对初始化方式一：int[][] arr = new int[4][3];</w:t>
      </w:r>
    </w:p>
    <w:p w:rsidR="00000000" w:rsidDel="00000000" w:rsidP="00000000" w:rsidRDefault="00000000" w:rsidRPr="00000000" w14:paraId="0000016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外层元素初始化：地址值；内层元素初始化：与一维相同。</w:t>
      </w:r>
    </w:p>
    <w:p w:rsidR="00000000" w:rsidDel="00000000" w:rsidP="00000000" w:rsidRDefault="00000000" w:rsidRPr="00000000" w14:paraId="0000016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针对初始化方式二：Int[][] arr = new int[4][];</w:t>
      </w:r>
    </w:p>
    <w:p w:rsidR="00000000" w:rsidDel="00000000" w:rsidP="00000000" w:rsidRDefault="00000000" w:rsidRPr="00000000" w14:paraId="0000016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外层元素初始化：null；内层元素初始化：无法调用否则报错。</w:t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2"/>
        <w:rPr/>
      </w:pPr>
      <w:bookmarkStart w:colFirst="0" w:colLast="0" w:name="_jmxuzyqidv3d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Array常见算法</w:t>
      </w:r>
    </w:p>
    <w:p w:rsidR="00000000" w:rsidDel="00000000" w:rsidP="00000000" w:rsidRDefault="00000000" w:rsidRPr="00000000" w14:paraId="0000017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Array元素的赋值（杨辉三角，回形数等）。</w:t>
      </w:r>
    </w:p>
    <w:p w:rsidR="00000000" w:rsidDel="00000000" w:rsidP="00000000" w:rsidRDefault="00000000" w:rsidRPr="00000000" w14:paraId="0000017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求数值型数组中元素的最大值，最小值，平均数，总和。</w:t>
      </w:r>
    </w:p>
    <w:p w:rsidR="00000000" w:rsidDel="00000000" w:rsidP="00000000" w:rsidRDefault="00000000" w:rsidRPr="00000000" w14:paraId="0000017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数组的复制，反转，查找。</w:t>
      </w:r>
    </w:p>
    <w:p w:rsidR="00000000" w:rsidDel="00000000" w:rsidP="00000000" w:rsidRDefault="00000000" w:rsidRPr="00000000" w14:paraId="0000017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二分法查找（binary search）：array必须是sort好的。将array从中间分成两半，小于中间值查左边，大于查右边，然后无论去左右再分两半再查找，直到找到（或找不到）。</w:t>
      </w:r>
    </w:p>
    <w:p w:rsidR="00000000" w:rsidDel="00000000" w:rsidP="00000000" w:rsidRDefault="00000000" w:rsidRPr="00000000" w14:paraId="0000017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数组元素的排序。</w:t>
      </w:r>
    </w:p>
    <w:p w:rsidR="00000000" w:rsidDel="00000000" w:rsidP="00000000" w:rsidRDefault="00000000" w:rsidRPr="00000000" w14:paraId="0000017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十大排序算法：</w:t>
      </w:r>
    </w:p>
    <w:p w:rsidR="00000000" w:rsidDel="00000000" w:rsidP="00000000" w:rsidRDefault="00000000" w:rsidRPr="00000000" w14:paraId="00000176">
      <w:pPr>
        <w:ind w:left="720" w:firstLine="0"/>
        <w:rPr/>
      </w:pPr>
      <w:r w:rsidDel="00000000" w:rsidR="00000000" w:rsidRPr="00000000">
        <w:rPr>
          <w:rtl w:val="0"/>
        </w:rPr>
        <w:t xml:space="preserve">Selection sort: Selection sort, Heapsort</w:t>
      </w:r>
    </w:p>
    <w:p w:rsidR="00000000" w:rsidDel="00000000" w:rsidP="00000000" w:rsidRDefault="00000000" w:rsidRPr="00000000" w14:paraId="00000177">
      <w:pPr>
        <w:ind w:left="720" w:firstLine="0"/>
        <w:rPr/>
      </w:pPr>
      <w:r w:rsidDel="00000000" w:rsidR="00000000" w:rsidRPr="00000000">
        <w:rPr>
          <w:rtl w:val="0"/>
        </w:rPr>
        <w:t xml:space="preserve">Switch sort: Bubble sort, Quick sort</w:t>
      </w:r>
    </w:p>
    <w:p w:rsidR="00000000" w:rsidDel="00000000" w:rsidP="00000000" w:rsidRDefault="00000000" w:rsidRPr="00000000" w14:paraId="00000178">
      <w:pPr>
        <w:ind w:left="720" w:firstLine="0"/>
        <w:rPr/>
      </w:pPr>
      <w:r w:rsidDel="00000000" w:rsidR="00000000" w:rsidRPr="00000000">
        <w:rPr>
          <w:rtl w:val="0"/>
        </w:rPr>
        <w:t xml:space="preserve">Insertion sort: Insertion sort, Shell sort</w:t>
      </w:r>
    </w:p>
    <w:p w:rsidR="00000000" w:rsidDel="00000000" w:rsidP="00000000" w:rsidRDefault="00000000" w:rsidRPr="00000000" w14:paraId="00000179">
      <w:pPr>
        <w:ind w:left="720" w:firstLine="0"/>
        <w:rPr/>
      </w:pPr>
      <w:r w:rsidDel="00000000" w:rsidR="00000000" w:rsidRPr="00000000">
        <w:rPr>
          <w:rtl w:val="0"/>
        </w:rPr>
        <w:t xml:space="preserve">Divide and Conquer</w:t>
      </w:r>
    </w:p>
    <w:p w:rsidR="00000000" w:rsidDel="00000000" w:rsidP="00000000" w:rsidRDefault="00000000" w:rsidRPr="00000000" w14:paraId="0000017A">
      <w:pPr>
        <w:ind w:left="720" w:firstLine="0"/>
        <w:rPr/>
      </w:pPr>
      <w:r w:rsidDel="00000000" w:rsidR="00000000" w:rsidRPr="00000000">
        <w:rPr>
          <w:rtl w:val="0"/>
        </w:rPr>
        <w:t xml:space="preserve">Bucket sort</w:t>
      </w:r>
    </w:p>
    <w:p w:rsidR="00000000" w:rsidDel="00000000" w:rsidP="00000000" w:rsidRDefault="00000000" w:rsidRPr="00000000" w14:paraId="0000017B">
      <w:pPr>
        <w:ind w:left="720" w:firstLine="0"/>
        <w:rPr/>
      </w:pPr>
      <w:r w:rsidDel="00000000" w:rsidR="00000000" w:rsidRPr="00000000">
        <w:rPr>
          <w:rtl w:val="0"/>
        </w:rPr>
        <w:t xml:space="preserve">Radix sort</w:t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2"/>
        <w:rPr/>
      </w:pPr>
      <w:bookmarkStart w:colFirst="0" w:colLast="0" w:name="_oh7q8cgaha2y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十大Sort算法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BubbleSort：每两个数之间做比较，根据大小经行换位，循环length-1次。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SelectionSort：选出余下数中最小的值然后放置在最前，循环length-1次。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InsertionSort：将每个数字挑出和之前所有数字对比，并插入相应的位置，循环length次。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ShellSort：设置一个gap，初始是length/2然后将每gap之间的数组成subset后经行InsertionSort，gap每次除以2直到最后等于1（也就是每隔1位的数组成subset，也就是整个数组）好处是因为已经用不同的gap大致把array sort有序了，所以就算最后gap降到1也会比直接用insertion更节约时间。</w:t>
      </w: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https://www.cnblogs.com/chengxiao/p/6104371.html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MergeSort：用recursion的方法，把list分成无数的两组，然后先把最小的放进第一，接着第二小，第三小，一直return直到整个list被sort。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https://www.runoob.com/w3cnote/merge-sort.html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QuickSort：选中第一个数作为pivot，然后所有比它小的数放左边，比它大的放右边，接着把pivot左边的组作为left，pivot右边的组作为right，进行recursion。</w:t>
      </w: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https://stackabuse.com/quicksort-in-java/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eapSort：先用array构建一个max-heap（不断将root和leaf做对比，保证root比两边的叶子都大），后将当前root剔除（也就是把最大的数拿出来）接着用余下的tree再max-heap，直到所有的数都被剔除，按照剔除顺序即可从大到小排列。</w:t>
      </w: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https://www.programiz.com/dsa/heap-sort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CountingSort：将array中每个数字出现的次数记录下来，然后再按照顺序排列。例如数组111332，先创建一个数组记录出现次数0312，这个数组说明0出现了0次，1出现了3次2出现了1次3出现了2次，然后排序111233。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BucketSort：CountingSort的升级版，算出array里最大最小值再根据interval分出不同的桶，例如interval是10的话，桶1是0-9，桶2是10-19以此类推，然后将array里的element放入不同的桶，最后将每个桶经行sort然后排序。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RadixSort：将array里的每个数字按照个十百千位数切割成不同的数字，然后每个位数分别比较，先按个位数排序，再按十位数排序，最后百位以此类推。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2"/>
        <w:rPr/>
      </w:pPr>
      <w:bookmarkStart w:colFirst="0" w:colLast="0" w:name="_ojkxn31x3h5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Arrays工具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Arrays.equals(arr1, arr2) 如果两个array相同return true，反之return false。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Arrays.toString(arr) 将array变成string打印出来。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Arrays.fill(arr1, 10) 将array中每个数字替换成某个数字。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Arrays.sort(arr1) 把array排序。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Arrays.binarySearch(arr1, 10) 用binarysearch算法搜索array里是否存在某个数，并return那个数的index，如果是负数说明array中不存在这个数。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2"/>
        <w:rPr/>
      </w:pPr>
      <w:bookmarkStart w:colFirst="0" w:colLast="0" w:name="_bdruacl90zjo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总结7</w:t>
      </w:r>
    </w:p>
    <w:p w:rsidR="00000000" w:rsidDel="00000000" w:rsidP="00000000" w:rsidRDefault="00000000" w:rsidRPr="00000000" w14:paraId="0000019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详见十大Sort算法</w:t>
      </w:r>
    </w:p>
    <w:p w:rsidR="00000000" w:rsidDel="00000000" w:rsidP="00000000" w:rsidRDefault="00000000" w:rsidRPr="00000000" w14:paraId="0000019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复制array：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需要new一个新array（在heap空间开辟一个新的array空间），再loop将旧array的值赋值给新array。错误：array2=array1，这样只是将array1的地址给了array2，并没有复制。</w:t>
      </w:r>
    </w:p>
    <w:p w:rsidR="00000000" w:rsidDel="00000000" w:rsidP="00000000" w:rsidRDefault="00000000" w:rsidRPr="00000000" w14:paraId="0000019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01952" cy="2345457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1952" cy="2345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二分法查找（binary search）：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每次比较中间值，折半的方式检索，但必须要求array已经按照顺序排列好。</w:t>
      </w:r>
    </w:p>
    <w:p w:rsidR="00000000" w:rsidDel="00000000" w:rsidP="00000000" w:rsidRDefault="00000000" w:rsidRPr="00000000" w14:paraId="00000195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Arrays.equals(arr1, arr2)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如果两个array相同return true，反之return false。</w:t>
      </w:r>
    </w:p>
    <w:p w:rsidR="00000000" w:rsidDel="00000000" w:rsidP="00000000" w:rsidRDefault="00000000" w:rsidRPr="00000000" w14:paraId="00000196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Arrays.toString(arr)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将array变成string打印出来。</w:t>
      </w:r>
    </w:p>
    <w:p w:rsidR="00000000" w:rsidDel="00000000" w:rsidP="00000000" w:rsidRDefault="00000000" w:rsidRPr="00000000" w14:paraId="00000197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Arrays.fill(arr1, 10)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将array中每个数字替换成某个数字。</w:t>
      </w:r>
    </w:p>
    <w:p w:rsidR="00000000" w:rsidDel="00000000" w:rsidP="00000000" w:rsidRDefault="00000000" w:rsidRPr="00000000" w14:paraId="00000198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Arrays.sort(arr1)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把array排序。</w:t>
      </w:r>
    </w:p>
    <w:p w:rsidR="00000000" w:rsidDel="00000000" w:rsidP="00000000" w:rsidRDefault="00000000" w:rsidRPr="00000000" w14:paraId="00000199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Arrays.binarySearch(arr1, 10)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用binarysearch算法搜索array里是否存在某个数，并return那个数的index，如果是负数说明array中不存在这个数。</w:t>
      </w:r>
    </w:p>
    <w:p w:rsidR="00000000" w:rsidDel="00000000" w:rsidP="00000000" w:rsidRDefault="00000000" w:rsidRPr="00000000" w14:paraId="0000019A">
      <w:pPr>
        <w:pStyle w:val="Heading1"/>
        <w:rPr/>
      </w:pPr>
      <w:bookmarkStart w:colFirst="0" w:colLast="0" w:name="_7cg52y3yvn9r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面向对象（Object Oriented）：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 OOP学习的三条路线：</w:t>
      </w:r>
    </w:p>
    <w:p w:rsidR="00000000" w:rsidDel="00000000" w:rsidP="00000000" w:rsidRDefault="00000000" w:rsidRPr="00000000" w14:paraId="0000019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 class及class的成员：field；method；constructor；code block；inner class。</w:t>
      </w:r>
    </w:p>
    <w:p w:rsidR="00000000" w:rsidDel="00000000" w:rsidP="00000000" w:rsidRDefault="00000000" w:rsidRPr="00000000" w14:paraId="0000019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三大特征：encapsulation（封装性）；inheritance（继承性）；polymorphism（多态性）。</w:t>
      </w:r>
    </w:p>
    <w:p w:rsidR="00000000" w:rsidDel="00000000" w:rsidP="00000000" w:rsidRDefault="00000000" w:rsidRPr="00000000" w14:paraId="0000019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其他keywords：this，super，static，final，abstract，interface，package，import。</w:t>
      </w:r>
    </w:p>
    <w:p w:rsidR="00000000" w:rsidDel="00000000" w:rsidP="00000000" w:rsidRDefault="00000000" w:rsidRPr="00000000" w14:paraId="0000019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2"/>
        <w:rPr/>
      </w:pPr>
      <w:bookmarkStart w:colFirst="0" w:colLast="0" w:name="_8iamqrhvj5mz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OOP（object oriented program）的思想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面向过程（POP）和面向对象（OOP）二者都是一种思想，OOP是相对于POP而言的。POP，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强调的是功能行为，以函数为最小单位，考虑怎么做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。OOP，将功能封装进对象，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强调具备了功能的对象，以类/对象为最小单位，考虑谁来做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。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“人把大象装进冰箱”</w:t>
      </w:r>
    </w:p>
    <w:p w:rsidR="00000000" w:rsidDel="00000000" w:rsidP="00000000" w:rsidRDefault="00000000" w:rsidRPr="00000000" w14:paraId="000001A3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面向过程（POP）：把冰箱门打开，抬起大象塞进冰箱，把冰箱门关闭。</w:t>
      </w:r>
    </w:p>
    <w:p w:rsidR="00000000" w:rsidDel="00000000" w:rsidP="00000000" w:rsidRDefault="00000000" w:rsidRPr="00000000" w14:paraId="000001A4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面向对象（OOP）：</w:t>
      </w:r>
    </w:p>
    <w:p w:rsidR="00000000" w:rsidDel="00000000" w:rsidP="00000000" w:rsidRDefault="00000000" w:rsidRPr="00000000" w14:paraId="000001A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人{</w:t>
      </w:r>
    </w:p>
    <w:p w:rsidR="00000000" w:rsidDel="00000000" w:rsidP="00000000" w:rsidRDefault="00000000" w:rsidRPr="00000000" w14:paraId="000001A6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打开(冰箱){</w:t>
      </w:r>
    </w:p>
    <w:p w:rsidR="00000000" w:rsidDel="00000000" w:rsidP="00000000" w:rsidRDefault="00000000" w:rsidRPr="00000000" w14:paraId="000001A7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冰箱.开开();</w:t>
      </w:r>
    </w:p>
    <w:p w:rsidR="00000000" w:rsidDel="00000000" w:rsidP="00000000" w:rsidRDefault="00000000" w:rsidRPr="00000000" w14:paraId="000001A8">
      <w:pPr>
        <w:ind w:left="720" w:firstLine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9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抬起(大象){</w:t>
      </w:r>
    </w:p>
    <w:p w:rsidR="00000000" w:rsidDel="00000000" w:rsidP="00000000" w:rsidRDefault="00000000" w:rsidRPr="00000000" w14:paraId="000001AB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大象.进入(冰箱)；</w:t>
      </w:r>
    </w:p>
    <w:p w:rsidR="00000000" w:rsidDel="00000000" w:rsidP="00000000" w:rsidRDefault="00000000" w:rsidRPr="00000000" w14:paraId="000001AC">
      <w:pPr>
        <w:ind w:left="720" w:firstLine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D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关闭(冰箱){</w:t>
      </w:r>
    </w:p>
    <w:p w:rsidR="00000000" w:rsidDel="00000000" w:rsidP="00000000" w:rsidRDefault="00000000" w:rsidRPr="00000000" w14:paraId="000001AF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冰箱.闭合();</w:t>
      </w:r>
    </w:p>
    <w:p w:rsidR="00000000" w:rsidDel="00000000" w:rsidP="00000000" w:rsidRDefault="00000000" w:rsidRPr="00000000" w14:paraId="000001B0">
      <w:pPr>
        <w:ind w:left="720" w:firstLine="720"/>
        <w:rPr/>
      </w:pPr>
      <w:r w:rsidDel="00000000" w:rsidR="00000000" w:rsidRPr="00000000">
        <w:rPr>
          <w:rtl w:val="0"/>
        </w:rPr>
        <w:t xml:space="preserve">}</w:t>
        <w:br w:type="textWrapping"/>
        <w:t xml:space="preserve">}</w:t>
      </w:r>
    </w:p>
    <w:p w:rsidR="00000000" w:rsidDel="00000000" w:rsidP="00000000" w:rsidRDefault="00000000" w:rsidRPr="00000000" w14:paraId="000001B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冰箱{</w:t>
      </w:r>
    </w:p>
    <w:p w:rsidR="00000000" w:rsidDel="00000000" w:rsidP="00000000" w:rsidRDefault="00000000" w:rsidRPr="00000000" w14:paraId="000001B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开开(){}</w:t>
      </w:r>
    </w:p>
    <w:p w:rsidR="00000000" w:rsidDel="00000000" w:rsidP="00000000" w:rsidRDefault="00000000" w:rsidRPr="00000000" w14:paraId="000001B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闭合(){}</w:t>
      </w:r>
    </w:p>
    <w:p w:rsidR="00000000" w:rsidDel="00000000" w:rsidP="00000000" w:rsidRDefault="00000000" w:rsidRPr="00000000" w14:paraId="000001B5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大象{</w:t>
      </w:r>
    </w:p>
    <w:p w:rsidR="00000000" w:rsidDel="00000000" w:rsidP="00000000" w:rsidRDefault="00000000" w:rsidRPr="00000000" w14:paraId="000001B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进入(冰箱){</w:t>
      </w:r>
    </w:p>
    <w:p w:rsidR="00000000" w:rsidDel="00000000" w:rsidP="00000000" w:rsidRDefault="00000000" w:rsidRPr="00000000" w14:paraId="000001B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BA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B">
      <w:pPr>
        <w:ind w:left="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简而言之，面向过程POP更关注事情本身，直奔事情去指定如何完成事情。面向对象OOP更关注类本身，先设计类，由谁来做这个事。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还可以用创业来打比方，一个刚成立的小公司不存在市场部研发部之类的部门，一个员工什么都干（POP），但一旦企业变为500人的大企业，就必须考虑将员工分入不同部门，每个部门制定不同规章制度（OOP）。</w:t>
      </w:r>
    </w:p>
    <w:p w:rsidR="00000000" w:rsidDel="00000000" w:rsidP="00000000" w:rsidRDefault="00000000" w:rsidRPr="00000000" w14:paraId="000001BC">
      <w:pPr>
        <w:ind w:left="0" w:firstLine="0"/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总结一句：万事万物皆对象！在Java语言范畴中，我们都将功能，结构封装到class里，通过class的object来调用具体的功能结构。涉及到前端HTML后端数据库交互时，前后端结构在Java层面都体现为class，object。</w:t>
      </w:r>
    </w:p>
    <w:p w:rsidR="00000000" w:rsidDel="00000000" w:rsidP="00000000" w:rsidRDefault="00000000" w:rsidRPr="00000000" w14:paraId="000001BD">
      <w:pPr>
        <w:ind w:left="0" w:firstLine="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4567238" cy="1544522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1544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0" w:firstLine="0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2"/>
        <w:rPr/>
      </w:pPr>
      <w:bookmarkStart w:colFirst="0" w:colLast="0" w:name="_kyd67doqz58f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类（class）和对象（object）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class是对一类事物的描述，是抽象的，概念上的定义。（例如：人）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object是实际存在的该类事物的每个个体，也被称作instance。（例如：Jason）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2788834" cy="175704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8834" cy="1757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class的结构，常见的包括Field和Method。Field类似于属性（attribute），如身高体重等等；method类似于行为，如说话打球等等。</w:t>
      </w: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https://cs.colby.edu/courses/S18/cs231/notes/outlines02.pdf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一个完整的class的构建：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3215849" cy="3500438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5849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class和object的使用：</w:t>
      </w:r>
    </w:p>
    <w:p w:rsidR="00000000" w:rsidDel="00000000" w:rsidP="00000000" w:rsidRDefault="00000000" w:rsidRPr="00000000" w14:paraId="000001C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创建class，设计class的field，method等等。</w:t>
      </w:r>
    </w:p>
    <w:p w:rsidR="00000000" w:rsidDel="00000000" w:rsidP="00000000" w:rsidRDefault="00000000" w:rsidRPr="00000000" w14:paraId="000001C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创建class的object。</w:t>
      </w:r>
    </w:p>
    <w:p w:rsidR="00000000" w:rsidDel="00000000" w:rsidP="00000000" w:rsidRDefault="00000000" w:rsidRPr="00000000" w14:paraId="000001C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通过：object.field；object.method调用object的结构。</w:t>
      </w:r>
    </w:p>
    <w:p w:rsidR="00000000" w:rsidDel="00000000" w:rsidP="00000000" w:rsidRDefault="00000000" w:rsidRPr="00000000" w14:paraId="000001C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创建了一个class的多个objects（new），那么每个object都拥有一套独立的属性。意味着，如果修改一个object的属性，不影响其他object。如果不用new而是obj2=obj1，那么仅仅是将obj1指向的heap里的地址赋给了obj2，那么修改其中任何一个的属性另外一个也将跟着改变。</w:t>
      </w:r>
    </w:p>
    <w:p w:rsidR="00000000" w:rsidDel="00000000" w:rsidP="00000000" w:rsidRDefault="00000000" w:rsidRPr="00000000" w14:paraId="000001C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class的属性（field）：</w:t>
      </w:r>
    </w:p>
    <w:p w:rsidR="00000000" w:rsidDel="00000000" w:rsidP="00000000" w:rsidRDefault="00000000" w:rsidRPr="00000000" w14:paraId="000001CF">
      <w:pPr>
        <w:ind w:left="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注：field，instance variable（实例变量），member variable（成员变量），都是一个东西！</w:t>
      </w:r>
    </w:p>
    <w:p w:rsidR="00000000" w:rsidDel="00000000" w:rsidP="00000000" w:rsidRDefault="00000000" w:rsidRPr="00000000" w14:paraId="000001D0">
      <w:pPr>
        <w:ind w:left="0" w:firstLine="0"/>
        <w:rPr/>
      </w:pPr>
      <w:r w:rsidDel="00000000" w:rsidR="00000000" w:rsidRPr="00000000">
        <w:rPr>
          <w:rtl w:val="0"/>
        </w:rPr>
        <w:t xml:space="preserve">Field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（非static）vs local variable（局部变量）的区别和相同点：</w:t>
      </w:r>
    </w:p>
    <w:p w:rsidR="00000000" w:rsidDel="00000000" w:rsidP="00000000" w:rsidRDefault="00000000" w:rsidRPr="00000000" w14:paraId="000001D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属性（field）直接定义在class的{}内，而局部变量（local variable）是声明在method，method parameters，code block，constructor parameters，constructor内的变量variable。</w:t>
      </w:r>
    </w:p>
    <w:p w:rsidR="00000000" w:rsidDel="00000000" w:rsidP="00000000" w:rsidRDefault="00000000" w:rsidRPr="00000000" w14:paraId="000001D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field可以使用access modifiers，而local variable不可以使用。</w:t>
      </w:r>
    </w:p>
    <w:p w:rsidR="00000000" w:rsidDel="00000000" w:rsidP="00000000" w:rsidRDefault="00000000" w:rsidRPr="00000000" w14:paraId="000001D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field都有默认初始值，比如整型变量（integer variables）默认0，float型默认0.0等；而local variable都没有初始化值，意味着在调用local variable前必须要赋值。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特殊：method parameters可以在调用时赋值（例如：u1.talk(“English”);就是调用时给talk method中的parameter赋值了“English”。 method parameters也属于local variable）。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1"/>
        </w:numPr>
        <w:ind w:left="720" w:hanging="360"/>
        <w:rPr>
          <w:color w:val="2021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field都加载到heap空间中（如上图示），而local variable都加载到stack中。</w:t>
      </w:r>
    </w:p>
    <w:p w:rsidR="00000000" w:rsidDel="00000000" w:rsidP="00000000" w:rsidRDefault="00000000" w:rsidRPr="00000000" w14:paraId="000001D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相同点是，定义variable的格式都是 变量名=变量值，且都是先声明再使用，都有其对应的作用域。</w:t>
      </w:r>
    </w:p>
    <w:p w:rsidR="00000000" w:rsidDel="00000000" w:rsidP="00000000" w:rsidRDefault="00000000" w:rsidRPr="00000000" w14:paraId="000001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权限修饰符（access modifiers）：</w:t>
      </w:r>
    </w:p>
    <w:p w:rsidR="00000000" w:rsidDel="00000000" w:rsidP="00000000" w:rsidRDefault="00000000" w:rsidRPr="00000000" w14:paraId="000001D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可以在声明field时，指明其权限。</w:t>
      </w:r>
    </w:p>
    <w:p w:rsidR="00000000" w:rsidDel="00000000" w:rsidP="00000000" w:rsidRDefault="00000000" w:rsidRPr="00000000" w14:paraId="000001D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常见的有：private，public，protected，或什么都不加。</w:t>
      </w:r>
    </w:p>
    <w:p w:rsidR="00000000" w:rsidDel="00000000" w:rsidP="00000000" w:rsidRDefault="00000000" w:rsidRPr="00000000" w14:paraId="000001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class里method的声明和使用：</w:t>
      </w:r>
    </w:p>
    <w:p w:rsidR="00000000" w:rsidDel="00000000" w:rsidP="00000000" w:rsidRDefault="00000000" w:rsidRPr="00000000" w14:paraId="000001D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method：描述class应该具有的功能。比如，Math class：sqrt()，random()。</w:t>
      </w:r>
    </w:p>
    <w:p w:rsidR="00000000" w:rsidDel="00000000" w:rsidP="00000000" w:rsidRDefault="00000000" w:rsidRPr="00000000" w14:paraId="000001D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method的声明：access modifier</w:t>
        <w:tab/>
        <w:t xml:space="preserve">return type</w:t>
        <w:tab/>
        <w:t xml:space="preserve">method name(parameters){</w:t>
      </w:r>
    </w:p>
    <w:p w:rsidR="00000000" w:rsidDel="00000000" w:rsidP="00000000" w:rsidRDefault="00000000" w:rsidRPr="00000000" w14:paraId="000001DE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 xml:space="preserve">method body;</w:t>
      </w:r>
    </w:p>
    <w:p w:rsidR="00000000" w:rsidDel="00000000" w:rsidP="00000000" w:rsidRDefault="00000000" w:rsidRPr="00000000" w14:paraId="000001DF">
      <w:pPr>
        <w:ind w:left="1440" w:firstLine="0"/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1E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可以用static，final，abstract来修饰（具体后面讲）</w:t>
      </w:r>
    </w:p>
    <w:p w:rsidR="00000000" w:rsidDel="00000000" w:rsidP="00000000" w:rsidRDefault="00000000" w:rsidRPr="00000000" w14:paraId="000001E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access modifiers：private，public，protected，什么都不加。和field一样。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method的分类：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114300" distT="114300" distL="114300" distR="114300">
            <wp:extent cx="4344512" cy="2013486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4512" cy="2013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如果method有return value则method中必须用return返回一个指定类型的variable或constant。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如果method没有return value，则必须用void声明。通常没有返回值就不需要return，但是，如果一定要用return，则只能用“return;”而不能返回任意类型的variable。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method里也可以调用其他method。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2"/>
        <w:rPr/>
      </w:pPr>
      <w:bookmarkStart w:colFirst="0" w:colLast="0" w:name="_g56dtr9ysoun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总结8</w:t>
      </w:r>
    </w:p>
    <w:p w:rsidR="00000000" w:rsidDel="00000000" w:rsidP="00000000" w:rsidRDefault="00000000" w:rsidRPr="00000000" w14:paraId="000001E9">
      <w:pPr>
        <w:numPr>
          <w:ilvl w:val="0"/>
          <w:numId w:val="28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OOP学习的三条主线：</w:t>
      </w:r>
    </w:p>
    <w:p w:rsidR="00000000" w:rsidDel="00000000" w:rsidP="00000000" w:rsidRDefault="00000000" w:rsidRPr="00000000" w14:paraId="000001E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Java class和class的成员：field，method，constructor，code block，inner class</w:t>
      </w:r>
    </w:p>
    <w:p w:rsidR="00000000" w:rsidDel="00000000" w:rsidP="00000000" w:rsidRDefault="00000000" w:rsidRPr="00000000" w14:paraId="000001E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OOP三大特征：encapsulation（封装性）；inheritance（继承性）；polymorphism（多态性）</w:t>
      </w:r>
    </w:p>
    <w:p w:rsidR="00000000" w:rsidDel="00000000" w:rsidP="00000000" w:rsidRDefault="00000000" w:rsidRPr="00000000" w14:paraId="000001E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其他key words：this，super，package，static，final，abstract，interface，import</w:t>
      </w:r>
    </w:p>
    <w:p w:rsidR="00000000" w:rsidDel="00000000" w:rsidP="00000000" w:rsidRDefault="00000000" w:rsidRPr="00000000" w14:paraId="000001ED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OOP和POP：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POP强调过程，以函数为最小单位，考虑怎么做。OOP考虑功能的object，以class为最小单位，考虑谁来做。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万事万物皆对象！</w:t>
      </w:r>
    </w:p>
    <w:p w:rsidR="00000000" w:rsidDel="00000000" w:rsidP="00000000" w:rsidRDefault="00000000" w:rsidRPr="00000000" w14:paraId="000001EE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OOP project的思路：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根据问题选择问题针对的现实世界中的实体，把现实世界中的实体中的属性和功能用计算机的语言描述出来，就成了计算机世界中的class，将class实例化成计算机世界中的object，object是计算机世界中解决问题的最终工具。</w:t>
      </w:r>
    </w:p>
    <w:p w:rsidR="00000000" w:rsidDel="00000000" w:rsidP="00000000" w:rsidRDefault="00000000" w:rsidRPr="00000000" w14:paraId="000001EF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OOP中两个重要概念：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class和object，class是概念，object是class的实例。</w:t>
      </w:r>
    </w:p>
    <w:p w:rsidR="00000000" w:rsidDel="00000000" w:rsidP="00000000" w:rsidRDefault="00000000" w:rsidRPr="00000000" w14:paraId="000001F0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OOP实现的规则：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1.创建class，设计class的成员。2.创建class的object。3.通过“object.field”和“object.method”调用结构。</w:t>
      </w:r>
    </w:p>
    <w:p w:rsidR="00000000" w:rsidDel="00000000" w:rsidP="00000000" w:rsidRDefault="00000000" w:rsidRPr="00000000" w14:paraId="000001F1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object的创建和object的内存解析：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举例：Person p1 = new Person(); Person p2 = p1;（这个并不是创建新的person而是仅仅把p1指向的地址赋给了p2）。如果创建多个对象，每个对象都有独立的一套field，互不影响。JVM和内存解析：见26页。</w:t>
      </w:r>
    </w:p>
    <w:p w:rsidR="00000000" w:rsidDel="00000000" w:rsidP="00000000" w:rsidRDefault="00000000" w:rsidRPr="00000000" w14:paraId="000001F2">
      <w:pPr>
        <w:numPr>
          <w:ilvl w:val="0"/>
          <w:numId w:val="28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Field和local variable的相同点和区别：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详见27页。</w:t>
      </w:r>
    </w:p>
    <w:p w:rsidR="00000000" w:rsidDel="00000000" w:rsidP="00000000" w:rsidRDefault="00000000" w:rsidRPr="00000000" w14:paraId="000001F3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Method和权限修饰符（access modifiers）：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详见27页。</w:t>
      </w:r>
    </w:p>
    <w:p w:rsidR="00000000" w:rsidDel="00000000" w:rsidP="00000000" w:rsidRDefault="00000000" w:rsidRPr="00000000" w14:paraId="000001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内存解析的说明：</w:t>
      </w:r>
    </w:p>
    <w:p w:rsidR="00000000" w:rsidDel="00000000" w:rsidP="00000000" w:rsidRDefault="00000000" w:rsidRPr="00000000" w14:paraId="000001F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引用类型的变量只可能存储两类值：null或者地址值。</w:t>
      </w:r>
    </w:p>
    <w:p w:rsidR="00000000" w:rsidDel="00000000" w:rsidP="00000000" w:rsidRDefault="00000000" w:rsidRPr="00000000" w14:paraId="000001F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 array的内存解析：</w:t>
      </w:r>
    </w:p>
    <w:p w:rsidR="00000000" w:rsidDel="00000000" w:rsidP="00000000" w:rsidRDefault="00000000" w:rsidRPr="00000000" w14:paraId="000001F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匿名对象（anonymous object）：没有赋予名字的object，例如：new Phone().sendEmail(); 匿名object只能调用一次（因为没有名字）。</w:t>
      </w:r>
    </w:p>
    <w:p w:rsidR="00000000" w:rsidDel="00000000" w:rsidP="00000000" w:rsidRDefault="00000000" w:rsidRPr="00000000" w14:paraId="000001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Style w:val="Heading2"/>
        <w:rPr/>
      </w:pPr>
      <w:bookmarkStart w:colFirst="0" w:colLast="0" w:name="_y5wzcelrklc8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方法（Method）</w:t>
      </w:r>
    </w:p>
    <w:p w:rsidR="00000000" w:rsidDel="00000000" w:rsidP="00000000" w:rsidRDefault="00000000" w:rsidRPr="00000000" w14:paraId="000001FD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method的重载（overload）：在同一个class里，允许存在一个以上的同名method，只要他们的参数（parameter）个数和参数类型不同。例如，Arrays里的copyOf和sort，根据parameter不同有多种method。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判断是否为overload跟method的access modifier，return类型，parameter名字和method里的code都没有关系！（只和parameter的类型和数量有关）</w:t>
      </w:r>
    </w:p>
    <w:p w:rsidR="00000000" w:rsidDel="00000000" w:rsidP="00000000" w:rsidRDefault="00000000" w:rsidRPr="00000000" w14:paraId="000001FE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通过object调用方法时如何确定某一个指定的method：method name ——&gt; parameter列表</w:t>
      </w:r>
    </w:p>
    <w:p w:rsidR="00000000" w:rsidDel="00000000" w:rsidP="00000000" w:rsidRDefault="00000000" w:rsidRPr="00000000" w14:paraId="000001FF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新特性：可变个数的parameter</w:t>
      </w:r>
    </w:p>
    <w:p w:rsidR="00000000" w:rsidDel="00000000" w:rsidP="00000000" w:rsidRDefault="00000000" w:rsidRPr="00000000" w14:paraId="00000201">
      <w:pPr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4295775" cy="1346025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34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当调用可变个数形参的method时，传入的parameter个数可以是0个，1个，2个。。。</w:t>
      </w:r>
    </w:p>
    <w:p w:rsidR="00000000" w:rsidDel="00000000" w:rsidP="00000000" w:rsidRDefault="00000000" w:rsidRPr="00000000" w14:paraId="00000203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可变个数形参的method与本类中method名相同，形参不同的method之间构成overload；</w:t>
      </w:r>
    </w:p>
    <w:p w:rsidR="00000000" w:rsidDel="00000000" w:rsidP="00000000" w:rsidRDefault="00000000" w:rsidRPr="00000000" w14:paraId="00000204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可变个数形参的method与本类中method名相同，形参类型也相同的数组之间不构成overload，换句话说，不能够共存；</w:t>
      </w:r>
    </w:p>
    <w:p w:rsidR="00000000" w:rsidDel="00000000" w:rsidP="00000000" w:rsidRDefault="00000000" w:rsidRPr="00000000" w14:paraId="00000205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可变个数形参的method在method的形参中必须写到末尾，也就是：</w:t>
      </w:r>
    </w:p>
    <w:p w:rsidR="00000000" w:rsidDel="00000000" w:rsidP="00000000" w:rsidRDefault="00000000" w:rsidRPr="00000000" w14:paraId="00000206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public void show(String … strs, int i){} 错误！</w:t>
      </w:r>
    </w:p>
    <w:p w:rsidR="00000000" w:rsidDel="00000000" w:rsidP="00000000" w:rsidRDefault="00000000" w:rsidRPr="00000000" w14:paraId="00000207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public void show(int i, String … strs){} 正确！</w:t>
      </w:r>
    </w:p>
    <w:p w:rsidR="00000000" w:rsidDel="00000000" w:rsidP="00000000" w:rsidRDefault="00000000" w:rsidRPr="00000000" w14:paraId="00000208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可变个数形参的method中只能出现一个可变个数形参。</w:t>
      </w:r>
    </w:p>
    <w:p w:rsidR="00000000" w:rsidDel="00000000" w:rsidP="00000000" w:rsidRDefault="00000000" w:rsidRPr="00000000" w14:paraId="00000209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method parameter的传递机制：</w:t>
      </w:r>
    </w:p>
    <w:p w:rsidR="00000000" w:rsidDel="00000000" w:rsidP="00000000" w:rsidRDefault="00000000" w:rsidRPr="00000000" w14:paraId="0000020B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如果变量是基本数据类型（int m = 10，存在stack里），此时赋值的时变量所保存的数据值。</w:t>
      </w:r>
    </w:p>
    <w:p w:rsidR="00000000" w:rsidDel="00000000" w:rsidP="00000000" w:rsidRDefault="00000000" w:rsidRPr="00000000" w14:paraId="0000020C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如果变量是引用数据类型（String b1 = new String(); String a1 = b1，b1存在heap里），此时复制的时变量所保存的数据的地址值。</w:t>
      </w:r>
    </w:p>
    <w:p w:rsidR="00000000" w:rsidDel="00000000" w:rsidP="00000000" w:rsidRDefault="00000000" w:rsidRPr="00000000" w14:paraId="0000020D">
      <w:pPr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4205288" cy="1682115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682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3647619" cy="2671763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下图例子中，通过call swap method并没有办法将m和n调换，因为m和n都是int都是primitive type，而primitive type赋值的是变量所保存的数据值。</w:t>
      </w:r>
    </w:p>
    <w:p w:rsidR="00000000" w:rsidDel="00000000" w:rsidP="00000000" w:rsidRDefault="00000000" w:rsidRPr="00000000" w14:paraId="00000210">
      <w:pPr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3176588" cy="2723987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723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而下图却可以交换，因为data是reference type，而reference type传递的是地址值。</w:t>
      </w:r>
    </w:p>
    <w:p w:rsidR="00000000" w:rsidDel="00000000" w:rsidP="00000000" w:rsidRDefault="00000000" w:rsidRPr="00000000" w14:paraId="00000212">
      <w:pPr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5053013" cy="2472751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472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一个练习（Value的field只有一个：i=15）：</w:t>
      </w:r>
    </w:p>
    <w:p w:rsidR="00000000" w:rsidDel="00000000" w:rsidP="00000000" w:rsidRDefault="00000000" w:rsidRPr="00000000" w14:paraId="00000215">
      <w:pPr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5938838" cy="2535789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2535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2"/>
        <w:rPr/>
      </w:pPr>
      <w:bookmarkStart w:colFirst="0" w:colLast="0" w:name="_wb6syftmik64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总结9</w:t>
      </w:r>
    </w:p>
    <w:p w:rsidR="00000000" w:rsidDel="00000000" w:rsidP="00000000" w:rsidRDefault="00000000" w:rsidRPr="00000000" w14:paraId="0000021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匿名对象（anonymous object）：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没有赋予名字的object，例如new Value().showValue(); 匿名对象只能调用一次因为没有名字。</w:t>
      </w:r>
    </w:p>
    <w:p w:rsidR="00000000" w:rsidDel="00000000" w:rsidP="00000000" w:rsidRDefault="00000000" w:rsidRPr="00000000" w14:paraId="00000218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重载（overload）：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在同一个class中允许出现一个以上的同名method。总结：两同一不同，parameter类型不同，parameter个数不同。除此之外和parameter名字，return类型，access modifier，method code等皆无关系。</w:t>
      </w:r>
    </w:p>
    <w:p w:rsidR="00000000" w:rsidDel="00000000" w:rsidP="00000000" w:rsidRDefault="00000000" w:rsidRPr="00000000" w14:paraId="0000021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可变个数形参（varargs）：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例如：public void function(int … a)表示parameter可以是0，1，...，n个int。含有varargs的method可以和parameter不同的method构成overload，但无法和同类型array的parameter构成overload。</w:t>
      </w:r>
    </w:p>
    <w:p w:rsidR="00000000" w:rsidDel="00000000" w:rsidP="00000000" w:rsidRDefault="00000000" w:rsidRPr="00000000" w14:paraId="0000021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86163" cy="1898557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1898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varargs在method里只能作为最后一位parameter，不能作为第一位。一个method只能出现一个varargs。</w:t>
      </w:r>
    </w:p>
    <w:p w:rsidR="00000000" w:rsidDel="00000000" w:rsidP="00000000" w:rsidRDefault="00000000" w:rsidRPr="00000000" w14:paraId="0000021C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02124"/>
          <w:rtl w:val="0"/>
        </w:rPr>
        <w:t xml:space="preserve">变量赋值：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如果变量是primitive type，赋值的是变量保存的值；如果变量是reference type，赋值的是变量保存的数据的地址值。</w:t>
      </w:r>
    </w:p>
    <w:p w:rsidR="00000000" w:rsidDel="00000000" w:rsidP="00000000" w:rsidRDefault="00000000" w:rsidRPr="00000000" w14:paraId="0000021D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02124"/>
          <w:rtl w:val="0"/>
        </w:rPr>
        <w:t xml:space="preserve">Java的值传递机制：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如果参数是primitive type，argument赋给parameter的是argument保存的值；如果参数是reference type，argument赋给parameter的是argument保存的数据的地址值。</w:t>
      </w:r>
    </w:p>
    <w:p w:rsidR="00000000" w:rsidDel="00000000" w:rsidP="00000000" w:rsidRDefault="00000000" w:rsidRPr="00000000" w14:paraId="0000021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形参（parameter）和实参（argument）：形参是method定义时小括号的参数，实参时调用method给method传递的参数。</w:t>
      </w:r>
    </w:p>
    <w:p w:rsidR="00000000" w:rsidDel="00000000" w:rsidP="00000000" w:rsidRDefault="00000000" w:rsidRPr="00000000" w14:paraId="0000021F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例题详见30页！</w:t>
      </w:r>
    </w:p>
    <w:p w:rsidR="00000000" w:rsidDel="00000000" w:rsidP="00000000" w:rsidRDefault="00000000" w:rsidRPr="00000000" w14:paraId="000002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2"/>
        <w:rPr/>
      </w:pPr>
      <w:bookmarkStart w:colFirst="0" w:colLast="0" w:name="_44wpm09s0ipi" w:id="33"/>
      <w:bookmarkEnd w:id="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封装与隐藏（Encapsulation）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为什么需要封装？假设使用洗衣机，只需要按一下开关和调整模式就可以了，并不需要了解洗衣机的内部构造。程序设计追求“高内聚，低耦合”，指class的内部数据操作细节自己完成，不允许外部干涉，仅对外暴露少量的method用于使用。通俗的说，把该隐藏的隐藏，把该暴露的暴露，这就是封装性设计思想。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我们创建一个object后，我们可以通过“object.field”的方式赋值，但这种赋值是没有数据类型和范围制约的。因此我们需要加入额外的限制条件，使用method来对field赋值，同时避免用户使用“object.field”的方式赋值，即将field声明为private。——&gt;此时，对于field就体现了封装性（encapsulation）。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封装性encapsulation的体现其一：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我们将class的fields私有化（private），同时，提供公共的（public）get和set method来赋值和提取相应的field。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封装性的体现，需要access modifier配合：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Java规定的4中权限（从小到大排列）：private，什么都不写，protected，public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2714047"/>
            <wp:effectExtent b="0" l="0" r="0" t="0"/>
            <wp:docPr id="9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714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4种权限可以修饰class和class内部结构：field，method，constructor，inner class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修饰class的话，只能使用public或什么都不写。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2"/>
        <w:rPr/>
      </w:pPr>
      <w:bookmarkStart w:colFirst="0" w:colLast="0" w:name="_p5drwaf96f5c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构造器（Constructor）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constructor的作用是创建object和初始化object的field。如果没有定义class的constructor的话，则系统默认提供一个空参的constructor。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定义constructor的格式：access modifier</w:t>
        <w:tab/>
        <w:t xml:space="preserve">class name(parameters) {}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constructor不能被static，final，synchronized，abstract，native修饰，不能有return语句。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一个class里定义的多个constructor彼此构成overload。</w:t>
      </w:r>
    </w:p>
    <w:p w:rsidR="00000000" w:rsidDel="00000000" w:rsidP="00000000" w:rsidRDefault="00000000" w:rsidRPr="00000000" w14:paraId="00000233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注意：如果自定义了constructor，系统将不再提供默认的空参constructor。</w:t>
      </w:r>
    </w:p>
    <w:p w:rsidR="00000000" w:rsidDel="00000000" w:rsidP="00000000" w:rsidRDefault="00000000" w:rsidRPr="00000000" w14:paraId="00000234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一个class里至少会有一个constructor。</w:t>
      </w:r>
    </w:p>
    <w:p w:rsidR="00000000" w:rsidDel="00000000" w:rsidP="00000000" w:rsidRDefault="00000000" w:rsidRPr="00000000" w14:paraId="00000235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赋值的先后顺序：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1.默认初始化(int age)。2.显式初始化(int age = 15)。3.构造器赋值(age = a)。4.通过object.field或object.method赋值(person.age(15))。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以上操作的先后顺序：1 —&gt; 2 —&gt; 3 —&gt;4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2"/>
        <w:rPr/>
      </w:pPr>
      <w:bookmarkStart w:colFirst="0" w:colLast="0" w:name="_9tnbd6menrcl" w:id="35"/>
      <w:bookmarkEnd w:id="35"/>
      <w:r w:rsidDel="00000000" w:rsidR="00000000" w:rsidRPr="00000000">
        <w:rPr>
          <w:rtl w:val="0"/>
        </w:rPr>
        <w:t xml:space="preserve">JavaBean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指满足以下三点的Java class：</w:t>
      </w:r>
    </w:p>
    <w:p w:rsidR="00000000" w:rsidDel="00000000" w:rsidP="00000000" w:rsidRDefault="00000000" w:rsidRPr="00000000" w14:paraId="0000023C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class是public的；</w:t>
      </w:r>
    </w:p>
    <w:p w:rsidR="00000000" w:rsidDel="00000000" w:rsidP="00000000" w:rsidRDefault="00000000" w:rsidRPr="00000000" w14:paraId="0000023D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有一个无参的public的constructor；</w:t>
      </w:r>
    </w:p>
    <w:p w:rsidR="00000000" w:rsidDel="00000000" w:rsidP="00000000" w:rsidRDefault="00000000" w:rsidRPr="00000000" w14:paraId="0000023E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有field，且有对应的set，get method。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2"/>
        <w:rPr/>
      </w:pPr>
      <w:bookmarkStart w:colFirst="0" w:colLast="0" w:name="_z5nuk85wj9wf" w:id="36"/>
      <w:bookmarkEnd w:id="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UML class图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2793764"/>
            <wp:effectExtent b="0" l="0" r="0" t="0"/>
            <wp:docPr id="5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793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2"/>
        <w:rPr/>
      </w:pPr>
      <w:bookmarkStart w:colFirst="0" w:colLast="0" w:name="_47nzhpnqe68f" w:id="37"/>
      <w:bookmarkEnd w:id="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this的使用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this可以用来修饰field，method，constructor。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this修饰field和method：可以理解为“当前对象”。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class的method中，我们可以使用“this.field”或“this.method”的方式，调用当前object的field或method。通常情况下我们都省略使用this，但特殊情况下，比如method的parameter和class的field同名，我们必须使用this表明此变量是field，而非parameter。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class的constructor中，我们可以使用“this.field”或“this.method”的方式，调用当前正在创建的object的field或method。通常情况下我们都省略使用this，但特殊情况下，比如constructor的parameter和class的field同名，我们必须使用this表明此变量是field，而非parameter。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this修饰constructor：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114300" distT="114300" distL="114300" distR="114300">
            <wp:extent cx="2357438" cy="1884056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884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在class的constructor中，可以显式的使用“this(parameter)”方式，调用本class中指定的其他constructor。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constructor中不能通过“this(parameter)”调用自己。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如果一个class中有n个constructors，则对多有n-1个中能使用this(parameter)。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一个constructor中this(parameter)只能声明一个，且必须在code第一行。</w:t>
      </w:r>
    </w:p>
    <w:p w:rsidR="00000000" w:rsidDel="00000000" w:rsidP="00000000" w:rsidRDefault="00000000" w:rsidRPr="00000000" w14:paraId="00000250">
      <w:pPr>
        <w:pStyle w:val="Heading2"/>
        <w:rPr/>
      </w:pPr>
      <w:bookmarkStart w:colFirst="0" w:colLast="0" w:name="_q6uqzf1pdf0x" w:id="38"/>
      <w:bookmarkEnd w:id="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package，import的使用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package的使用：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为了更好地实现项目管理，提供package的概念；使用package声明class或接口所属的包，声明在源文件首行。包属于标识符，遵循标识符命名规则（单词小写xxxyyyzzz）。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没“.”一次，代表一层文件目录，例如：com.jason.ex1。同一个包下不能命名同名的接口，class；不同的包下，可以命名同名的接口，class。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Style w:val="Heading2"/>
        <w:rPr/>
      </w:pPr>
      <w:bookmarkStart w:colFirst="0" w:colLast="0" w:name="_3whyolp1m13a" w:id="39"/>
      <w:bookmarkEnd w:id="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MVC设计模式（design pattern）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import关键字：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在源文件中显式的使用import结构导入指定package下的class，接口。import声明在package的声明和class的声明之间。如果需要导入多个结构则并列写出即可。可以使用“xxx.*”的方式表示导入xxx package下所有的结构。如果使用的class或接口时java.lang包下的结构，则可以省略导入。如果使用的class或接口时本package下的，也可以省略import结构。如果在源文件中使用了不同包下的同名class，则必须至少有一个类以全名方式（com.jason.ex1.Account）显示。如果使用“xxx.*”方式表明调用xxx包下的所有结构，但如果使用的是xxx子包下的结构，仍需要另外导入子包。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import static：导入指定class或接口中的static结构。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2"/>
        <w:rPr/>
      </w:pPr>
      <w:bookmarkStart w:colFirst="0" w:colLast="0" w:name="_wwedxfc7udcm" w:id="40"/>
      <w:bookmarkEnd w:id="4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总结10</w:t>
      </w:r>
    </w:p>
    <w:p w:rsidR="00000000" w:rsidDel="00000000" w:rsidP="00000000" w:rsidRDefault="00000000" w:rsidRPr="00000000" w14:paraId="0000025D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封装（encapsulation）和隐藏：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程序设计追求高内聚低耦合！class的内部数据操作细节自己完成不允许外部干涉，仅对外暴露少量的method用于使用。该隐藏的隐藏起来该暴露的暴露出来。</w:t>
      </w:r>
    </w:p>
    <w:p w:rsidR="00000000" w:rsidDel="00000000" w:rsidP="00000000" w:rsidRDefault="00000000" w:rsidRPr="00000000" w14:paraId="0000025E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问题引入：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class的field有时需要特定条件制约，因此必须限制用户使用“object.field”的方式赋值，所以需要创建相应的set method并且将field private。此时就体现了封装性encapsulation。</w:t>
      </w:r>
    </w:p>
    <w:p w:rsidR="00000000" w:rsidDel="00000000" w:rsidP="00000000" w:rsidRDefault="00000000" w:rsidRPr="00000000" w14:paraId="0000025F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封装性的体现：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将class的field私有化（private）同时提供public的set和get method；不对外暴露的private method；单例模式（将constructor private）；如果不希望class在package外被调用，将class设置为缺省（什么都不加）的。</w:t>
      </w:r>
    </w:p>
    <w:p w:rsidR="00000000" w:rsidDel="00000000" w:rsidP="00000000" w:rsidRDefault="00000000" w:rsidRPr="00000000" w14:paraId="00000260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Java的access modifiers：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共有四种，按权限从小到大排序为：private，缺省，protected，public。具体范围详见32页。修饰符可以修饰class和class内的结构如constructor，field，method等，但修饰class只能是public或缺省。</w:t>
      </w:r>
    </w:p>
    <w:p w:rsidR="00000000" w:rsidDel="00000000" w:rsidP="00000000" w:rsidRDefault="00000000" w:rsidRPr="00000000" w14:paraId="00000261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constructor构造器：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作用是创建object和初始化field。如果没有显式constructor，系统会默认一个空参的。构造器格式：access modifier</w:t>
        <w:tab/>
        <w:t xml:space="preserve">class name(parameters){}。一个class里可以有多个constructors，彼此构成over load，一旦定义了一个constructor那么系统就不再提供默认的。一个class里至少有一个constructor。</w:t>
      </w:r>
    </w:p>
    <w:p w:rsidR="00000000" w:rsidDel="00000000" w:rsidP="00000000" w:rsidRDefault="00000000" w:rsidRPr="00000000" w14:paraId="00000262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属性赋值的先后顺序：默认初始化 ——&gt; 显式初始化 ——&gt; 构造器初始化 ——&gt; “object.field”“object.method”的方式赋值。</w:t>
      </w:r>
    </w:p>
    <w:p w:rsidR="00000000" w:rsidDel="00000000" w:rsidP="00000000" w:rsidRDefault="00000000" w:rsidRPr="00000000" w14:paraId="00000263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JavaBean：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满足以下条件的Java class被称为JavaBean：class是public的，有一个无参的constructor，有field且有对应的set get method。</w:t>
      </w:r>
    </w:p>
    <w:p w:rsidR="00000000" w:rsidDel="00000000" w:rsidP="00000000" w:rsidRDefault="00000000" w:rsidRPr="00000000" w14:paraId="00000264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this关键字：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可以调用field，method，constructor，可以理解为当前目标。</w:t>
      </w:r>
    </w:p>
    <w:p w:rsidR="00000000" w:rsidDel="00000000" w:rsidP="00000000" w:rsidRDefault="00000000" w:rsidRPr="00000000" w14:paraId="0000026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this调用field和method：通常情况下省去this，但如果parameter和field重名，就必须用“this.field”表明当前对象里的field，可以使用“this.field”“this.method”来调用当前对象下的method和field。</w:t>
      </w:r>
    </w:p>
    <w:p w:rsidR="00000000" w:rsidDel="00000000" w:rsidP="00000000" w:rsidRDefault="00000000" w:rsidRPr="00000000" w14:paraId="0000026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is调用constructor：在构造器中可以使用“this(parameter)”，来调用本class里其他的constructor。constructor里不能用this调用自己；如果一个class里有n个构造器那么只有最多n-1个可以使用“this(parameter)”；“this(parameter)”必须在constructor的首行，只能最多声明一次。</w:t>
      </w:r>
    </w:p>
    <w:p w:rsidR="00000000" w:rsidDel="00000000" w:rsidP="00000000" w:rsidRDefault="00000000" w:rsidRPr="00000000" w14:paraId="00000267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package关键字：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为了更好实现项目管理提供package的概念。使用package声明class或接口所属的包，声明在源文件首行。package属于标识符，需要遵循命名规则（全小写xxxyyyzzz）。每“.”一次就代表一层文件目录（例如：com.jason.ex1)。</w:t>
      </w:r>
    </w:p>
    <w:p w:rsidR="00000000" w:rsidDel="00000000" w:rsidP="00000000" w:rsidRDefault="00000000" w:rsidRPr="00000000" w14:paraId="00000268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MVC设计模式（design pattern）：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将project分为model，visual，controller的三大模块的设计模式。</w:t>
      </w:r>
    </w:p>
    <w:p w:rsidR="00000000" w:rsidDel="00000000" w:rsidP="00000000" w:rsidRDefault="00000000" w:rsidRPr="00000000" w14:paraId="00000269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import关键字：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在源文件中显式的使用import结构导入指定package下的class，接口。import声明在package的声明和class的声明之间。如果需要导入多个结构则并列写出即可。可以使用“xxx.*”的方式表示导入xxx package下所有的结构。如果使用的class或接口时java.lang包下的结构，则可以省略导入。如果使用的class或接口时本package下的，也可以省略import结构。如果在源文件中使用了不同包下的同名class，则必须至少有一个类以全名方式（com.jason.ex1.Account）显示。如果使用“xxx.*”方式表明调用xxx包下的所有结构，但如果使用的是xxx子包下的结构，仍需要另外导入子包。</w:t>
      </w:r>
    </w:p>
    <w:p w:rsidR="00000000" w:rsidDel="00000000" w:rsidP="00000000" w:rsidRDefault="00000000" w:rsidRPr="00000000" w14:paraId="0000026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import static：导入指定class或接口中的static结构。</w:t>
      </w:r>
    </w:p>
    <w:p w:rsidR="00000000" w:rsidDel="00000000" w:rsidP="00000000" w:rsidRDefault="00000000" w:rsidRPr="00000000" w14:paraId="000002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2"/>
        <w:rPr/>
      </w:pPr>
      <w:bookmarkStart w:colFirst="0" w:colLast="0" w:name="_4d3egn31trp4" w:id="41"/>
      <w:bookmarkEnd w:id="4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继承性（Inheritance）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114300" distT="114300" distL="114300" distR="114300">
            <wp:extent cx="4988472" cy="2841203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8472" cy="2841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继承性（inheritane）的好处：减少了代码的冗余，提高了效率，便于代码扩展，为之后的多态性的使用提供了前提。</w:t>
      </w:r>
    </w:p>
    <w:p w:rsidR="00000000" w:rsidDel="00000000" w:rsidP="00000000" w:rsidRDefault="00000000" w:rsidRPr="00000000" w14:paraId="0000026F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inheritance的格式：</w:t>
      </w:r>
      <w:r w:rsidDel="00000000" w:rsidR="00000000" w:rsidRPr="00000000">
        <w:rPr>
          <w:color w:val="ff0000"/>
          <w:rtl w:val="0"/>
        </w:rPr>
        <w:t xml:space="preserve">class A extends B {}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；A被称为subclass，B被称为superclass。一旦subclass A继承了superclass B以后，A就获取到了B的field，method。特别的：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父类中声明为private的field或method，子类继承后仍然认为获取了父类的私有结构。只是因为encapsulation封装性的问题，使得子类不能直接调用父类的private而已。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subclass继承superclass以后，还可以声明自己独有的field或method，实现功能拓展。</w:t>
      </w:r>
    </w:p>
    <w:p w:rsidR="00000000" w:rsidDel="00000000" w:rsidP="00000000" w:rsidRDefault="00000000" w:rsidRPr="00000000" w14:paraId="00000271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注：子类（subclass）和父类（superclass），不是字面意义的父&gt;子也不是super&gt;sub，子类要比父类更多功能，更加强大！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Java中的继承性规定：一个class可以被多个subclass继承，但一个class只能有最多一个superclass。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5148263" cy="2736618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736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子类直接继承父类称为：直接父类。间接继承称为：间接父类。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子类继承父类，就获取了所有直接父类和间接父类的field和method。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如果我们没有显式的声明extends，那么class一律继承自java.lang.Object类！所有的java class都直接或间接继承java.lang.Object类。意味着所有java class都具有java.lang.Object类的功能。</w:t>
      </w:r>
    </w:p>
    <w:p w:rsidR="00000000" w:rsidDel="00000000" w:rsidP="00000000" w:rsidRDefault="00000000" w:rsidRPr="00000000" w14:paraId="000002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2"/>
        <w:rPr/>
      </w:pPr>
      <w:bookmarkStart w:colFirst="0" w:colLast="0" w:name="_pe6oiwrxbqa" w:id="42"/>
      <w:bookmarkEnd w:id="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总结11</w:t>
      </w:r>
    </w:p>
    <w:p w:rsidR="00000000" w:rsidDel="00000000" w:rsidP="00000000" w:rsidRDefault="00000000" w:rsidRPr="00000000" w14:paraId="0000027B">
      <w:pPr>
        <w:numPr>
          <w:ilvl w:val="0"/>
          <w:numId w:val="30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Project2详见IDEA里的project2 package。</w:t>
      </w:r>
    </w:p>
    <w:p w:rsidR="00000000" w:rsidDel="00000000" w:rsidP="00000000" w:rsidRDefault="00000000" w:rsidRPr="00000000" w14:paraId="0000027C">
      <w:pPr>
        <w:numPr>
          <w:ilvl w:val="0"/>
          <w:numId w:val="30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继承性（inheritance）的好处：</w:t>
      </w:r>
    </w:p>
    <w:p w:rsidR="00000000" w:rsidDel="00000000" w:rsidP="00000000" w:rsidRDefault="00000000" w:rsidRPr="00000000" w14:paraId="0000027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减少代码冗余，提高代码的复用性；</w:t>
      </w:r>
    </w:p>
    <w:p w:rsidR="00000000" w:rsidDel="00000000" w:rsidP="00000000" w:rsidRDefault="00000000" w:rsidRPr="00000000" w14:paraId="0000027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便于功能拓展；</w:t>
      </w:r>
    </w:p>
    <w:p w:rsidR="00000000" w:rsidDel="00000000" w:rsidP="00000000" w:rsidRDefault="00000000" w:rsidRPr="00000000" w14:paraId="0000027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为之后多态性的使用提供了前提。</w:t>
      </w:r>
    </w:p>
    <w:p w:rsidR="00000000" w:rsidDel="00000000" w:rsidP="00000000" w:rsidRDefault="00000000" w:rsidRPr="00000000" w14:paraId="00000280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inheritance的格式：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 A extends B{}；A为subclass（子类），B为superclass（父类）。</w:t>
      </w:r>
    </w:p>
    <w:p w:rsidR="00000000" w:rsidDel="00000000" w:rsidP="00000000" w:rsidRDefault="00000000" w:rsidRPr="00000000" w14:paraId="00000281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子类继承父类以后有哪些不同：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旦subclass继承superclass，那么subclass就获取了superclass的所有field和method。特别的：superclass中设置为private的field和method，subclass也都继承了，只是因为封装性（encapsulation）的缘故无法调用罢了。subclass和superclass并非文字表现得那样super&gt;sub，而是subclass（子类）拥有比superclass（父类）更多的功能，比superclass更加强大（因为sub继承super的全部后还可以写自己独有的拓展性功能）。</w:t>
      </w:r>
    </w:p>
    <w:p w:rsidR="00000000" w:rsidDel="00000000" w:rsidP="00000000" w:rsidRDefault="00000000" w:rsidRPr="00000000" w14:paraId="00000282">
      <w:pPr>
        <w:numPr>
          <w:ilvl w:val="0"/>
          <w:numId w:val="30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Java继承性说明：</w:t>
      </w:r>
    </w:p>
    <w:p w:rsidR="00000000" w:rsidDel="00000000" w:rsidP="00000000" w:rsidRDefault="00000000" w:rsidRPr="00000000" w14:paraId="0000028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一个class可以被多个subclass继承；</w:t>
      </w:r>
    </w:p>
    <w:p w:rsidR="00000000" w:rsidDel="00000000" w:rsidP="00000000" w:rsidRDefault="00000000" w:rsidRPr="00000000" w14:paraId="0000028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java中一个class只能最多有一个superclass；</w:t>
      </w:r>
    </w:p>
    <w:p w:rsidR="00000000" w:rsidDel="00000000" w:rsidP="00000000" w:rsidRDefault="00000000" w:rsidRPr="00000000" w14:paraId="0000028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子类直接继承父类称为直接父类，间接继承父类称为间接父类，subclass继承后将拥有所有直接父类和间接父类的field和method。</w:t>
      </w:r>
    </w:p>
    <w:p w:rsidR="00000000" w:rsidDel="00000000" w:rsidP="00000000" w:rsidRDefault="00000000" w:rsidRPr="00000000" w14:paraId="0000028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70053" cy="2463152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0053" cy="2463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java.lang.Object类的理解：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如果一个class没有显式声明一个superclass，那么这个class继承自java.lang.Object class。所有的java class都间接或直接继承自java.lang.Object，意味着所有的class都可以调用java.lang.Object的功能。</w:t>
      </w:r>
    </w:p>
    <w:p w:rsidR="00000000" w:rsidDel="00000000" w:rsidP="00000000" w:rsidRDefault="00000000" w:rsidRPr="00000000" w14:paraId="000002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Heading2"/>
        <w:rPr/>
      </w:pPr>
      <w:bookmarkStart w:colFirst="0" w:colLast="0" w:name="_83f5z5qgsyfe" w:id="43"/>
      <w:bookmarkEnd w:id="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方法重写（override）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method的override（重写）：sub类继承super类后，可以对super类同名同参数的method进行覆盖。重写以后，当创建sub类对象后，通过sub类对象调用子父类中同名同参数的method，实际执行的是被override的新method。</w:t>
      </w:r>
    </w:p>
    <w:p w:rsidR="00000000" w:rsidDel="00000000" w:rsidP="00000000" w:rsidRDefault="00000000" w:rsidRPr="00000000" w14:paraId="0000028C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区别overload和override：overload是同一个class下同名但不同参数的constructor或method，构成overload只看1.是否同名2.parameters数量是否相同3.parameters数量相同类型是否相同。override则是subclass继承superclass后，重新定义的和superclass里某个method同名同parameter的method。</w:t>
      </w:r>
    </w:p>
    <w:p w:rsidR="00000000" w:rsidDel="00000000" w:rsidP="00000000" w:rsidRDefault="00000000" w:rsidRPr="00000000" w14:paraId="0000028D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override（重写）的规定：</w:t>
      </w:r>
    </w:p>
    <w:p w:rsidR="00000000" w:rsidDel="00000000" w:rsidP="00000000" w:rsidRDefault="00000000" w:rsidRPr="00000000" w14:paraId="0000028F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method的声明：</w:t>
      </w:r>
    </w:p>
    <w:p w:rsidR="00000000" w:rsidDel="00000000" w:rsidP="00000000" w:rsidRDefault="00000000" w:rsidRPr="00000000" w14:paraId="00000290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access modifier</w:t>
        <w:tab/>
        <w:t xml:space="preserve">return type</w:t>
        <w:tab/>
        <w:t xml:space="preserve">method name(parameters) throws exception{</w:t>
      </w:r>
    </w:p>
    <w:p w:rsidR="00000000" w:rsidDel="00000000" w:rsidP="00000000" w:rsidRDefault="00000000" w:rsidRPr="00000000" w14:paraId="00000291">
      <w:pPr>
        <w:ind w:firstLine="72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//method code</w:t>
      </w:r>
    </w:p>
    <w:p w:rsidR="00000000" w:rsidDel="00000000" w:rsidP="00000000" w:rsidRDefault="00000000" w:rsidRPr="00000000" w14:paraId="00000292">
      <w:pPr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}</w:t>
      </w:r>
    </w:p>
    <w:p w:rsidR="00000000" w:rsidDel="00000000" w:rsidP="00000000" w:rsidRDefault="00000000" w:rsidRPr="00000000" w14:paraId="00000293">
      <w:pPr>
        <w:numPr>
          <w:ilvl w:val="0"/>
          <w:numId w:val="24"/>
        </w:numPr>
        <w:ind w:left="720" w:hanging="360"/>
        <w:rPr>
          <w:color w:val="2021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sub中重写的method名和parameter列表和super中被重写的相同。</w:t>
      </w:r>
    </w:p>
    <w:p w:rsidR="00000000" w:rsidDel="00000000" w:rsidP="00000000" w:rsidRDefault="00000000" w:rsidRPr="00000000" w14:paraId="00000294">
      <w:pPr>
        <w:numPr>
          <w:ilvl w:val="0"/>
          <w:numId w:val="24"/>
        </w:numPr>
        <w:ind w:left="720" w:hanging="360"/>
        <w:rPr>
          <w:color w:val="2021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sub中重写的access modifier不小于super里被重写的method。</w:t>
      </w:r>
    </w:p>
    <w:p w:rsidR="00000000" w:rsidDel="00000000" w:rsidP="00000000" w:rsidRDefault="00000000" w:rsidRPr="00000000" w14:paraId="00000295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特殊：sub不能override super里声明为private的method。</w:t>
      </w:r>
    </w:p>
    <w:p w:rsidR="00000000" w:rsidDel="00000000" w:rsidP="00000000" w:rsidRDefault="00000000" w:rsidRPr="00000000" w14:paraId="00000296">
      <w:pPr>
        <w:numPr>
          <w:ilvl w:val="0"/>
          <w:numId w:val="24"/>
        </w:numPr>
        <w:ind w:left="720" w:hanging="360"/>
        <w:rPr>
          <w:color w:val="2021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返回值类型：</w:t>
      </w:r>
    </w:p>
    <w:p w:rsidR="00000000" w:rsidDel="00000000" w:rsidP="00000000" w:rsidRDefault="00000000" w:rsidRPr="00000000" w14:paraId="00000297">
      <w:pPr>
        <w:ind w:left="720" w:firstLine="0"/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如果super被重写的method返回的是void，则sub重写的也必须是void；</w:t>
      </w:r>
    </w:p>
    <w:p w:rsidR="00000000" w:rsidDel="00000000" w:rsidP="00000000" w:rsidRDefault="00000000" w:rsidRPr="00000000" w14:paraId="00000298">
      <w:pPr>
        <w:ind w:left="720" w:firstLine="0"/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如果super被重写的method返回的是A类型，则sub重写的可以是A类或A的subclass；</w:t>
      </w:r>
    </w:p>
    <w:p w:rsidR="00000000" w:rsidDel="00000000" w:rsidP="00000000" w:rsidRDefault="00000000" w:rsidRPr="00000000" w14:paraId="00000299">
      <w:pPr>
        <w:ind w:left="720" w:firstLine="0"/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如果super被重写的method返回的是基本类型（比如：double），则sub重写的必须是相同类型。</w:t>
      </w:r>
    </w:p>
    <w:p w:rsidR="00000000" w:rsidDel="00000000" w:rsidP="00000000" w:rsidRDefault="00000000" w:rsidRPr="00000000" w14:paraId="0000029A">
      <w:pPr>
        <w:numPr>
          <w:ilvl w:val="0"/>
          <w:numId w:val="24"/>
        </w:numPr>
        <w:ind w:left="720" w:hanging="360"/>
        <w:rPr>
          <w:color w:val="2021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sub重写的method抛出的exception不能大于super被重写的method抛出的exception。</w:t>
      </w:r>
    </w:p>
    <w:p w:rsidR="00000000" w:rsidDel="00000000" w:rsidP="00000000" w:rsidRDefault="00000000" w:rsidRPr="00000000" w14:paraId="0000029B">
      <w:pPr>
        <w:ind w:left="0" w:firstLine="0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0" w:firstLine="0"/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注：sub和super中同名同参数的method要么都声明为非static的（非static才考虑重写override），要么都声明为static的（static不是重写）。</w:t>
      </w:r>
    </w:p>
    <w:p w:rsidR="00000000" w:rsidDel="00000000" w:rsidP="00000000" w:rsidRDefault="00000000" w:rsidRPr="00000000" w14:paraId="0000029D">
      <w:pPr>
        <w:ind w:left="0" w:firstLine="0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Style w:val="Heading2"/>
        <w:rPr/>
      </w:pPr>
      <w:bookmarkStart w:colFirst="0" w:colLast="0" w:name="_17fho6d1t7ms" w:id="44"/>
      <w:bookmarkEnd w:id="4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Super关键字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super关键字的使用：super理解为：父类的。super可以调用field，method，constructor。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super的使用：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我们可以在subclass的method或constructor中，通过使用“super.field”或“super.method”来调用superclass里的field或method，但是通常情况下省略super。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特殊情况：当subclass和superclass定义了同名的field，如果想在sub里调用super中的同名field，那么就必须使用“super.field”表明调用的是superclass中的field。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特殊情况：当sub重写了super中的method后，我们想在sub的method里调用super中被override的method，那么就必须使用“super.method”表明调用的是superclass中的method。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super调用constructor：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我们可以在subclass的constructor中使用“super(parameters)”的方式，调用superclass里指定的constructor，“super(parameters)”必须声明在首行！</w:t>
      </w:r>
    </w:p>
    <w:p w:rsidR="00000000" w:rsidDel="00000000" w:rsidP="00000000" w:rsidRDefault="00000000" w:rsidRPr="00000000" w14:paraId="000002A7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注：因为“this(parameters)”调用本class中constructor也必须声明在首行，所以“this(parameters)”和“super(parameters)”必须二选一，不能同时出现。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当subclass的constructor的首行没有声明“super(parameters)”或“this(parameters)”，则默认调用superclass中空参constructor：super()。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在class的多个constructor中，至少有一个使用了“super(parameters)”调用superclass里的constructor。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subclass实例化的过程：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从结果上来看：subclass继承superclass后，就获取了superclass中的field和method，创建sub的object，在heap空间中，就会加载所有superclass中的field。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过程上来看：当我们通过sub的constructor创建sub的object后，我们一定会直接或间接的调用super的constructor，进而调用super的super的constructor，直到调用了java.lang.Object下的空参constructor。正因为加载了所有super的constructor，所以才可以在内存中看见有super的结构，sub的object才可以考虑调用。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下图中，Dog的superclass是Animal，Animal的superclass是Creature，Creature的superclass是java.lang.Object。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/>
        <w:drawing>
          <wp:inline distB="114300" distT="114300" distL="114300" distR="114300">
            <wp:extent cx="2786063" cy="1875949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875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09974" cy="1659223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974" cy="1659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明确：虽然创建sub的object时调用了super的constructor（如上图，调用了3个super），但自始至终就创建过一个object，即为new的这个object（即图中Dog object并非分开的4个）。</w:t>
      </w:r>
    </w:p>
    <w:p w:rsidR="00000000" w:rsidDel="00000000" w:rsidP="00000000" w:rsidRDefault="00000000" w:rsidRPr="00000000" w14:paraId="000002B1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2"/>
        <w:rPr/>
      </w:pPr>
      <w:bookmarkStart w:colFirst="0" w:colLast="0" w:name="_9r3hw3d00662" w:id="45"/>
      <w:bookmarkEnd w:id="4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多态性（Polymorphism）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/>
        <w:drawing>
          <wp:inline distB="114300" distT="114300" distL="114300" distR="114300">
            <wp:extent cx="4900613" cy="1989358"/>
            <wp:effectExtent b="0" l="0" r="0" t="0"/>
            <wp:docPr id="8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1989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理解多态性（polymorphism）：可以理解为一个事物的多种形态。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对象多态性：superclass的引用指向subclass的对象（子类的对象赋给父类的引用）；例如：Person p1 = new Man(); Man是subclass而Person是superclass。</w:t>
      </w:r>
    </w:p>
    <w:p w:rsidR="00000000" w:rsidDel="00000000" w:rsidP="00000000" w:rsidRDefault="00000000" w:rsidRPr="00000000" w14:paraId="000002B6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多态性使用前提：</w:t>
      </w:r>
    </w:p>
    <w:p w:rsidR="00000000" w:rsidDel="00000000" w:rsidP="00000000" w:rsidRDefault="00000000" w:rsidRPr="00000000" w14:paraId="000002B8">
      <w:pPr>
        <w:numPr>
          <w:ilvl w:val="0"/>
          <w:numId w:val="26"/>
        </w:numPr>
        <w:ind w:left="720" w:hanging="360"/>
        <w:rPr>
          <w:color w:val="2021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class的继承关系</w:t>
      </w:r>
    </w:p>
    <w:p w:rsidR="00000000" w:rsidDel="00000000" w:rsidP="00000000" w:rsidRDefault="00000000" w:rsidRPr="00000000" w14:paraId="000002B9">
      <w:pPr>
        <w:numPr>
          <w:ilvl w:val="0"/>
          <w:numId w:val="26"/>
        </w:numPr>
        <w:ind w:left="720" w:hanging="360"/>
        <w:rPr>
          <w:color w:val="2021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method的重写</w:t>
      </w:r>
    </w:p>
    <w:p w:rsidR="00000000" w:rsidDel="00000000" w:rsidP="00000000" w:rsidRDefault="00000000" w:rsidRPr="00000000" w14:paraId="000002BA">
      <w:pPr>
        <w:ind w:left="0" w:firstLine="0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color w:val="202124"/>
        </w:rPr>
      </w:pPr>
      <w:r w:rsidDel="00000000" w:rsidR="00000000" w:rsidRPr="00000000">
        <w:rPr/>
        <w:drawing>
          <wp:inline distB="114300" distT="114300" distL="114300" distR="114300">
            <wp:extent cx="4557713" cy="2335828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335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2513722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513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虚拟方法调用：有了polymorphism以后，我们在编译期只能调用super中声明的method，但在运行期，我们实际执行的是sub中override的method。</w:t>
      </w:r>
    </w:p>
    <w:p w:rsidR="00000000" w:rsidDel="00000000" w:rsidP="00000000" w:rsidRDefault="00000000" w:rsidRPr="00000000" w14:paraId="000002BE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总结：编译看左边，执行看右边。对象多态性只适用于method，不适用于field（编译和运行都看左边）！</w:t>
      </w:r>
    </w:p>
    <w:p w:rsidR="00000000" w:rsidDel="00000000" w:rsidP="00000000" w:rsidRDefault="00000000" w:rsidRPr="00000000" w14:paraId="000002BF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当调用sub和super同名同参的method时，实际执行的时sub中override的method（此为多态性使用前提）；当调用只有super里存在的method时，执行的是super里的method；当调用只有sub里存在的method时则无法调用！</w:t>
      </w:r>
    </w:p>
    <w:p w:rsidR="00000000" w:rsidDel="00000000" w:rsidP="00000000" w:rsidRDefault="00000000" w:rsidRPr="00000000" w14:paraId="000002C0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总结：多态性只适用于sub中override的method，没有override的一律调用super中有的，但不可调用sub中独有的。</w:t>
      </w:r>
    </w:p>
    <w:p w:rsidR="00000000" w:rsidDel="00000000" w:rsidP="00000000" w:rsidRDefault="00000000" w:rsidRPr="00000000" w14:paraId="000002C1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ind w:left="0" w:firstLine="0"/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多态性的应用：比如写一个method连接database：</w:t>
      </w:r>
    </w:p>
    <w:p w:rsidR="00000000" w:rsidDel="00000000" w:rsidP="00000000" w:rsidRDefault="00000000" w:rsidRPr="00000000" w14:paraId="000002C3">
      <w:pPr>
        <w:ind w:left="0" w:firstLine="0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public void doData(Connection conn){ conn.method1(); }</w:t>
      </w:r>
    </w:p>
    <w:p w:rsidR="00000000" w:rsidDel="00000000" w:rsidP="00000000" w:rsidRDefault="00000000" w:rsidRPr="00000000" w14:paraId="000002C4">
      <w:pPr>
        <w:ind w:left="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database有很多种所以conn自然也有很多类型比如MySQL和Oracle，有了多态性那么就可以根据conn的类型不同来call各个类型包里的method1，比如MySQL的method1是MySQL类下的而Oracle的conn自然call的是Oracle类下的method1，只需要一个method即可而不用写一堆overload的methods对应各个不同类型的database，节省了很多时间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override是多态性的：</w:t>
      </w:r>
    </w:p>
    <w:p w:rsidR="00000000" w:rsidDel="00000000" w:rsidP="00000000" w:rsidRDefault="00000000" w:rsidRPr="00000000" w14:paraId="000002C7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546012" cy="208489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6012" cy="2084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多态性是运行时行为（指运行时才知道输出是什么）而非编译时行为，证明如下（编译时根本看不出来最终的animal是哪个，也不知道最后animal.eat()会call哪个类下的。</w:t>
      </w:r>
    </w:p>
    <w:p w:rsidR="00000000" w:rsidDel="00000000" w:rsidP="00000000" w:rsidRDefault="00000000" w:rsidRPr="00000000" w14:paraId="000002C9">
      <w:pPr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2736686" cy="2784698"/>
            <wp:effectExtent b="0" l="0" r="0" t="0"/>
            <wp:docPr id="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6686" cy="2784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</w:rPr>
        <w:drawing>
          <wp:inline distB="114300" distT="114300" distL="114300" distR="114300">
            <wp:extent cx="2881313" cy="2789258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789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2"/>
        <w:rPr/>
      </w:pPr>
      <w:bookmarkStart w:colFirst="0" w:colLast="0" w:name="_8493eano5cew" w:id="46"/>
      <w:bookmarkEnd w:id="4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总结12</w:t>
      </w:r>
    </w:p>
    <w:p w:rsidR="00000000" w:rsidDel="00000000" w:rsidP="00000000" w:rsidRDefault="00000000" w:rsidRPr="00000000" w14:paraId="000002C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method的重写（override）：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subclass继承了superclass以后，可以对superclass里的同名同参数的method进行覆盖操作。重写以后，当创建subclass的object以后，通过object调用父子类中同名同参的method，实际执行的是subclass中的method。</w:t>
      </w:r>
    </w:p>
    <w:p w:rsidR="00000000" w:rsidDel="00000000" w:rsidP="00000000" w:rsidRDefault="00000000" w:rsidRPr="00000000" w14:paraId="000002C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override的规则：</w:t>
      </w: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overload和override的区别：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二者的概念不同；overload和override的规则不同；overload不表现为多态，override表现为多态性（详见41页图）。</w:t>
      </w:r>
    </w:p>
    <w:p w:rsidR="00000000" w:rsidDel="00000000" w:rsidP="00000000" w:rsidRDefault="00000000" w:rsidRPr="00000000" w14:paraId="000002C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super关键字：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可以理解为“父类的”，可以用来调用field，method，constructor。</w:t>
      </w:r>
    </w:p>
    <w:p w:rsidR="00000000" w:rsidDel="00000000" w:rsidP="00000000" w:rsidRDefault="00000000" w:rsidRPr="00000000" w14:paraId="000002C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super调用field，method：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我们可以在subclass的method或constructor中，通过使用“super.field”或“super.method”来调用superclass里的field或method，但是通常情况下省略super。</w:t>
      </w:r>
    </w:p>
    <w:p w:rsidR="00000000" w:rsidDel="00000000" w:rsidP="00000000" w:rsidRDefault="00000000" w:rsidRPr="00000000" w14:paraId="000002D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特殊情况：当subclass和superclass定义了同名的field，如果想在sub里调用super中的同名field，那么就必须使用“super.field”表明调用的是superclass中的field。</w:t>
      </w:r>
    </w:p>
    <w:p w:rsidR="00000000" w:rsidDel="00000000" w:rsidP="00000000" w:rsidRDefault="00000000" w:rsidRPr="00000000" w14:paraId="000002D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特殊情况：当sub重写了super中的method后，我们想在sub的method里调用super中被override的method，那么就必须使用“super.method”表明调用的是superclass中的method。</w:t>
      </w:r>
    </w:p>
    <w:p w:rsidR="00000000" w:rsidDel="00000000" w:rsidP="00000000" w:rsidRDefault="00000000" w:rsidRPr="00000000" w14:paraId="000002D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super调用constructor：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我们可以在subclass的constructor中使用“super(parameters)”的方式，调用superclass里指定的constructor，“super(parameters)”必须声明在首行！</w:t>
      </w:r>
    </w:p>
    <w:p w:rsidR="00000000" w:rsidDel="00000000" w:rsidP="00000000" w:rsidRDefault="00000000" w:rsidRPr="00000000" w14:paraId="000002D3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注：因为“this(parameters)”调用本class中constructor也必须声明在首行，所以“this(parameters)”和“super(parameters)”必须二选一，不能同时出现。</w:t>
      </w:r>
    </w:p>
    <w:p w:rsidR="00000000" w:rsidDel="00000000" w:rsidP="00000000" w:rsidRDefault="00000000" w:rsidRPr="00000000" w14:paraId="000002D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当subclass的constructor的首行没有声明“super(parameters)”或“this(parameters)”，则默认调用superclass中空参constructor：super()。</w:t>
      </w:r>
    </w:p>
    <w:p w:rsidR="00000000" w:rsidDel="00000000" w:rsidP="00000000" w:rsidRDefault="00000000" w:rsidRPr="00000000" w14:paraId="000002D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在class的多个constructor中，至少有一个使用了“super(parameters)”调用superclass里的constructor。</w:t>
      </w:r>
    </w:p>
    <w:p w:rsidR="00000000" w:rsidDel="00000000" w:rsidP="00000000" w:rsidRDefault="00000000" w:rsidRPr="00000000" w14:paraId="000002D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subclass实体化的过程：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结果上看：sub继承super后，就获得了super中所有的field和method，创建sub的object，在heap中，就会加载所有super中声明的field。从过程上看：当我们通过sub的constructor创建object时，我们一定会间接或直接调用所有super类直到包括java.lang.Object类中的空参constructor为止，正因为如此sub才能对所有super中结构进行调用，虽然调用了所有super的constructor，但真正创建的的object只有一个，即new的subclass object。详见39页图。</w:t>
      </w:r>
    </w:p>
    <w:p w:rsidR="00000000" w:rsidDel="00000000" w:rsidP="00000000" w:rsidRDefault="00000000" w:rsidRPr="00000000" w14:paraId="000002D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10163" cy="2621080"/>
            <wp:effectExtent b="0" l="0" r="0" t="0"/>
            <wp:docPr id="6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2621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多态性（polymorphism）的理解：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即一个事物的多种形态，java中的多态性指对象的多态性，即superclass的引用指向subclass的object（子类的对象赋给父类的引用）。</w:t>
      </w:r>
    </w:p>
    <w:p w:rsidR="00000000" w:rsidDel="00000000" w:rsidP="00000000" w:rsidRDefault="00000000" w:rsidRPr="00000000" w14:paraId="000002D9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简而言之，父obj = new子 就叫多态，给method的父parameter传输一个子类argument同理也是多态。</w:t>
      </w:r>
    </w:p>
    <w:p w:rsidR="00000000" w:rsidDel="00000000" w:rsidP="00000000" w:rsidRDefault="00000000" w:rsidRPr="00000000" w14:paraId="000002DA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举例1：Person p = new Man()；Object obj = new Date()。</w:t>
      </w:r>
    </w:p>
    <w:p w:rsidR="00000000" w:rsidDel="00000000" w:rsidP="00000000" w:rsidRDefault="00000000" w:rsidRPr="00000000" w14:paraId="000002DB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举例2：public void do(Person p){}</w:t>
        <w:tab/>
        <w:t xml:space="preserve">ex.do(new Man());</w:t>
      </w:r>
    </w:p>
    <w:p w:rsidR="00000000" w:rsidDel="00000000" w:rsidP="00000000" w:rsidRDefault="00000000" w:rsidRPr="00000000" w14:paraId="000002D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polymorphism的使用：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虚拟方法调用（virtual method invocation），我们在编译期只能调用super中声明的method，但在运行期，实际执行的是sub中override的method。多态性不适用于field和constant，比如Person p1 = new Man()，p1.name；依然调用的是Person中定义的name而不是Man中的。即，若sub重写了super的method，意味着sub中定义的method彻底覆盖了super中的同名method，系统将不可能把super里的method转移到sub中；而对于实例constant则不存在这样的现象，即使sub里定义了与super中完全相同的constant（field），依旧不可能覆盖super中同名的constant。</w:t>
      </w:r>
    </w:p>
    <w:p w:rsidR="00000000" w:rsidDel="00000000" w:rsidP="00000000" w:rsidRDefault="00000000" w:rsidRPr="00000000" w14:paraId="000002DD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注：假设Person p1 = new Student();Person是父类Student是子类，那么p1无法调用Student类中《特有》（如果是override的method那么调用的还是sub中的）的method或field，因为在编译时期系统默认p1是Person类。</w:t>
      </w:r>
    </w:p>
    <w:p w:rsidR="00000000" w:rsidDel="00000000" w:rsidP="00000000" w:rsidRDefault="00000000" w:rsidRPr="00000000" w14:paraId="000002DE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总结：编译看左边，执行看右边。</w:t>
      </w:r>
    </w:p>
    <w:p w:rsidR="00000000" w:rsidDel="00000000" w:rsidP="00000000" w:rsidRDefault="00000000" w:rsidRPr="00000000" w14:paraId="000002D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polymorphism的使用前提：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1.class的继承关系；2.method的override。</w:t>
      </w:r>
    </w:p>
    <w:p w:rsidR="00000000" w:rsidDel="00000000" w:rsidP="00000000" w:rsidRDefault="00000000" w:rsidRPr="00000000" w14:paraId="000002E0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02124"/>
          <w:rtl w:val="0"/>
        </w:rPr>
        <w:t xml:space="preserve">polymorphism的应用：</w:t>
      </w: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比如写一个method连接database：</w:t>
      </w:r>
    </w:p>
    <w:p w:rsidR="00000000" w:rsidDel="00000000" w:rsidP="00000000" w:rsidRDefault="00000000" w:rsidRPr="00000000" w14:paraId="000002E1">
      <w:pPr>
        <w:ind w:left="720" w:firstLine="0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5731200" cy="1295400"/>
            <wp:effectExtent b="0" l="0" r="0" t="0"/>
            <wp:docPr id="10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720" w:firstLine="0"/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database有很多种所以conn自然也有很多类型比如MySQL和Oracle，有了多态性那么就可以根据conn的类型不同来call各个类下的method1，比如MySQL的method1是MySQL类下的而Oracle的conn自然call的是Oracle类下的method1，只需要一个method即可而不用写一堆overload的methods对应各个不同类型的database，节省了时间和空间。</w:t>
      </w:r>
    </w:p>
    <w:p w:rsidR="00000000" w:rsidDel="00000000" w:rsidP="00000000" w:rsidRDefault="00000000" w:rsidRPr="00000000" w14:paraId="000002E3">
      <w:pPr>
        <w:pStyle w:val="Heading2"/>
        <w:rPr/>
      </w:pPr>
      <w:bookmarkStart w:colFirst="0" w:colLast="0" w:name="_igt170au77ux" w:id="47"/>
      <w:bookmarkEnd w:id="4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instanceof操作符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强制类型转换符（type casting）：因为有了对象的多态性，内存中实际加载了subclass特有的field和method，但由于变量声明为superclass，导致编译时无法调用subclass特有的field和method。如何才能调用subclass中的结构？使用强制类型转换符（type casting）。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/>
        <w:drawing>
          <wp:inline distB="114300" distT="114300" distL="114300" distR="114300">
            <wp:extent cx="3005138" cy="1698556"/>
            <wp:effectExtent b="0" l="0" r="0" t="0"/>
            <wp:docPr id="7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698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例如：Person p1 = new Man();Person为superclass，Man为subclass。此时做向下转型：Man m1 = (Man) p1;此时m1就可以调用Man中特有的field和method。</w:t>
      </w:r>
    </w:p>
    <w:p w:rsidR="00000000" w:rsidDel="00000000" w:rsidP="00000000" w:rsidRDefault="00000000" w:rsidRPr="00000000" w14:paraId="000002E7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注：要想向下转型成功，必然是Person p2 = new Student()首先使用多态性向上转型后才能使用强转符向下转型，如果是Person p2 = new Person()没有使用任何转型则也没有办法向下转型。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使用强转时，可能出现ClassCastException的异常，例如：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Woman w1 = (Woman) p1;Man和Woman都为Person的子类，但强制把Man类的p1转换为Woman是不可行的，会出现ClassCastException，此时就需要insteadof关键字做判断。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instanceof关键字的使用：a instanceof A；判断object a是否是A的实例，如果是，return true，如果不是，return false。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使用情景：为了避免向下转型时出现ClassCastException的异常，先用instanceof进行判断，一旦返回true，再向下转型；如果返回false，则不能向下转型。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如果a instanceof A返回true，则 a instanceof B也返回true，其中B是A的superclass。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Style w:val="Heading2"/>
        <w:rPr/>
      </w:pPr>
      <w:bookmarkStart w:colFirst="0" w:colLast="0" w:name="_nzb23u4ixwnr" w:id="48"/>
      <w:bookmarkEnd w:id="4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Object类的使用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java.lang.Object类是所有java class的根父类（root superclass），如果在class的声明中未使用extends关键字指明superclass，则默认其superclass是java.lang.Object；所以Object类只声明了空参constructor，没有field。Object类有很多特别功能的method，例如equals()，toString()，getClass()，hashCode()，clone()，wait()，notify()，notifyAll()和finalize()（当object被垃圾回收前会调用此method）等等。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“==”和equals(Object obj)的区别：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1319213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“==”：可以使用在基本数据类型（primitive type）变量和引用类型（reference type）变量中。如果比较的是primitive type，那么比较的就是两个变量保存的数据是否相同（不一定要类型相同，比如int比较double）；如果比较的是reference type，那么比较的则是两个对象的地址值是否相同（即两个变量的地址是否指向同一个object）。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equals()：是一个method而非运算符，因此只能够适用于reference type（因为primitive type压根没办法call method）。Object类中equals()和==完全相同（即比较地址值），但是像String，Date，File等class都override了Object中的equal()，重写后的equal()就不是单纯的比较两者的地址值而是比较“实体内容”是否相同。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手动重写：要点就是比较两者的“实体内容”而非单纯比较地址值，不想手写也可以用自动生成equals()。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Object类中toString()的使用：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我们输出一个object的引用时，实际上就是调用当前对象的toString()，也就是hashCode算出的object的地址值。像String，Date，File，包装类等都重写了Object的toString()，使得在调用时返回的是“实体内容”的信息。自定义类也可以去重写toString()。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2"/>
        <w:rPr/>
      </w:pPr>
      <w:bookmarkStart w:colFirst="0" w:colLast="0" w:name="_i96p1rfeq1hj" w:id="49"/>
      <w:bookmarkEnd w:id="4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JUnit单元测试（unit test）</w:t>
      </w:r>
    </w:p>
    <w:p w:rsidR="00000000" w:rsidDel="00000000" w:rsidP="00000000" w:rsidRDefault="00000000" w:rsidRPr="00000000" w14:paraId="000002F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build path添加JUnit package</w:t>
      </w:r>
    </w:p>
    <w:p w:rsidR="00000000" w:rsidDel="00000000" w:rsidP="00000000" w:rsidRDefault="00000000" w:rsidRPr="00000000" w14:paraId="0000030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创建Java class进行unit test，此class必须是public的，此class必须提供无参constructor</w:t>
      </w:r>
    </w:p>
    <w:p w:rsidR="00000000" w:rsidDel="00000000" w:rsidP="00000000" w:rsidRDefault="00000000" w:rsidRPr="00000000" w14:paraId="0000030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此class中声明unit test method，method必须是public且没有return value没有parameter</w:t>
      </w:r>
    </w:p>
    <w:p w:rsidR="00000000" w:rsidDel="00000000" w:rsidP="00000000" w:rsidRDefault="00000000" w:rsidRPr="00000000" w14:paraId="0000030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unit test的method上需要声明注解@Test，并在class中import org.junit.Test</w:t>
      </w:r>
    </w:p>
    <w:p w:rsidR="00000000" w:rsidDel="00000000" w:rsidP="00000000" w:rsidRDefault="00000000" w:rsidRPr="00000000" w14:paraId="0000030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写完代码后，双击unit test method，选择JUnit Test（不选run）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执行结果没有异常就是绿条，有异常就是红条。</w:t>
      </w:r>
    </w:p>
    <w:p w:rsidR="00000000" w:rsidDel="00000000" w:rsidP="00000000" w:rsidRDefault="00000000" w:rsidRPr="00000000" w14:paraId="000003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Style w:val="Heading2"/>
        <w:rPr/>
      </w:pPr>
      <w:bookmarkStart w:colFirst="0" w:colLast="0" w:name="_tx6680hnks2a" w:id="50"/>
      <w:bookmarkEnd w:id="5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包装类（Wrapper Class）的使用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因为基本数据类型比起Java丰富多彩的class显得很单薄，所以希望基本数据类型也拥有class的特征，例如call method，继承关系等等，所以就有了wrapper class包装类。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JDK5.0新特性：自动装箱与拆箱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 num1 = 10； Integer in1 = num1；（自动装箱）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Integer in1 = 10； int num1 = in1；（自动拆箱）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所以JDK5.0后primitive type和wrapper class可以看作一个类型（因为两者能随意自动转换）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primitive type/wrapper class和String之间的转换：使用valueOf()或者连接符“+”将primitive/wrapper转换为String；使用每个wrapper中的parse method（例如Integer.parseInt())将String转换为primitive/wrapper。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Style w:val="Heading2"/>
        <w:rPr/>
      </w:pPr>
      <w:bookmarkStart w:colFirst="0" w:colLast="0" w:name="_184m7nblevwn" w:id="51"/>
      <w:bookmarkEnd w:id="5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总结13</w:t>
      </w:r>
    </w:p>
    <w:p w:rsidR="00000000" w:rsidDel="00000000" w:rsidP="00000000" w:rsidRDefault="00000000" w:rsidRPr="00000000" w14:paraId="00000314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向上转型和向下转型：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向上转型=多态，向下转型=使用强转符</w:t>
      </w:r>
    </w:p>
    <w:p w:rsidR="00000000" w:rsidDel="00000000" w:rsidP="00000000" w:rsidRDefault="00000000" w:rsidRPr="00000000" w14:paraId="00000315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为什么使用向下转型：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有了object多态后内存实际上加载了subclass特有的field和method，但因为声明为superclass导致编译时无法调用sub里的独特内容。所以得使用向下转型来解决这个问题。</w:t>
      </w:r>
    </w:p>
    <w:p w:rsidR="00000000" w:rsidDel="00000000" w:rsidP="00000000" w:rsidRDefault="00000000" w:rsidRPr="00000000" w14:paraId="00000316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instanceof的使用：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向下转型前先使用instanceof来判断a是否是A类的实例，避免ClassCastException异常。如果a instanceof A返回true，则a instanceof B也返回true，其中B是A的superclass。</w:t>
      </w:r>
    </w:p>
    <w:p w:rsidR="00000000" w:rsidDel="00000000" w:rsidP="00000000" w:rsidRDefault="00000000" w:rsidRPr="00000000" w14:paraId="00000317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多态性（polymorphism）的意义：</w:t>
      </w:r>
    </w:p>
    <w:p w:rsidR="00000000" w:rsidDel="00000000" w:rsidP="00000000" w:rsidRDefault="00000000" w:rsidRPr="00000000" w14:paraId="0000031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实现代码的通用性；</w:t>
      </w:r>
    </w:p>
    <w:p w:rsidR="00000000" w:rsidDel="00000000" w:rsidP="00000000" w:rsidRDefault="00000000" w:rsidRPr="00000000" w14:paraId="0000031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Object类中定义的public boolean equals(Object obj){ }；JDBC使用java程序操作数据库；</w:t>
      </w:r>
    </w:p>
    <w:p w:rsidR="00000000" w:rsidDel="00000000" w:rsidP="00000000" w:rsidRDefault="00000000" w:rsidRPr="00000000" w14:paraId="0000031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抽象类，接口的使用体现了多态性（抽象类，接口不能实例化）；</w:t>
      </w:r>
    </w:p>
    <w:p w:rsidR="00000000" w:rsidDel="00000000" w:rsidP="00000000" w:rsidRDefault="00000000" w:rsidRPr="00000000" w14:paraId="0000031B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java.lang.Object类的说明：</w:t>
      </w:r>
    </w:p>
    <w:p w:rsidR="00000000" w:rsidDel="00000000" w:rsidP="00000000" w:rsidRDefault="00000000" w:rsidRPr="00000000" w14:paraId="0000031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Object是所有class的root superclass；如果在class的声明中未使用extends，则默认java.lang.Object是其superclass；Object类中的功能具有通用性；Object类没有field，只有一个空参constructor。</w:t>
      </w:r>
    </w:p>
    <w:p w:rsidR="00000000" w:rsidDel="00000000" w:rsidP="00000000" w:rsidRDefault="00000000" w:rsidRPr="00000000" w14:paraId="0000031D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“==”和equals()：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“==”可以使用在基本数据类型（primitive type）变量和引用类型（reference type）变量中。如果比较的是primitive type，那么比较的就是两个变量保存的数据是否相同（不一定要类型相同，比如int比较double）；如果比较的是reference type，那么比较的则是两个对象的地址值是否相同（即两个变量的地址是否指向同一个object）。equals()是一个method而非运算符，因此只能够适用于reference type（因为primitive type压根没办法call method）。Object类中equals()和==完全相同（即比较地址值），但是像String，Date，File等class都override了Object中的equal()，重写后的equal()就不是单纯的比较两者的地址值而是比较“实体内容”是否相同。</w:t>
      </w:r>
    </w:p>
    <w:p w:rsidR="00000000" w:rsidDel="00000000" w:rsidP="00000000" w:rsidRDefault="00000000" w:rsidRPr="00000000" w14:paraId="0000031E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toString()的使用：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当输出一个object的引用时，实际上就是调用当前object的toString()。像String，Date，Filed，wrapper class等都重写了Object中的toString()，使得在调用时能返回“实体内容”的信息。自定义class也可以重写toString() method。</w:t>
      </w:r>
    </w:p>
    <w:p w:rsidR="00000000" w:rsidDel="00000000" w:rsidP="00000000" w:rsidRDefault="00000000" w:rsidRPr="00000000" w14:paraId="0000031F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JUnit单元测试：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要求test的class必须是public的且提供公共的无参constructor；unit test的method要求必须是public的且没有return value和parameter。</w:t>
      </w:r>
    </w:p>
    <w:p w:rsidR="00000000" w:rsidDel="00000000" w:rsidP="00000000" w:rsidRDefault="00000000" w:rsidRPr="00000000" w14:paraId="00000320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包装类（wrapper class）：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为了使primitive type拥有class的特性所以引入了wrapper class。</w:t>
      </w:r>
    </w:p>
    <w:p w:rsidR="00000000" w:rsidDel="00000000" w:rsidP="00000000" w:rsidRDefault="00000000" w:rsidRPr="00000000" w14:paraId="00000321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包装类/基本数据类型和String之间转换：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基本数据类型&lt;---&gt;包装类：自动装箱/自动拆箱。基本数据/包装类&lt;---&gt;String：调用String overload的valueOf() method，调用包装类的parseXxx() method。</w:t>
      </w:r>
    </w:p>
    <w:p w:rsidR="00000000" w:rsidDel="00000000" w:rsidP="00000000" w:rsidRDefault="00000000" w:rsidRPr="00000000" w14:paraId="000003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Style w:val="Heading2"/>
        <w:rPr/>
      </w:pPr>
      <w:bookmarkStart w:colFirst="0" w:colLast="0" w:name="_xa1ek21ft4s3" w:id="52"/>
      <w:bookmarkEnd w:id="5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static关键字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/>
        <w:drawing>
          <wp:inline distB="114300" distT="114300" distL="114300" distR="114300">
            <wp:extent cx="5609445" cy="2717378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9445" cy="2717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static关键字的使用：static意思是静态的，可以用来修饰field method block inner class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用static修饰field：被static修饰的field被称作静态变量（static variable），没有static修饰的被称为非静态变量（也称实例变量instance variable）。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实例变量（instance variable）：我们创建了多个class的objects，每个object都独立拥有一套class中的非static属性，当其中任意object的非static属性被更改，不会导致其他objects里的同样的属性被修改。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静态变量（static variable）：我们创建了多个class的objects，多个objects共享一个static variable，当某个object修改会导致其他objects调用此static variable时是修改过后的值。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static其他说明：静态变量（static variable）随着class的加载而加载，可以通过“class.static variable”的方式进行调用；static variable的加载要早于object的创建；由于class只会加载一次，则static variable在内存中也只会存在一份：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存在于方法区（method area）的静态域（static field）中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。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class和object调用静态和实例变量（variable）：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静态变量               实例变量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类             yes                       no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对象         yes                       yes</w:t>
      </w:r>
    </w:p>
    <w:p w:rsidR="00000000" w:rsidDel="00000000" w:rsidP="00000000" w:rsidRDefault="00000000" w:rsidRPr="00000000" w14:paraId="00000331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总结：对于非static的变量，需要先造class的object，用object来调用；但对于static的变量，无需制造object也可以直接用class来调用。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static举例：System.out；Math.PI；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static variable VS instance variable内存解析：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/>
        <w:drawing>
          <wp:inline distB="114300" distT="114300" distL="114300" distR="114300">
            <wp:extent cx="4948238" cy="2620669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620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使用static修饰method：被称为静态方法（static method）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静态方法随着类的加载而加载，可以通过“class.static method”来调用。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class和object调用静态和非静态method：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       静态方法               非静态方法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类             yes                            no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对象          yes                           yes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因为static的结构都是和class一起加载，所以比object要早加载，所以：</w:t>
      </w:r>
    </w:p>
    <w:p w:rsidR="00000000" w:rsidDel="00000000" w:rsidP="00000000" w:rsidRDefault="00000000" w:rsidRPr="00000000" w14:paraId="0000033E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static method中，只能调用static的method或field；non-static method中，既可以调用static的method或field，也可以调用non-static的method或field。在static method内也不能使用this，super关键字。（晚加载可以调用早加载的，早加载无法调用晚加载的）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开发中，如何确定一个field是否要声明为static的？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field是可以被多个object所共享的，不会随着object的不同而不同的，这类field适合static；class中的常量（constant）也常常声明为static，例如Math.PI（3.1415926）。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开发中，如何确定一个method是否要声明为static的？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操作静态属性的method，通常设置为static的；工具类中的method也习惯上声明为static的。比如：Math类，Arrays类，Collections类，这类工具类中的method讲究直接加载使用而不需要new一个object后才可使用。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2"/>
        <w:rPr/>
      </w:pPr>
      <w:bookmarkStart w:colFirst="0" w:colLast="0" w:name="_gqu8xz12q8v5" w:id="53"/>
      <w:bookmarkEnd w:id="5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Singleton设计模式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饿汉式实现步骤（详见SingletonTest1）：</w:t>
      </w:r>
    </w:p>
    <w:p w:rsidR="00000000" w:rsidDel="00000000" w:rsidP="00000000" w:rsidRDefault="00000000" w:rsidRPr="00000000" w14:paraId="0000034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私有化class的constructor</w:t>
      </w:r>
    </w:p>
    <w:p w:rsidR="00000000" w:rsidDel="00000000" w:rsidP="00000000" w:rsidRDefault="00000000" w:rsidRPr="00000000" w14:paraId="0000034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class内部创建object（此object必须是static）</w:t>
      </w:r>
    </w:p>
    <w:p w:rsidR="00000000" w:rsidDel="00000000" w:rsidP="00000000" w:rsidRDefault="00000000" w:rsidRPr="00000000" w14:paraId="0000034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提供公共的static method，返回class的object</w:t>
      </w:r>
    </w:p>
    <w:p w:rsidR="00000000" w:rsidDel="00000000" w:rsidP="00000000" w:rsidRDefault="00000000" w:rsidRPr="00000000" w14:paraId="0000034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12015" cy="2323337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2015" cy="2323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懒汉式实现步骤（详见SingletonTest2）：</w:t>
      </w:r>
    </w:p>
    <w:p w:rsidR="00000000" w:rsidDel="00000000" w:rsidP="00000000" w:rsidRDefault="00000000" w:rsidRPr="00000000" w14:paraId="0000034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私有化class的constructor</w:t>
      </w:r>
    </w:p>
    <w:p w:rsidR="00000000" w:rsidDel="00000000" w:rsidP="00000000" w:rsidRDefault="00000000" w:rsidRPr="00000000" w14:paraId="0000034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class内部创建object但不初始化（=null）</w:t>
      </w:r>
    </w:p>
    <w:p w:rsidR="00000000" w:rsidDel="00000000" w:rsidP="00000000" w:rsidRDefault="00000000" w:rsidRPr="00000000" w14:paraId="00000350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提供公共的static method，初始化object（new）并返回object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/>
        <w:drawing>
          <wp:inline distB="114300" distT="114300" distL="114300" distR="114300">
            <wp:extent cx="4971244" cy="2441324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1244" cy="2441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区分饿汉式和懒汉式：饿汉式加载时间过长（调用class就把object创建了）但是线程安全的。懒汉式因为延迟object的创建（只在call了method后才初始化object）没有加载时间过长的缺点，但线程不安全。</w:t>
      </w:r>
    </w:p>
    <w:p w:rsidR="00000000" w:rsidDel="00000000" w:rsidP="00000000" w:rsidRDefault="00000000" w:rsidRPr="00000000" w14:paraId="000003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singleton模式的优点：</w:t>
      </w:r>
    </w:p>
    <w:p w:rsidR="00000000" w:rsidDel="00000000" w:rsidP="00000000" w:rsidRDefault="00000000" w:rsidRPr="00000000" w14:paraId="0000035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Style w:val="Heading2"/>
        <w:rPr/>
      </w:pPr>
      <w:bookmarkStart w:colFirst="0" w:colLast="0" w:name="_ac9xvyv6fkoh" w:id="54"/>
      <w:bookmarkEnd w:id="5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main方法的理解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main方法的使用说明：</w:t>
      </w:r>
    </w:p>
    <w:p w:rsidR="00000000" w:rsidDel="00000000" w:rsidP="00000000" w:rsidRDefault="00000000" w:rsidRPr="00000000" w14:paraId="00000359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main作为程序的入口也是一个普通的static method</w:t>
      </w:r>
    </w:p>
    <w:p w:rsidR="00000000" w:rsidDel="00000000" w:rsidP="00000000" w:rsidRDefault="00000000" w:rsidRPr="00000000" w14:paraId="0000035A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main无法调用非static method的原因也是因为它是static，只能创建object后再调用method或者直接调用同为static的method</w:t>
      </w:r>
    </w:p>
    <w:p w:rsidR="00000000" w:rsidDel="00000000" w:rsidP="00000000" w:rsidRDefault="00000000" w:rsidRPr="00000000" w14:paraId="0000035B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main方法可以作为我们与控制台交互的方式，String[] args可以被赋值，赋值方法在控制台输入“java Program “A” “B” “C””就可以将[A, B, C]赋值给args</w:t>
      </w:r>
    </w:p>
    <w:p w:rsidR="00000000" w:rsidDel="00000000" w:rsidP="00000000" w:rsidRDefault="00000000" w:rsidRPr="00000000" w14:paraId="000003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Style w:val="Heading2"/>
        <w:rPr/>
      </w:pPr>
      <w:bookmarkStart w:colFirst="0" w:colLast="0" w:name="_lwumvppg2a90" w:id="55"/>
      <w:bookmarkEnd w:id="5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代码块（block）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代码块的作用：通常都是用来初始化class和object。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代码块的修饰：代码块如果有修饰的话，只能使用static，即分为static block和non-static block。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static block：内部可以有输出语句，随着class的加载而执行（只执行一次）。作用：初始化class的信息。如果一个class中定义了多个static block，则按声明的先后顺序执行；static block比non-static block先执行（因为随着class加载而加载）。static block内只能调用static field或method。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non-static block：内部可以有输出语句，随着object的创建而执行（每创建一个object就执行一次non-static block内的代码）。作用：可以在创建object时对field进行初始化。如果一个class中定义了多个non-static block，则按声明的先后顺序执行。non-static block内既能调用static field或method也能调用non-static的。</w:t>
      </w:r>
    </w:p>
    <w:p w:rsidR="00000000" w:rsidDel="00000000" w:rsidP="00000000" w:rsidRDefault="00000000" w:rsidRPr="00000000" w14:paraId="00000362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总结：晚加载可以调用早加载的，早加载无法调用晚加载的。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对field可以赋值的位置：1.默认初始化（int a）；2.显式初始化（int a=1）；3.constructor初始化（this.a = a）；4.“object.field”或“object.method”来初始化；5.在block中初始化</w:t>
      </w:r>
    </w:p>
    <w:p w:rsidR="00000000" w:rsidDel="00000000" w:rsidP="00000000" w:rsidRDefault="00000000" w:rsidRPr="00000000" w14:paraId="00000365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Code执行顺序总结：由父及子，静态先行（详见LeafTest.java），对filed赋值执行顺序1-2/5-3-4，2和5谁在前就先执行谁。</w:t>
      </w:r>
    </w:p>
    <w:p w:rsidR="00000000" w:rsidDel="00000000" w:rsidP="00000000" w:rsidRDefault="00000000" w:rsidRPr="00000000" w14:paraId="00000366">
      <w:pPr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Style w:val="Heading2"/>
        <w:rPr/>
      </w:pPr>
      <w:bookmarkStart w:colFirst="0" w:colLast="0" w:name="_2w9dbececn2" w:id="56"/>
      <w:bookmarkEnd w:id="5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final关键字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final可以用来修饰：class，method，variable。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final修饰class：意味着此class功能已经很完整了，没有被继承被拓展的必要，所以不可被继承。例如：String类，System类，StringBuffer类等。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/>
        <w:drawing>
          <wp:inline distB="114300" distT="114300" distL="114300" distR="114300">
            <wp:extent cx="4563137" cy="1455483"/>
            <wp:effectExtent b="0" l="0" r="0" t="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3137" cy="1455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final修饰method：表名此method不可以被重写（override）。例如：Object类中的getClass()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final修饰variable：此时variable就称为是constant，一旦生成无法被修改。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final修饰field：可以考虑赋值的位置有：显式初始化，代码块初始化，构造器初始化。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final修饰local variable：尤其是使用final来修饰parameter时，表明此parameter是一个constant，当我们调用method给parameter赋值一个argument后，就只能在method使用而无法修改值。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static final一起使用：用来修饰field：全局常量。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Style w:val="Heading2"/>
        <w:rPr/>
      </w:pPr>
      <w:bookmarkStart w:colFirst="0" w:colLast="0" w:name="_qdxhgg59he0v" w:id="57"/>
      <w:bookmarkEnd w:id="5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总结14</w:t>
      </w:r>
    </w:p>
    <w:p w:rsidR="00000000" w:rsidDel="00000000" w:rsidP="00000000" w:rsidRDefault="00000000" w:rsidRPr="00000000" w14:paraId="0000037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static可以修饰的结构：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field，method，block，内部类。</w:t>
      </w:r>
    </w:p>
    <w:p w:rsidR="00000000" w:rsidDel="00000000" w:rsidP="00000000" w:rsidRDefault="00000000" w:rsidRPr="00000000" w14:paraId="0000037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static修饰field：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被static修饰的field被称作静态变量（static variable），没有static修饰的被称为非静态变量（也称实例变量instance variable）。</w:t>
      </w:r>
    </w:p>
    <w:p w:rsidR="00000000" w:rsidDel="00000000" w:rsidP="00000000" w:rsidRDefault="00000000" w:rsidRPr="00000000" w14:paraId="0000037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实例变量（instance variable）：我们创建了多个class的objects，每个object都独立拥有一套class中的非static属性，当其中任意object的非static属性被更改，不会导致其他objects里的同样的属性被修改。</w:t>
      </w:r>
    </w:p>
    <w:p w:rsidR="00000000" w:rsidDel="00000000" w:rsidP="00000000" w:rsidRDefault="00000000" w:rsidRPr="00000000" w14:paraId="0000037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静态变量（static variable）：我们创建了多个class的objects，多个objects共享一个static variable，当某个object修改会导致其他objects调用此static variable时是修改过后的值。</w:t>
      </w:r>
    </w:p>
    <w:p w:rsidR="00000000" w:rsidDel="00000000" w:rsidP="00000000" w:rsidRDefault="00000000" w:rsidRPr="00000000" w14:paraId="0000037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static其他说明：静态变量（static variable）随着class的加载而加载，可以通过“class.static variable”的方式进行调用；static variable的加载要早于object的创建；由于class只会加载一次，则static variable在内存中也只会存在一份：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存在于方法区（method area）的静态域（static field）中。总结：对于非static的变量，需要先造class的object，用object来调用；但对于static的变量，无需制造object也可以直接用class来调用。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static修饰method：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被称为静态方法（static method），静态方法随着类的加载而加载，可以通过“class.static method”来调用。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static method中，只能调用static的method或field；non-static method中，既可以调用static的method或field，也可以调用non-static的method或field。在static method内也不能使用this，super关键字。（晚加载可以调用早加载的，早加载无法调用晚加载的）</w:t>
      </w:r>
    </w:p>
    <w:p w:rsidR="00000000" w:rsidDel="00000000" w:rsidP="00000000" w:rsidRDefault="00000000" w:rsidRPr="00000000" w14:paraId="00000378">
      <w:pPr>
        <w:numPr>
          <w:ilvl w:val="0"/>
          <w:numId w:val="14"/>
        </w:numPr>
        <w:ind w:left="720" w:hanging="360"/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02124"/>
          <w:rtl w:val="0"/>
        </w:rPr>
        <w:t xml:space="preserve">如何判断是否需要使用static：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eld是可以被多个object所共享的，不会随着object的不同而不同的，这类field适合static；class中的常量（constant）也常常声明为static。操作静态属性的method，通常设置为static的；工具类中的method也习惯上声明为static的。比如：Math类，Arrays类，Collections类，这类工具类中的method讲究直接加载使用而不需要new一个object后才可使用。</w:t>
      </w:r>
    </w:p>
    <w:p w:rsidR="00000000" w:rsidDel="00000000" w:rsidP="00000000" w:rsidRDefault="00000000" w:rsidRPr="00000000" w14:paraId="0000037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singleton模式：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就是采取一定的方法保证整个软件系统中，对某个class只能存在一个object实例。分为饿汉型和懒汉型，详见50页。</w:t>
      </w:r>
    </w:p>
    <w:p w:rsidR="00000000" w:rsidDel="00000000" w:rsidP="00000000" w:rsidRDefault="00000000" w:rsidRPr="00000000" w14:paraId="0000037A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main方法：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main作为程序的入口也是一个普通的static method；main无法直接调用非static method的原因是因为它是static，只能创建object后再调用method或者直接调用同为static的method；main方法可以作为我们与控制台交互的方式，String[] args可以被赋值，赋值方法在控制台输入“java Program “A” “B” “C””就可以将[A, B, C]赋值给args。</w:t>
      </w:r>
    </w:p>
    <w:p w:rsidR="00000000" w:rsidDel="00000000" w:rsidP="00000000" w:rsidRDefault="00000000" w:rsidRPr="00000000" w14:paraId="0000037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62538" cy="1374781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1374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代码块（block）：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用来初始化class，object的信息。</w:t>
      </w:r>
    </w:p>
    <w:p w:rsidR="00000000" w:rsidDel="00000000" w:rsidP="00000000" w:rsidRDefault="00000000" w:rsidRPr="00000000" w14:paraId="0000037D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代码块的分类：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代码块如果有修饰的话，只能使用static，即分为static block和non-static block。</w:t>
      </w:r>
    </w:p>
    <w:p w:rsidR="00000000" w:rsidDel="00000000" w:rsidP="00000000" w:rsidRDefault="00000000" w:rsidRPr="00000000" w14:paraId="0000037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static block：内部可以有输出语句，随着class的加载而执行（只执行一次）。作用：初始化class的信息。如果一个class中定义了多个static block，则按声明的先后顺序执行；static block比non-static block先执行（因为随着class加载而加载）。static block内只能调用static field或method。</w:t>
      </w:r>
    </w:p>
    <w:p w:rsidR="00000000" w:rsidDel="00000000" w:rsidP="00000000" w:rsidRDefault="00000000" w:rsidRPr="00000000" w14:paraId="0000037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non-static block：内部可以有输出语句，随着object的创建而执行（每创建一个object就执行一次non-static block内的代码）。作用：可以在创建object时对field进行初始化。如果一个class中定义了多个non-static block，则按声明的先后顺序执行。non-static block内既能调用static field或method也能调用non-static的。</w:t>
      </w:r>
    </w:p>
    <w:p w:rsidR="00000000" w:rsidDel="00000000" w:rsidP="00000000" w:rsidRDefault="00000000" w:rsidRPr="00000000" w14:paraId="00000380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field赋值位置：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1.默认初始化（int a）；2.显式初始化（int a=1）；3.constructor初始化（this.a = a）；4.“object.field”或“object.method”来初始化；5.在block中初始化</w:t>
      </w:r>
    </w:p>
    <w:p w:rsidR="00000000" w:rsidDel="00000000" w:rsidP="00000000" w:rsidRDefault="00000000" w:rsidRPr="00000000" w14:paraId="00000381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Code执行顺序总结：由父及子，静态先行（详见LeafTest.java），对filed赋值执行顺序1-2/5-3-4，2和5谁在前就先执行谁。</w:t>
      </w:r>
    </w:p>
    <w:p w:rsidR="00000000" w:rsidDel="00000000" w:rsidP="00000000" w:rsidRDefault="00000000" w:rsidRPr="00000000" w14:paraId="00000382">
      <w:pPr>
        <w:numPr>
          <w:ilvl w:val="0"/>
          <w:numId w:val="14"/>
        </w:numPr>
        <w:ind w:left="720" w:hanging="360"/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02124"/>
          <w:rtl w:val="0"/>
        </w:rPr>
        <w:t xml:space="preserve">final关键字：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final可以用来修饰class，method，variable。</w:t>
      </w:r>
    </w:p>
    <w:p w:rsidR="00000000" w:rsidDel="00000000" w:rsidP="00000000" w:rsidRDefault="00000000" w:rsidRPr="00000000" w14:paraId="0000038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final修饰class：意味着此class功能已经很完整了，没有被继承被拓展的必要。例如：String类，System类，StringBuffer类等。</w:t>
      </w:r>
    </w:p>
    <w:p w:rsidR="00000000" w:rsidDel="00000000" w:rsidP="00000000" w:rsidRDefault="00000000" w:rsidRPr="00000000" w14:paraId="0000038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final修饰method：表名此method不可以被重写（override）。例如：Object类中的getClass()</w:t>
      </w:r>
    </w:p>
    <w:p w:rsidR="00000000" w:rsidDel="00000000" w:rsidP="00000000" w:rsidRDefault="00000000" w:rsidRPr="00000000" w14:paraId="00000385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final修饰field：可以考虑赋值的位置有：显式初始化，代码块初始化，构造器初始化。</w:t>
      </w:r>
    </w:p>
    <w:p w:rsidR="00000000" w:rsidDel="00000000" w:rsidP="00000000" w:rsidRDefault="00000000" w:rsidRPr="00000000" w14:paraId="0000038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final修饰local variable：尤其是使用final来修饰parameter时，表明此parameter是一个constanc，当我们调用method给parameter赋值一个argument后，就只能在method使用而无法修改值。</w:t>
      </w:r>
    </w:p>
    <w:p w:rsidR="00000000" w:rsidDel="00000000" w:rsidP="00000000" w:rsidRDefault="00000000" w:rsidRPr="00000000" w14:paraId="00000387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static final一起使用：用来修饰field：全局常量。</w:t>
      </w:r>
    </w:p>
    <w:p w:rsidR="00000000" w:rsidDel="00000000" w:rsidP="00000000" w:rsidRDefault="00000000" w:rsidRPr="00000000" w14:paraId="0000038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Style w:val="Heading2"/>
        <w:rPr/>
      </w:pPr>
      <w:bookmarkStart w:colFirst="0" w:colLast="0" w:name="_wwma1uo6faw9" w:id="58"/>
      <w:bookmarkEnd w:id="5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抽象类（abstract class）与抽象方法（abstract method）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/>
        <w:drawing>
          <wp:inline distB="114300" distT="114300" distL="114300" distR="114300">
            <wp:extent cx="5689485" cy="2638602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9485" cy="2638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abstract关键字：意味抽象的，可以用来修饰class，method。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abstract修饰class：抽象类。此class不能实例化（不能造object），抽象类中一定有constructor，便于subclass实例化时调用（因为sub造object必须要call super的constructor）。开发中，都会提供抽象类的subclass，让subclass实例化完成相关操作。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abstract修饰method：抽象方法。只有method的声明，没有body code，包含abstract method的class一定是abstract class（因为抽象方法没有code，所以如果class不是抽象类的话意味着能构造object，意味着能用“object.method”的方式调用没有code的抽象类，我们不希望出现这种情况所以将class也设置为abstract）。反之，abstract class中可以没有abstract method。若subclass重写了superclass中所有的abstract method，则此subclass可实例化；若没有重写super中（包括间接父类）所有abstract class，那么此subclass也是abstract class。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抽象类的应用：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/>
        <w:drawing>
          <wp:inline distB="114300" distT="114300" distL="114300" distR="114300">
            <wp:extent cx="5681663" cy="2718138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271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abstract的注意点：abstract不能用来修饰field，constructor等结构。abstract不能修饰private method，static method（被static的修饰的method不存在继承重写），final method（final也不能重写），final class。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抽象类的匿名子类：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/>
        <w:drawing>
          <wp:inline distB="114300" distT="114300" distL="114300" distR="114300">
            <wp:extent cx="3003285" cy="2889236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3285" cy="2889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假设Person是abstract class，那么想直接创建Person的object是不行的，所以需要像上图那样创建一个匿名子类（相当于创建了一个没有命名的Person的subclass，需重写abstract class中所有的abstract method）。</w:t>
      </w:r>
    </w:p>
    <w:p w:rsidR="00000000" w:rsidDel="00000000" w:rsidP="00000000" w:rsidRDefault="00000000" w:rsidRPr="00000000" w14:paraId="00000397">
      <w:pPr>
        <w:pStyle w:val="Heading2"/>
        <w:rPr/>
      </w:pPr>
      <w:bookmarkStart w:colFirst="0" w:colLast="0" w:name="_gj3ixztmizqu" w:id="59"/>
      <w:bookmarkEnd w:id="5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模板方法（Templete Method）设计模式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/>
        <w:drawing>
          <wp:inline distB="114300" distT="114300" distL="114300" distR="114300">
            <wp:extent cx="5033963" cy="1864740"/>
            <wp:effectExtent b="0" l="0" r="0" t="0"/>
            <wp:docPr id="9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864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详见TemplateTest.java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2"/>
        <w:rPr/>
      </w:pPr>
      <w:bookmarkStart w:colFirst="0" w:colLast="0" w:name="_309o7rjd862k" w:id="60"/>
      <w:bookmarkEnd w:id="6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接口（interface）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Java的class是单继承（一个class最多只能有一个直系superclass），所以引入了interface的概念，interface可以理解成“特征”，比如战斗机拥有“飞行”和“发射导弹”两个特征但又不能将飞机完全归类到任意特征下，所以此时可以将“飞行”和“发射导弹”看作interface，“飞机”这个class同时拥有这两个特征。Inheritance（继承性）描述的是“is a”“是不是”的关系，而interface描述的是“能不能”的关系。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/>
        <w:drawing>
          <wp:inline distB="114300" distT="114300" distL="114300" distR="114300">
            <wp:extent cx="5024438" cy="2211754"/>
            <wp:effectExtent b="0" l="0" r="0" t="0"/>
            <wp:docPr id="8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2211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14888" cy="2142056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14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在Java中，interface和class是并列结构。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如何定义interface？定义interface中的成员：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在JDK7及以前，只能定义全局常量（public static final，但可以省略，interface中的常量默认自带public static final）和abstract method（abstract也可以省略掉因为默认自带abstract）。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JDK8，除了全局常量和abstract method外，还可以定义static method，默认方法。</w:t>
      </w:r>
    </w:p>
    <w:p w:rsidR="00000000" w:rsidDel="00000000" w:rsidP="00000000" w:rsidRDefault="00000000" w:rsidRPr="00000000" w14:paraId="000003A3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interface中不能定义constructor！意味着interface不可以实例化。</w:t>
      </w:r>
    </w:p>
    <w:p w:rsidR="00000000" w:rsidDel="00000000" w:rsidP="00000000" w:rsidRDefault="00000000" w:rsidRPr="00000000" w14:paraId="000003A4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Java开发中，interface通过让class去implements的方式来使用。</w:t>
      </w:r>
    </w:p>
    <w:p w:rsidR="00000000" w:rsidDel="00000000" w:rsidP="00000000" w:rsidRDefault="00000000" w:rsidRPr="00000000" w14:paraId="000003A5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如果class覆盖了interface中所有的abstract method，则此class就可以实例化；如果class没有覆盖全部的abstract method，则此class仍为abstract class（即无法实例化）。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subclass覆盖superclass中的非abstract method被称为重写（override），subclass覆盖abstract superclass中abstract method被称为实现（implement，因为abstract是抽象的是空的，没有body code所以称为实现更合适）。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 class可以implement多个interface，弥补了Java单继承的局限性！</w:t>
      </w:r>
    </w:p>
    <w:p w:rsidR="00000000" w:rsidDel="00000000" w:rsidP="00000000" w:rsidRDefault="00000000" w:rsidRPr="00000000" w14:paraId="000003AB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格式：class</w:t>
        <w:tab/>
        <w:t xml:space="preserve">AA</w:t>
        <w:tab/>
        <w:t xml:space="preserve">extends</w:t>
        <w:tab/>
        <w:t xml:space="preserve">BB</w:t>
        <w:tab/>
        <w:t xml:space="preserve">implements</w:t>
        <w:tab/>
        <w:t xml:space="preserve">CC,DD,EE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class和class之间叫继承（extends），class和interface之间叫实现（implements）。interface和interface之间也叫继承（extends），并且可以多继承，如：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interface AA extends BB, CC{}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interface的具体使用体现多态性，interface实际也可以看作一种规范。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interface使用上满足多态性具体体现为只有implement interface的实现类才能调用interface里的abstract结构（详见USBTest.java）。interface指定的规范用白话讲就是制定一堆abstract结构，具体如何实现结构就看implement的实现类如何操作，但user只需要知道method如何调用就行不需要知道具体各个子类是如何实现的。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interface和abstract class的相同点和不同点：</w:t>
      </w:r>
      <w:hyperlink r:id="rId101">
        <w:r w:rsidDel="00000000" w:rsidR="00000000" w:rsidRPr="00000000">
          <w:rPr>
            <w:color w:val="1155cc"/>
            <w:u w:val="single"/>
            <w:rtl w:val="0"/>
          </w:rPr>
          <w:t xml:space="preserve">https://zhuanlan.zhihu.com/p/94770324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开发中要体会面向接口编程！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Style w:val="Heading2"/>
        <w:rPr/>
      </w:pPr>
      <w:bookmarkStart w:colFirst="0" w:colLast="0" w:name="_ob69776hjdf3" w:id="61"/>
      <w:bookmarkEnd w:id="6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Proxy设计模式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/>
        <w:drawing>
          <wp:inline distB="114300" distT="114300" distL="114300" distR="114300">
            <wp:extent cx="4719638" cy="2155981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155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ProxyObject（代理类）ObjectImpl（被代理类）。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此设计模式是针对想要调用被代理类自身的action()但又不愿意直接使用被代理类的object去call。所以创建一个ProxyObject（代理类）的object，将被代理类作为parameter放入其中，通过Proxy的action()使用被作为parameter的被代理类去call自身的action()，实现被代理类的功能。换句话说代码层面并没有显示ObjectImpl.action()，但ProxyObject.action()却包含了ObjectImpl.action()。此模式的优点是有效的保护了ObjectImpl（被代理类）的安全，对外不暴露被代理类只暴露代理类。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Style w:val="Heading2"/>
        <w:rPr/>
      </w:pPr>
      <w:bookmarkStart w:colFirst="0" w:colLast="0" w:name="_dqeqa7ew9al1" w:id="62"/>
      <w:bookmarkEnd w:id="6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Factory模式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工厂模式划分：简单工厂模式，工厂方法模式，抽象工厂模式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简单工厂模式：创建一个xxxFactory的class用来专门总管制造object，例如carFactory中有static method负责创建Car的子类object（Audi和Byd），想创建一个Audi object时调用此carFactory中的static method即可而不用Car c1 = new Audi();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工厂方法模式：简单工厂方法的缺点是对于新增加的产品不修改原来代码（carFactory）的话是无法扩展的。违反了开闭原则（对扩展开放，对修改封闭）。下图则是改进版的工厂方法模式的例子：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/>
        <w:drawing>
          <wp:inline distB="114300" distT="114300" distL="114300" distR="114300">
            <wp:extent cx="1714565" cy="268128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65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首先建立Factory的interface，然后根据不同产品例如Audi和Byd再分别创建不同的工厂，每个工厂只生产一个产品，这样就算后续有新产品加入只需新建对应的factory即可。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抽象工厂方法：和工厂方法模式的区别主要在创建对象的复杂程度上。</w:t>
      </w:r>
      <w:r w:rsidDel="00000000" w:rsidR="00000000" w:rsidRPr="00000000">
        <w:rPr/>
        <w:drawing>
          <wp:inline distB="114300" distT="114300" distL="114300" distR="114300">
            <wp:extent cx="4852988" cy="1314015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314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Style w:val="Heading2"/>
        <w:rPr/>
      </w:pPr>
      <w:bookmarkStart w:colFirst="0" w:colLast="0" w:name="_7j22fhhgamk3" w:id="63"/>
      <w:bookmarkEnd w:id="6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JDK8接口新特性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Default method：JDK8后可以在interface中定义default method，解决了如果在interface里添加功能需要改动所有implement class的问题，例如现在想在interface里添加一个获取id的功能，那么JDK8之前只能通过添加abstract method，如此所有implement此interface的class都必须再修改覆盖新的method，非常麻烦。对于default method，所有implement此interface的class都会自动载入，省去了手动修改的麻烦。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interface中定义的静态方法（static method）只能通过interface来调用。即假设classA implements interfaceA，而interfaceA中有static method，则classA的object无法调用此method，只能通过interfaceA.method();的方式调用。</w:t>
      </w:r>
    </w:p>
    <w:p w:rsidR="00000000" w:rsidDel="00000000" w:rsidP="00000000" w:rsidRDefault="00000000" w:rsidRPr="00000000" w14:paraId="000003C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通过implement class的object可以调用interface中的默认方法（default method）。</w:t>
      </w:r>
    </w:p>
    <w:p w:rsidR="00000000" w:rsidDel="00000000" w:rsidP="00000000" w:rsidRDefault="00000000" w:rsidRPr="00000000" w14:paraId="000003C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如果implement class重写了interface中的default method，调用时是重写的method。</w:t>
      </w:r>
    </w:p>
    <w:p w:rsidR="00000000" w:rsidDel="00000000" w:rsidP="00000000" w:rsidRDefault="00000000" w:rsidRPr="00000000" w14:paraId="000003C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如果subclass继承的superclass和interface中声明了同名同参的method，那么subclass在没有重写此method的情况下调用的是superclass中同名同参的method。——&gt;类优先原则</w:t>
      </w:r>
    </w:p>
    <w:p w:rsidR="00000000" w:rsidDel="00000000" w:rsidP="00000000" w:rsidRDefault="00000000" w:rsidRPr="00000000" w14:paraId="000003C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如果implement class实现了多个interface，而多个interface中定义了同名同参的default method，那么在没有重写的前提下调用会导致报错。——&gt;接口冲突</w:t>
      </w:r>
    </w:p>
    <w:p w:rsidR="00000000" w:rsidDel="00000000" w:rsidP="00000000" w:rsidRDefault="00000000" w:rsidRPr="00000000" w14:paraId="000003CD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如何在subclass的method中调用superclass，interface被重写的method：InterfaceA.super.method()；</w:t>
      </w:r>
    </w:p>
    <w:p w:rsidR="00000000" w:rsidDel="00000000" w:rsidP="00000000" w:rsidRDefault="00000000" w:rsidRPr="00000000" w14:paraId="000003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Style w:val="Heading2"/>
        <w:rPr/>
      </w:pPr>
      <w:bookmarkStart w:colFirst="0" w:colLast="0" w:name="_9fixd83rmk10" w:id="64"/>
      <w:bookmarkEnd w:id="6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内部类（inner class）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Java中允许将一个class A声明在另一个class B中，则A就是inner class。有时候一个class内部的某些特性用简单的field无法表达，就可以建立一个inner class，例如Person内建立一个Brain的inner class，Brain本身无法用单纯用field来表示所以单独建立class。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inner class的分类：成员内部类（静态，非静态） vs 局部内部类（method内，block内，constructor内）。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成员内部类：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一方面，作为类的成员可以定义filed，method，constructor等；可以用final修饰表示此class不能被继承；可以被abstract修饰表示不能被实例化了。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另一方面，作为内部类的成员可以调用外部类的结构；可以被static修饰；可以被四种权限修饰（public，protected，private，不写）。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局部内部类：见InnerClassTest.java。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如何实例化内部类的object？</w:t>
      </w:r>
    </w:p>
    <w:p w:rsidR="00000000" w:rsidDel="00000000" w:rsidP="00000000" w:rsidRDefault="00000000" w:rsidRPr="00000000" w14:paraId="000003DA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static inner class：Person.Dog dog = new Person.Dog();</w:t>
      </w:r>
    </w:p>
    <w:p w:rsidR="00000000" w:rsidDel="00000000" w:rsidP="00000000" w:rsidRDefault="00000000" w:rsidRPr="00000000" w14:paraId="000003DB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非static inner class：Person p = new Person(); Cat cat = p.new Cat();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Style w:val="Heading2"/>
        <w:rPr/>
      </w:pPr>
      <w:bookmarkStart w:colFirst="0" w:colLast="0" w:name="_gukt3k2mkxqp" w:id="65"/>
      <w:bookmarkEnd w:id="6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总结15</w:t>
      </w:r>
    </w:p>
    <w:p w:rsidR="00000000" w:rsidDel="00000000" w:rsidP="00000000" w:rsidRDefault="00000000" w:rsidRPr="00000000" w14:paraId="000003D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abstract抽象：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可以修饰class和method。abstract class不能实例化，且必须一定得有constructor（以便subclass实例化时调用），开发中提供abstract class的subclass，让subclass实例化并完成相关操作。abstract method只有声明没有方法体，包含abstract method的class一定是abstract class，但abstract class不一定有abstract method（也可以都是普通method）；若subclass重写了super中所有abstract method那么他就可以实例化，否则它仍是abstract class。</w:t>
      </w:r>
    </w:p>
    <w:p w:rsidR="00000000" w:rsidDel="00000000" w:rsidP="00000000" w:rsidRDefault="00000000" w:rsidRPr="00000000" w14:paraId="000003D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abstract注意点：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abstract不能修饰field，constructor等结构；abstract也不能修饰private method，static method（静态无法被重写，抽象没有方法体不需要被调用，互相矛盾），final method，final class。</w:t>
      </w:r>
    </w:p>
    <w:p w:rsidR="00000000" w:rsidDel="00000000" w:rsidP="00000000" w:rsidRDefault="00000000" w:rsidRPr="00000000" w14:paraId="000003E0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abstract的应用：</w:t>
      </w:r>
    </w:p>
    <w:p w:rsidR="00000000" w:rsidDel="00000000" w:rsidP="00000000" w:rsidRDefault="00000000" w:rsidRPr="00000000" w14:paraId="000003E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67188" cy="1668259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668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Templete模式：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在软件开发中实现一个算法时，整体步骤很固定通用，这些步骤已经在superclass中写好了。但是某些部分易变，易变的部分就可以abstract出来，供不同的子类实现，这就是模板模式。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详见TemplateTest.java</w:t>
      </w:r>
    </w:p>
    <w:p w:rsidR="00000000" w:rsidDel="00000000" w:rsidP="00000000" w:rsidRDefault="00000000" w:rsidRPr="00000000" w14:paraId="000003E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interface接口：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Java中interface和class是并列结构。JDK7之前interface只有全局常量（public static final）和public abstract method；JDK8之后还可以定义static method，default method。interface中不能定义constructor，interface不可以实例化。如果subclass implement了所有interface中的abstract method那么就可以实例化，否则sub是一个abstract class。interface可以多继承，格式：</w:t>
      </w:r>
    </w:p>
    <w:p w:rsidR="00000000" w:rsidDel="00000000" w:rsidP="00000000" w:rsidRDefault="00000000" w:rsidRPr="00000000" w14:paraId="000003E4">
      <w:pPr>
        <w:ind w:left="720" w:firstLine="0"/>
        <w:rPr>
          <w:color w:val="202124"/>
        </w:rPr>
      </w:pPr>
      <w:r w:rsidDel="00000000" w:rsidR="00000000" w:rsidRPr="00000000">
        <w:rPr>
          <w:color w:val="ff0000"/>
          <w:rtl w:val="0"/>
        </w:rPr>
        <w:t xml:space="preserve">class AA extends BB implements CC, DD, 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ind w:left="720" w:firstLine="0"/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02124"/>
          <w:rtl w:val="0"/>
        </w:rPr>
        <w:t xml:space="preserve">interface和interface之间可以继承，并且可以多继承；interface的使用体现多态性。</w:t>
      </w:r>
    </w:p>
    <w:p w:rsidR="00000000" w:rsidDel="00000000" w:rsidP="00000000" w:rsidRDefault="00000000" w:rsidRPr="00000000" w14:paraId="000003E6">
      <w:pPr>
        <w:numPr>
          <w:ilvl w:val="0"/>
          <w:numId w:val="3"/>
        </w:numPr>
        <w:ind w:left="720" w:hanging="360"/>
        <w:rPr>
          <w:color w:val="2021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02124"/>
          <w:rtl w:val="0"/>
        </w:rPr>
        <w:t xml:space="preserve">interface体会：</w:t>
      </w:r>
    </w:p>
    <w:p w:rsidR="00000000" w:rsidDel="00000000" w:rsidP="00000000" w:rsidRDefault="00000000" w:rsidRPr="00000000" w14:paraId="000003E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76993" cy="2201512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993" cy="2201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Java8 interface新规范：</w:t>
      </w:r>
    </w:p>
    <w:p w:rsidR="00000000" w:rsidDel="00000000" w:rsidP="00000000" w:rsidRDefault="00000000" w:rsidRPr="00000000" w14:paraId="000003E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interface中定义的静态方法（static method）只能通过interface来调用。即假设classA implements interfaceA，而interfaceA中有static method，则classA的object无法调用此method，只能通过interfaceA.method();的方式调用。</w:t>
      </w:r>
    </w:p>
    <w:p w:rsidR="00000000" w:rsidDel="00000000" w:rsidP="00000000" w:rsidRDefault="00000000" w:rsidRPr="00000000" w14:paraId="000003E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通过implement class的object可以调用interface中的默认方法（default method）。</w:t>
      </w:r>
    </w:p>
    <w:p w:rsidR="00000000" w:rsidDel="00000000" w:rsidP="00000000" w:rsidRDefault="00000000" w:rsidRPr="00000000" w14:paraId="000003E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如果implement class重写了interface中的default method，调用时是重写的method。</w:t>
      </w:r>
    </w:p>
    <w:p w:rsidR="00000000" w:rsidDel="00000000" w:rsidP="00000000" w:rsidRDefault="00000000" w:rsidRPr="00000000" w14:paraId="000003E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如果subclass继承的superclass和interface中声明了同名同参的method，那么subclass在没有重写此method的情况下调用的是superclass中同名同参的method。——&gt;类优先原则</w:t>
      </w:r>
    </w:p>
    <w:p w:rsidR="00000000" w:rsidDel="00000000" w:rsidP="00000000" w:rsidRDefault="00000000" w:rsidRPr="00000000" w14:paraId="000003E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如果implement class实现了多个interface，而多个interface中定义了同名同参的default method，那么在没有重写的前提下调用会导致报错。——&gt;接口冲突</w:t>
      </w:r>
    </w:p>
    <w:p w:rsidR="00000000" w:rsidDel="00000000" w:rsidP="00000000" w:rsidRDefault="00000000" w:rsidRPr="00000000" w14:paraId="000003EE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如何在subclass的method中调用superclass，interface被重写的method：InterfaceA.super.method()；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详见</w:t>
      </w:r>
      <w:r w:rsidDel="00000000" w:rsidR="00000000" w:rsidRPr="00000000">
        <w:rPr>
          <w:color w:val="ff0000"/>
          <w:rtl w:val="0"/>
        </w:rPr>
        <w:t xml:space="preserve">JDK8Features package</w:t>
      </w:r>
    </w:p>
    <w:p w:rsidR="00000000" w:rsidDel="00000000" w:rsidP="00000000" w:rsidRDefault="00000000" w:rsidRPr="00000000" w14:paraId="000003E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abstract class和interface的异同：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相同点：都不能实例化；都可以包含abstract method。不同点：abstract class有constructor，interface没有；abstract class单继承，interface多继承；JDK8后interface可以有default method和static method。</w:t>
      </w:r>
    </w:p>
    <w:p w:rsidR="00000000" w:rsidDel="00000000" w:rsidP="00000000" w:rsidRDefault="00000000" w:rsidRPr="00000000" w14:paraId="000003F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Proxy模式：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详见p57页和NetworkTest.java</w:t>
      </w:r>
    </w:p>
    <w:p w:rsidR="00000000" w:rsidDel="00000000" w:rsidP="00000000" w:rsidRDefault="00000000" w:rsidRPr="00000000" w14:paraId="000003F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Factory模式：</w:t>
      </w:r>
    </w:p>
    <w:p w:rsidR="00000000" w:rsidDel="00000000" w:rsidP="00000000" w:rsidRDefault="00000000" w:rsidRPr="00000000" w14:paraId="000003F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51478" cy="222710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1478" cy="222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工厂模式划分：简单工厂模式，工厂方法模式，抽象工厂模式。</w:t>
      </w:r>
    </w:p>
    <w:p w:rsidR="00000000" w:rsidDel="00000000" w:rsidP="00000000" w:rsidRDefault="00000000" w:rsidRPr="00000000" w14:paraId="000003F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简单工厂模式：创建一个xxxFactory的class用来专门总管制造object，例如carFactory中有static method负责创建Car的子类object（Audi和Byd），想创建一个Audi object时调用此carFactory中的static method即可而不用Car c1 = new Audi();</w:t>
      </w:r>
    </w:p>
    <w:p w:rsidR="00000000" w:rsidDel="00000000" w:rsidP="00000000" w:rsidRDefault="00000000" w:rsidRPr="00000000" w14:paraId="000003F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工厂方法模式：简单工厂方法的缺点是对于新增加的产品不修改原来代码（carFactory）的话是无法扩展的。违反了开闭原则（对扩展开放，对修改封闭）。首先建立Factory的interface，然后根据不同产品例如Audi和Byd再分别创建不同的工厂，每个工厂只生产一个产品，这样就算后续有新产品加入只需新建对应的factory即可。</w:t>
      </w:r>
    </w:p>
    <w:p w:rsidR="00000000" w:rsidDel="00000000" w:rsidP="00000000" w:rsidRDefault="00000000" w:rsidRPr="00000000" w14:paraId="000003F6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抽象工厂方法：和工厂方法模式的区别主要在创建对象的复杂程度上。</w:t>
      </w:r>
    </w:p>
    <w:p w:rsidR="00000000" w:rsidDel="00000000" w:rsidP="00000000" w:rsidRDefault="00000000" w:rsidRPr="00000000" w14:paraId="000003F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inner class：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Java中允许将一个class A声明在另一个class B中，则A就是inner class。有时候一个class内部的某些特性用简单的field无法表达，就可以建立一个inner class。inner class分为成员内部类（可定义为静态，非静态）和局部内部类（method内，block内，constructor内）。</w:t>
      </w:r>
    </w:p>
    <w:p w:rsidR="00000000" w:rsidDel="00000000" w:rsidP="00000000" w:rsidRDefault="00000000" w:rsidRPr="00000000" w14:paraId="000003F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一方面，作为类的成员可以定义filed，method，constructor等；可以用final修饰表示此class不能被继承；可以被abstract修饰表示不能被实例化了。</w:t>
      </w:r>
    </w:p>
    <w:p w:rsidR="00000000" w:rsidDel="00000000" w:rsidP="00000000" w:rsidRDefault="00000000" w:rsidRPr="00000000" w14:paraId="000003F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另一方面，作为内部类的成员可以调用外部类的结构；可以被static修饰；可以被四种权限修饰（public，protected，private，不写）。</w:t>
      </w:r>
    </w:p>
    <w:p w:rsidR="00000000" w:rsidDel="00000000" w:rsidP="00000000" w:rsidRDefault="00000000" w:rsidRPr="00000000" w14:paraId="000003FA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如何创建inner class object：</w:t>
      </w:r>
    </w:p>
    <w:p w:rsidR="00000000" w:rsidDel="00000000" w:rsidP="00000000" w:rsidRDefault="00000000" w:rsidRPr="00000000" w14:paraId="000003F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static class：Person.Dog dog = new Person.Dog();</w:t>
      </w:r>
    </w:p>
    <w:p w:rsidR="00000000" w:rsidDel="00000000" w:rsidP="00000000" w:rsidRDefault="00000000" w:rsidRPr="00000000" w14:paraId="000003F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非static class：Person p = new Person(); Person.Cat cat = p.new Cat();</w:t>
      </w:r>
    </w:p>
    <w:p w:rsidR="00000000" w:rsidDel="00000000" w:rsidP="00000000" w:rsidRDefault="00000000" w:rsidRPr="00000000" w14:paraId="000003FD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inner class调用外部结构：</w:t>
      </w:r>
    </w:p>
    <w:p w:rsidR="00000000" w:rsidDel="00000000" w:rsidP="00000000" w:rsidRDefault="00000000" w:rsidRPr="00000000" w14:paraId="000003F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90863" cy="1366387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366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详见InnerClassTest.java</w:t>
      </w:r>
    </w:p>
    <w:p w:rsidR="00000000" w:rsidDel="00000000" w:rsidP="00000000" w:rsidRDefault="00000000" w:rsidRPr="00000000" w14:paraId="00000400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inner class的应用：</w:t>
      </w:r>
    </w:p>
    <w:p w:rsidR="00000000" w:rsidDel="00000000" w:rsidP="00000000" w:rsidRDefault="00000000" w:rsidRPr="00000000" w14:paraId="0000040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一个method需要返回一个interface的class的object，那么就需要inner class创建一个implement此interface的class。</w:t>
      </w:r>
    </w:p>
    <w:p w:rsidR="00000000" w:rsidDel="00000000" w:rsidP="00000000" w:rsidRDefault="00000000" w:rsidRPr="00000000" w14:paraId="0000040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600501" cy="1748236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501" cy="1748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5538" cy="1655099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655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方式一为有名字的inner class，方式二为匿名inner class。</w:t>
      </w:r>
    </w:p>
    <w:p w:rsidR="00000000" w:rsidDel="00000000" w:rsidP="00000000" w:rsidRDefault="00000000" w:rsidRPr="00000000" w14:paraId="00000404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inner class注意事项：</w:t>
      </w:r>
    </w:p>
    <w:p w:rsidR="00000000" w:rsidDel="00000000" w:rsidP="00000000" w:rsidRDefault="00000000" w:rsidRPr="00000000" w14:paraId="0000040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在局部内部类的method（onClick）中，如果调用外部类所声明的method（onCreate）中的局部变量（number），要求此局部变量为final（JDK8后可省略final关键字）。</w:t>
      </w:r>
    </w:p>
    <w:p w:rsidR="00000000" w:rsidDel="00000000" w:rsidP="00000000" w:rsidRDefault="00000000" w:rsidRPr="00000000" w14:paraId="000004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95688" cy="1857573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857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Style w:val="Heading2"/>
        <w:ind w:left="0" w:firstLine="0"/>
        <w:rPr/>
      </w:pPr>
      <w:bookmarkStart w:colFirst="0" w:colLast="0" w:name="_bqynuz1vrn87" w:id="66"/>
      <w:bookmarkEnd w:id="6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异常（Exception）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Error和Exception：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/>
        <w:drawing>
          <wp:inline distB="114300" distT="114300" distL="114300" distR="114300">
            <wp:extent cx="4421167" cy="1542041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1167" cy="1542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error例子见ErrorTest.java，StackOverflow error和OutOfMemory error。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广义上异常指error和exception，但一般说异常处理指的都是exception。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exception分类：编译时出现的叫做编译异常（checked exception），编译正常但允许java.exe时出错被称为运行异常（runtime exception，unchecked exception）。详细：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java.lang.Throwable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|----- java.lang.Error：一般不编写针对性的代码处理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|----- java.lang.Exception：可以进行异常的处理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 xml:space="preserve">|----- 编译时异常(checked exception)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ab/>
        <w:tab/>
        <w:tab/>
        <w:t xml:space="preserve">|----- IOException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|----- FileNotFound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ab/>
        <w:tab/>
        <w:tab/>
        <w:t xml:space="preserve">|----- ClassNotFoundException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 xml:space="preserve">|----- 运行时异常(unchecked exception)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ab/>
        <w:tab/>
        <w:tab/>
        <w:t xml:space="preserve">|----- NullPointerException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ab/>
        <w:tab/>
        <w:tab/>
        <w:t xml:space="preserve">|----- ArrayIndexOutOfBoundsException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ab/>
        <w:tab/>
        <w:tab/>
        <w:t xml:space="preserve">|----- ClassCastException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ab/>
        <w:tab/>
        <w:tab/>
        <w:t xml:space="preserve">|----- NumberFormatException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ab/>
        <w:tab/>
        <w:tab/>
        <w:t xml:space="preserve">|----- InputMismatchException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ab/>
        <w:tab/>
        <w:tab/>
        <w:t xml:space="preserve">|----- ArithmeticException</w:t>
      </w:r>
    </w:p>
    <w:p w:rsidR="00000000" w:rsidDel="00000000" w:rsidP="00000000" w:rsidRDefault="00000000" w:rsidRPr="00000000" w14:paraId="0000041D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注：上述异常只是常见的并不是全部，例子详见ExceptionTest.java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Style w:val="Heading2"/>
        <w:rPr/>
      </w:pPr>
      <w:bookmarkStart w:colFirst="0" w:colLast="0" w:name="_5yygdtyi7opv" w:id="67"/>
      <w:bookmarkEnd w:id="6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Java异常处理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异常的处理：抓抛模型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“抛”：程序在正常执行的过程中，一旦出现exception，就会在exception代码处生成一个对应对应exception class的object，并将此object抛出。一旦抛出object后，exception后的代码就不再执行了。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“抓”：可以理解为exception的处理方式：</w:t>
      </w:r>
    </w:p>
    <w:p w:rsidR="00000000" w:rsidDel="00000000" w:rsidP="00000000" w:rsidRDefault="00000000" w:rsidRPr="00000000" w14:paraId="00000423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try-catch-finally</w:t>
      </w:r>
    </w:p>
    <w:p w:rsidR="00000000" w:rsidDel="00000000" w:rsidP="00000000" w:rsidRDefault="00000000" w:rsidRPr="00000000" w14:paraId="0000042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结构：try{</w:t>
      </w:r>
    </w:p>
    <w:p w:rsidR="00000000" w:rsidDel="00000000" w:rsidP="00000000" w:rsidRDefault="00000000" w:rsidRPr="00000000" w14:paraId="0000042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 xml:space="preserve">//可能会出现exception的代码</w:t>
      </w:r>
    </w:p>
    <w:p w:rsidR="00000000" w:rsidDel="00000000" w:rsidP="00000000" w:rsidRDefault="00000000" w:rsidRPr="00000000" w14:paraId="00000426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}catch(exception 1 parameter 1){</w:t>
      </w:r>
    </w:p>
    <w:p w:rsidR="00000000" w:rsidDel="00000000" w:rsidP="00000000" w:rsidRDefault="00000000" w:rsidRPr="00000000" w14:paraId="0000042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 xml:space="preserve">//处理exception的方式1</w:t>
      </w:r>
    </w:p>
    <w:p w:rsidR="00000000" w:rsidDel="00000000" w:rsidP="00000000" w:rsidRDefault="00000000" w:rsidRPr="00000000" w14:paraId="0000042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}catch(exception 2 parameter 2){</w:t>
      </w:r>
    </w:p>
    <w:p w:rsidR="00000000" w:rsidDel="00000000" w:rsidP="00000000" w:rsidRDefault="00000000" w:rsidRPr="00000000" w14:paraId="0000042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 xml:space="preserve">//处理exception的方式2</w:t>
      </w:r>
    </w:p>
    <w:p w:rsidR="00000000" w:rsidDel="00000000" w:rsidP="00000000" w:rsidRDefault="00000000" w:rsidRPr="00000000" w14:paraId="0000042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42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…</w:t>
      </w:r>
    </w:p>
    <w:p w:rsidR="00000000" w:rsidDel="00000000" w:rsidP="00000000" w:rsidRDefault="00000000" w:rsidRPr="00000000" w14:paraId="0000042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finally{</w:t>
      </w:r>
    </w:p>
    <w:p w:rsidR="00000000" w:rsidDel="00000000" w:rsidP="00000000" w:rsidRDefault="00000000" w:rsidRPr="00000000" w14:paraId="0000042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 xml:space="preserve">//一定会执行的代码</w:t>
      </w:r>
    </w:p>
    <w:p w:rsidR="00000000" w:rsidDel="00000000" w:rsidP="00000000" w:rsidRDefault="00000000" w:rsidRPr="00000000" w14:paraId="0000042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42F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说明：finally是可选的。使用try将可能出现exception的代码包裹起来，执行过程中一旦出现exception就会生成此exception class的object，根据此object的类型去catch中匹配；一旦匹配到某一catch时就进入catch中进行exception处理；一旦完成处理就跳出try-catch结构（finally没有写的情况下），继续执行其后的代码。catch中的exceptin类型如果没有父子关系则谁在上谁在下无所谓，若满足父子关系，子类必须声明在父类之上否则报错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try结构中声明的code出了try后就不能被调用了。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31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体会1：使用try-catch-finally处理编译异常时，使得程序在编译时不报错，但运行时仍然会报错，相当于将编译时可能出现的exception延迟到运行时出现。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详见ExceptionSolve1.java</w:t>
      </w:r>
    </w:p>
    <w:p w:rsidR="00000000" w:rsidDel="00000000" w:rsidP="00000000" w:rsidRDefault="00000000" w:rsidRPr="00000000" w14:paraId="000004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lly的使用：finally是可选的。finally中声明的是一定会被执行的代码，即使catch中又出现了异常，try中有return语句，catch中有return语句等情况都会执行finally中的代码。像数据库链接，输入输出流，网络编程Socket等，JVM是不能自动地回收的，我们需要自己手动释放，此类资源释放就需要放在finally中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详见FinallyTest.java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35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体会2：开发时由于运行时异常比较常见所以通常就不针对运行时异常编写try-catch-finally。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try-catch-finally结构可以多层嵌套。</w:t>
      </w:r>
    </w:p>
    <w:p w:rsidR="00000000" w:rsidDel="00000000" w:rsidP="00000000" w:rsidRDefault="00000000" w:rsidRPr="00000000" w14:paraId="000004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throws+异常类型：</w:t>
      </w:r>
    </w:p>
    <w:p w:rsidR="00000000" w:rsidDel="00000000" w:rsidP="00000000" w:rsidRDefault="00000000" w:rsidRPr="00000000" w14:paraId="0000043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throws+异常类型卸载method的声明处，指明此method执行时可能会抛出的exception type。一旦method执行时，若出现exception，仍会在异常代码处生成一个exception object，此object满足throws后的类型时就会被抛出。异常代码后续代码不会再执行。</w:t>
      </w:r>
    </w:p>
    <w:p w:rsidR="00000000" w:rsidDel="00000000" w:rsidP="00000000" w:rsidRDefault="00000000" w:rsidRPr="00000000" w14:paraId="000004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ind w:left="720" w:firstLine="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体会：try-catch-finally真正的将exception处理掉了。throws的方式只是将exception抛给了调用者，并没有真正的处理掉。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详见ExceptionSolve2.java</w:t>
      </w:r>
    </w:p>
    <w:p w:rsidR="00000000" w:rsidDel="00000000" w:rsidP="00000000" w:rsidRDefault="00000000" w:rsidRPr="00000000" w14:paraId="000004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Override带有异常的method：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规则详见38页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。subclass override superclass的method抛出的exception只能比superclass里的method抛出的exception小（即父类method抛出exception的子类），因为如果override method抛出的exception大，那么多态下的try-catch-finally很可能覆盖不到此exception，同理super里method如果没有throws exception，那么sub里override的method也不可以throws exception（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详见OverrideWithException.java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)。</w:t>
      </w:r>
    </w:p>
    <w:p w:rsidR="00000000" w:rsidDel="00000000" w:rsidP="00000000" w:rsidRDefault="00000000" w:rsidRPr="00000000" w14:paraId="000004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开发中如何选择使用try-catch-finally还是throws？</w:t>
      </w:r>
    </w:p>
    <w:p w:rsidR="00000000" w:rsidDel="00000000" w:rsidP="00000000" w:rsidRDefault="00000000" w:rsidRPr="00000000" w14:paraId="0000043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如果父类中被重写的method没有throws处理异常，则子类重写的method也不能使用throws，意味着如果子类重写的method有异常，必须使用try-catch-finally。</w:t>
      </w:r>
    </w:p>
    <w:p w:rsidR="00000000" w:rsidDel="00000000" w:rsidP="00000000" w:rsidRDefault="00000000" w:rsidRPr="00000000" w14:paraId="0000044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执行的method a中先后又调用了其他的method，这几个methods还是递进关系，那么建议这几个methods使用throws，而最终执行的method a考虑使用try-catch-finally处理。</w:t>
      </w:r>
    </w:p>
    <w:p w:rsidR="00000000" w:rsidDel="00000000" w:rsidP="00000000" w:rsidRDefault="00000000" w:rsidRPr="00000000" w14:paraId="000004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手动抛出异常，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详见StudentTest.java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exception的产生：1.系统自动生成的exception（上一章自动处理）；2.手动生成的一个exception并throw。</w:t>
      </w:r>
    </w:p>
    <w:p w:rsidR="00000000" w:rsidDel="00000000" w:rsidP="00000000" w:rsidRDefault="00000000" w:rsidRPr="00000000" w14:paraId="00000444">
      <w:pPr>
        <w:pStyle w:val="Heading2"/>
        <w:rPr/>
      </w:pPr>
      <w:bookmarkStart w:colFirst="0" w:colLast="0" w:name="_v3ciyhf43fji" w:id="68"/>
      <w:bookmarkEnd w:id="6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自定义异常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自定异常类需要继承自现有的异常结构：RuntimeException，Exception；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提供全局常量（static final）SerialVersionUID；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提供overload的constructor。</w:t>
      </w:r>
    </w:p>
    <w:p w:rsidR="00000000" w:rsidDel="00000000" w:rsidP="00000000" w:rsidRDefault="00000000" w:rsidRPr="00000000" w14:paraId="00000448">
      <w:pPr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自定义exception class详见MyExcption.java，调用详见StudentTest.java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Style w:val="Heading2"/>
        <w:rPr/>
      </w:pPr>
      <w:bookmarkStart w:colFirst="0" w:colLast="0" w:name="_l1ivhroj34v3" w:id="69"/>
      <w:bookmarkEnd w:id="6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总结16</w:t>
      </w:r>
    </w:p>
    <w:p w:rsidR="00000000" w:rsidDel="00000000" w:rsidP="00000000" w:rsidRDefault="00000000" w:rsidRPr="00000000" w14:paraId="0000044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异常概括：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error和exception都叫异常，但泛指exception。exception分为编译时异常（执行javac.exe时可能出现的异常）和运行时异常（执行java.exe时可能出现的异常）。</w:t>
      </w:r>
    </w:p>
    <w:p w:rsidR="00000000" w:rsidDel="00000000" w:rsidP="00000000" w:rsidRDefault="00000000" w:rsidRPr="00000000" w14:paraId="0000044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exception处理：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try-catch-finally和throws</w:t>
      </w:r>
    </w:p>
    <w:p w:rsidR="00000000" w:rsidDel="00000000" w:rsidP="00000000" w:rsidRDefault="00000000" w:rsidRPr="00000000" w14:paraId="0000044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try-catch-finally方式：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详见62页</w:t>
      </w:r>
    </w:p>
    <w:p w:rsidR="00000000" w:rsidDel="00000000" w:rsidP="00000000" w:rsidRDefault="00000000" w:rsidRPr="00000000" w14:paraId="0000044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throws方式：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详见63页</w:t>
      </w:r>
    </w:p>
    <w:p w:rsidR="00000000" w:rsidDel="00000000" w:rsidP="00000000" w:rsidRDefault="00000000" w:rsidRPr="00000000" w14:paraId="0000045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两种方式对比：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try-catch-finally是彻底解决exception，但throws只是将exception抛给上级并未解决。</w:t>
      </w:r>
    </w:p>
    <w:p w:rsidR="00000000" w:rsidDel="00000000" w:rsidP="00000000" w:rsidRDefault="00000000" w:rsidRPr="00000000" w14:paraId="00000451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Override带有异常的method：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规则详见38页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。subclass override superclass的method抛出的exception只能比superclass里的method抛出的exception小（即父类method抛出exception的子类），因为如果override method抛出的exception大，那么多态下的try-catch-finally很可能覆盖不到此exception，同理super里method如果没有throws exception，那么sub里override的method也不可以throws exception。</w:t>
      </w:r>
    </w:p>
    <w:p w:rsidR="00000000" w:rsidDel="00000000" w:rsidP="00000000" w:rsidRDefault="00000000" w:rsidRPr="00000000" w14:paraId="0000045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手动抛出exception：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使用throw new Exception()；抛出一个exception。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注意：throw表示抛出一个异常类object，生成异常object的过程，声明在method内。throws属于异常处理的一种方式，声明在method声明处。</w:t>
      </w:r>
    </w:p>
    <w:p w:rsidR="00000000" w:rsidDel="00000000" w:rsidP="00000000" w:rsidRDefault="00000000" w:rsidRPr="00000000" w14:paraId="0000045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自定义异常类：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自定异常类需要继承自现有的异常结构：RuntimeException，Exception；提供全局常量（static final）SerialVersionUID；提供各种overload的constructor。</w:t>
      </w:r>
      <w:r w:rsidDel="00000000" w:rsidR="00000000" w:rsidRPr="00000000">
        <w:rPr>
          <w:rtl w:val="0"/>
        </w:rPr>
      </w:r>
    </w:p>
    <w:sectPr>
      <w:headerReference r:id="rId11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5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color w:val="2021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0.png"/><Relationship Id="rId42" Type="http://schemas.openxmlformats.org/officeDocument/2006/relationships/image" Target="media/image6.png"/><Relationship Id="rId41" Type="http://schemas.openxmlformats.org/officeDocument/2006/relationships/image" Target="media/image10.png"/><Relationship Id="rId44" Type="http://schemas.openxmlformats.org/officeDocument/2006/relationships/hyperlink" Target="https://www.runoob.com/w3cnote/merge-sort.html" TargetMode="External"/><Relationship Id="rId43" Type="http://schemas.openxmlformats.org/officeDocument/2006/relationships/hyperlink" Target="https://www.cnblogs.com/chengxiao/p/6104371.html" TargetMode="External"/><Relationship Id="rId46" Type="http://schemas.openxmlformats.org/officeDocument/2006/relationships/hyperlink" Target="https://www.programiz.com/dsa/heap-sort" TargetMode="External"/><Relationship Id="rId45" Type="http://schemas.openxmlformats.org/officeDocument/2006/relationships/hyperlink" Target="https://stackabuse.com/quicksort-in-java/" TargetMode="External"/><Relationship Id="rId107" Type="http://schemas.openxmlformats.org/officeDocument/2006/relationships/image" Target="media/image49.png"/><Relationship Id="rId106" Type="http://schemas.openxmlformats.org/officeDocument/2006/relationships/image" Target="media/image1.png"/><Relationship Id="rId105" Type="http://schemas.openxmlformats.org/officeDocument/2006/relationships/image" Target="media/image36.png"/><Relationship Id="rId104" Type="http://schemas.openxmlformats.org/officeDocument/2006/relationships/image" Target="media/image69.png"/><Relationship Id="rId109" Type="http://schemas.openxmlformats.org/officeDocument/2006/relationships/image" Target="media/image75.png"/><Relationship Id="rId108" Type="http://schemas.openxmlformats.org/officeDocument/2006/relationships/image" Target="media/image96.png"/><Relationship Id="rId48" Type="http://schemas.openxmlformats.org/officeDocument/2006/relationships/image" Target="media/image35.png"/><Relationship Id="rId47" Type="http://schemas.openxmlformats.org/officeDocument/2006/relationships/image" Target="media/image44.png"/><Relationship Id="rId49" Type="http://schemas.openxmlformats.org/officeDocument/2006/relationships/image" Target="media/image21.png"/><Relationship Id="rId103" Type="http://schemas.openxmlformats.org/officeDocument/2006/relationships/image" Target="media/image4.png"/><Relationship Id="rId102" Type="http://schemas.openxmlformats.org/officeDocument/2006/relationships/image" Target="media/image78.png"/><Relationship Id="rId101" Type="http://schemas.openxmlformats.org/officeDocument/2006/relationships/hyperlink" Target="https://zhuanlan.zhihu.com/p/94770324" TargetMode="External"/><Relationship Id="rId100" Type="http://schemas.openxmlformats.org/officeDocument/2006/relationships/image" Target="media/image47.png"/><Relationship Id="rId31" Type="http://schemas.openxmlformats.org/officeDocument/2006/relationships/image" Target="media/image86.png"/><Relationship Id="rId30" Type="http://schemas.openxmlformats.org/officeDocument/2006/relationships/image" Target="media/image5.png"/><Relationship Id="rId33" Type="http://schemas.openxmlformats.org/officeDocument/2006/relationships/image" Target="media/image74.png"/><Relationship Id="rId32" Type="http://schemas.openxmlformats.org/officeDocument/2006/relationships/image" Target="media/image54.png"/><Relationship Id="rId35" Type="http://schemas.openxmlformats.org/officeDocument/2006/relationships/image" Target="media/image84.png"/><Relationship Id="rId34" Type="http://schemas.openxmlformats.org/officeDocument/2006/relationships/image" Target="media/image9.png"/><Relationship Id="rId37" Type="http://schemas.openxmlformats.org/officeDocument/2006/relationships/image" Target="media/image103.png"/><Relationship Id="rId36" Type="http://schemas.openxmlformats.org/officeDocument/2006/relationships/image" Target="media/image82.png"/><Relationship Id="rId39" Type="http://schemas.openxmlformats.org/officeDocument/2006/relationships/image" Target="media/image60.png"/><Relationship Id="rId38" Type="http://schemas.openxmlformats.org/officeDocument/2006/relationships/image" Target="media/image43.png"/><Relationship Id="rId20" Type="http://schemas.openxmlformats.org/officeDocument/2006/relationships/image" Target="media/image48.png"/><Relationship Id="rId22" Type="http://schemas.openxmlformats.org/officeDocument/2006/relationships/image" Target="media/image14.png"/><Relationship Id="rId21" Type="http://schemas.openxmlformats.org/officeDocument/2006/relationships/image" Target="media/image81.png"/><Relationship Id="rId24" Type="http://schemas.openxmlformats.org/officeDocument/2006/relationships/image" Target="media/image22.png"/><Relationship Id="rId23" Type="http://schemas.openxmlformats.org/officeDocument/2006/relationships/image" Target="media/image15.png"/><Relationship Id="rId26" Type="http://schemas.openxmlformats.org/officeDocument/2006/relationships/image" Target="media/image24.png"/><Relationship Id="rId25" Type="http://schemas.openxmlformats.org/officeDocument/2006/relationships/image" Target="media/image53.png"/><Relationship Id="rId28" Type="http://schemas.openxmlformats.org/officeDocument/2006/relationships/image" Target="media/image39.png"/><Relationship Id="rId27" Type="http://schemas.openxmlformats.org/officeDocument/2006/relationships/image" Target="media/image32.png"/><Relationship Id="rId29" Type="http://schemas.openxmlformats.org/officeDocument/2006/relationships/image" Target="media/image20.png"/><Relationship Id="rId95" Type="http://schemas.openxmlformats.org/officeDocument/2006/relationships/image" Target="media/image38.png"/><Relationship Id="rId94" Type="http://schemas.openxmlformats.org/officeDocument/2006/relationships/image" Target="media/image31.png"/><Relationship Id="rId97" Type="http://schemas.openxmlformats.org/officeDocument/2006/relationships/image" Target="media/image100.png"/><Relationship Id="rId96" Type="http://schemas.openxmlformats.org/officeDocument/2006/relationships/image" Target="media/image95.png"/><Relationship Id="rId11" Type="http://schemas.openxmlformats.org/officeDocument/2006/relationships/image" Target="media/image62.png"/><Relationship Id="rId99" Type="http://schemas.openxmlformats.org/officeDocument/2006/relationships/image" Target="media/image12.png"/><Relationship Id="rId10" Type="http://schemas.openxmlformats.org/officeDocument/2006/relationships/image" Target="media/image92.png"/><Relationship Id="rId98" Type="http://schemas.openxmlformats.org/officeDocument/2006/relationships/image" Target="media/image89.png"/><Relationship Id="rId13" Type="http://schemas.openxmlformats.org/officeDocument/2006/relationships/image" Target="media/image40.png"/><Relationship Id="rId12" Type="http://schemas.openxmlformats.org/officeDocument/2006/relationships/image" Target="media/image98.png"/><Relationship Id="rId91" Type="http://schemas.openxmlformats.org/officeDocument/2006/relationships/image" Target="media/image55.png"/><Relationship Id="rId90" Type="http://schemas.openxmlformats.org/officeDocument/2006/relationships/image" Target="media/image57.png"/><Relationship Id="rId93" Type="http://schemas.openxmlformats.org/officeDocument/2006/relationships/image" Target="media/image58.png"/><Relationship Id="rId92" Type="http://schemas.openxmlformats.org/officeDocument/2006/relationships/image" Target="media/image93.png"/><Relationship Id="rId115" Type="http://schemas.openxmlformats.org/officeDocument/2006/relationships/header" Target="header1.xml"/><Relationship Id="rId15" Type="http://schemas.openxmlformats.org/officeDocument/2006/relationships/image" Target="media/image8.png"/><Relationship Id="rId110" Type="http://schemas.openxmlformats.org/officeDocument/2006/relationships/image" Target="media/image29.png"/><Relationship Id="rId14" Type="http://schemas.openxmlformats.org/officeDocument/2006/relationships/image" Target="media/image65.png"/><Relationship Id="rId17" Type="http://schemas.openxmlformats.org/officeDocument/2006/relationships/image" Target="media/image72.png"/><Relationship Id="rId16" Type="http://schemas.openxmlformats.org/officeDocument/2006/relationships/image" Target="media/image34.png"/><Relationship Id="rId19" Type="http://schemas.openxmlformats.org/officeDocument/2006/relationships/image" Target="media/image88.png"/><Relationship Id="rId114" Type="http://schemas.openxmlformats.org/officeDocument/2006/relationships/image" Target="media/image18.png"/><Relationship Id="rId18" Type="http://schemas.openxmlformats.org/officeDocument/2006/relationships/image" Target="media/image99.png"/><Relationship Id="rId113" Type="http://schemas.openxmlformats.org/officeDocument/2006/relationships/image" Target="media/image11.png"/><Relationship Id="rId112" Type="http://schemas.openxmlformats.org/officeDocument/2006/relationships/image" Target="media/image28.png"/><Relationship Id="rId111" Type="http://schemas.openxmlformats.org/officeDocument/2006/relationships/image" Target="media/image16.png"/><Relationship Id="rId84" Type="http://schemas.openxmlformats.org/officeDocument/2006/relationships/image" Target="media/image61.png"/><Relationship Id="rId83" Type="http://schemas.openxmlformats.org/officeDocument/2006/relationships/image" Target="media/image7.png"/><Relationship Id="rId86" Type="http://schemas.openxmlformats.org/officeDocument/2006/relationships/image" Target="media/image3.png"/><Relationship Id="rId85" Type="http://schemas.openxmlformats.org/officeDocument/2006/relationships/image" Target="media/image41.png"/><Relationship Id="rId88" Type="http://schemas.openxmlformats.org/officeDocument/2006/relationships/image" Target="media/image80.png"/><Relationship Id="rId87" Type="http://schemas.openxmlformats.org/officeDocument/2006/relationships/image" Target="media/image46.png"/><Relationship Id="rId89" Type="http://schemas.openxmlformats.org/officeDocument/2006/relationships/image" Target="media/image73.png"/><Relationship Id="rId80" Type="http://schemas.openxmlformats.org/officeDocument/2006/relationships/image" Target="media/image77.png"/><Relationship Id="rId82" Type="http://schemas.openxmlformats.org/officeDocument/2006/relationships/image" Target="media/image83.png"/><Relationship Id="rId81" Type="http://schemas.openxmlformats.org/officeDocument/2006/relationships/image" Target="media/image9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2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85.png"/><Relationship Id="rId8" Type="http://schemas.openxmlformats.org/officeDocument/2006/relationships/image" Target="media/image23.png"/><Relationship Id="rId73" Type="http://schemas.openxmlformats.org/officeDocument/2006/relationships/image" Target="media/image97.png"/><Relationship Id="rId72" Type="http://schemas.openxmlformats.org/officeDocument/2006/relationships/image" Target="media/image50.png"/><Relationship Id="rId75" Type="http://schemas.openxmlformats.org/officeDocument/2006/relationships/image" Target="media/image45.png"/><Relationship Id="rId74" Type="http://schemas.openxmlformats.org/officeDocument/2006/relationships/image" Target="media/image67.png"/><Relationship Id="rId77" Type="http://schemas.openxmlformats.org/officeDocument/2006/relationships/image" Target="media/image87.png"/><Relationship Id="rId76" Type="http://schemas.openxmlformats.org/officeDocument/2006/relationships/image" Target="media/image76.png"/><Relationship Id="rId79" Type="http://schemas.openxmlformats.org/officeDocument/2006/relationships/image" Target="media/image71.png"/><Relationship Id="rId78" Type="http://schemas.openxmlformats.org/officeDocument/2006/relationships/image" Target="media/image25.png"/><Relationship Id="rId71" Type="http://schemas.openxmlformats.org/officeDocument/2006/relationships/image" Target="media/image33.png"/><Relationship Id="rId70" Type="http://schemas.openxmlformats.org/officeDocument/2006/relationships/image" Target="media/image52.png"/><Relationship Id="rId62" Type="http://schemas.openxmlformats.org/officeDocument/2006/relationships/image" Target="media/image26.png"/><Relationship Id="rId61" Type="http://schemas.openxmlformats.org/officeDocument/2006/relationships/image" Target="media/image19.png"/><Relationship Id="rId64" Type="http://schemas.openxmlformats.org/officeDocument/2006/relationships/image" Target="media/image59.png"/><Relationship Id="rId63" Type="http://schemas.openxmlformats.org/officeDocument/2006/relationships/image" Target="media/image101.png"/><Relationship Id="rId66" Type="http://schemas.openxmlformats.org/officeDocument/2006/relationships/image" Target="media/image64.png"/><Relationship Id="rId65" Type="http://schemas.openxmlformats.org/officeDocument/2006/relationships/image" Target="media/image66.png"/><Relationship Id="rId68" Type="http://schemas.openxmlformats.org/officeDocument/2006/relationships/image" Target="media/image37.png"/><Relationship Id="rId67" Type="http://schemas.openxmlformats.org/officeDocument/2006/relationships/image" Target="media/image30.png"/><Relationship Id="rId60" Type="http://schemas.openxmlformats.org/officeDocument/2006/relationships/image" Target="media/image56.png"/><Relationship Id="rId69" Type="http://schemas.openxmlformats.org/officeDocument/2006/relationships/image" Target="media/image2.png"/><Relationship Id="rId51" Type="http://schemas.openxmlformats.org/officeDocument/2006/relationships/image" Target="media/image27.png"/><Relationship Id="rId50" Type="http://schemas.openxmlformats.org/officeDocument/2006/relationships/hyperlink" Target="https://cs.colby.edu/courses/S18/cs231/notes/outlines02.pdf" TargetMode="External"/><Relationship Id="rId53" Type="http://schemas.openxmlformats.org/officeDocument/2006/relationships/image" Target="media/image51.png"/><Relationship Id="rId52" Type="http://schemas.openxmlformats.org/officeDocument/2006/relationships/image" Target="media/image91.png"/><Relationship Id="rId55" Type="http://schemas.openxmlformats.org/officeDocument/2006/relationships/image" Target="media/image63.png"/><Relationship Id="rId54" Type="http://schemas.openxmlformats.org/officeDocument/2006/relationships/image" Target="media/image13.png"/><Relationship Id="rId57" Type="http://schemas.openxmlformats.org/officeDocument/2006/relationships/image" Target="media/image70.png"/><Relationship Id="rId56" Type="http://schemas.openxmlformats.org/officeDocument/2006/relationships/image" Target="media/image68.png"/><Relationship Id="rId59" Type="http://schemas.openxmlformats.org/officeDocument/2006/relationships/image" Target="media/image79.png"/><Relationship Id="rId58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